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7A" w:rsidRDefault="00DD317A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DZP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381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226E28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13</w:t>
      </w:r>
      <w:r w:rsidR="008C703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5</w:t>
      </w:r>
      <w:r w:rsidR="0058144B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B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477434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="005576E9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    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</w:t>
      </w:r>
      <w:r w:rsidR="00DB766E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</w:t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Katowice  </w:t>
      </w:r>
      <w:r w:rsidR="008A4C5A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19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8C703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01</w:t>
      </w:r>
      <w:r w:rsidR="000B2675"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8C703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4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r.</w:t>
      </w:r>
    </w:p>
    <w:p w:rsidR="00ED1FB4" w:rsidRPr="001445E0" w:rsidRDefault="00ED1FB4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ED1FB4" w:rsidRDefault="00850E6D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  <w:r w:rsidRPr="00ED1FB4">
        <w:rPr>
          <w:rFonts w:ascii="Ubuntu" w:hAnsi="Ubuntu" w:cs="Tahoma"/>
          <w:b/>
          <w:sz w:val="18"/>
          <w:szCs w:val="18"/>
        </w:rPr>
        <w:t xml:space="preserve">                       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          </w:t>
      </w:r>
      <w:r w:rsidR="001C1E19" w:rsidRPr="00ED1FB4">
        <w:rPr>
          <w:rFonts w:ascii="Ubuntu" w:hAnsi="Ubuntu" w:cs="Tahoma"/>
          <w:b/>
          <w:sz w:val="18"/>
          <w:szCs w:val="18"/>
        </w:rPr>
        <w:t xml:space="preserve">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</w:t>
      </w:r>
      <w:r w:rsidR="00ED1FB4" w:rsidRPr="00ED1FB4">
        <w:rPr>
          <w:rFonts w:ascii="Ubuntu" w:hAnsi="Ubuntu" w:cs="Tahoma"/>
          <w:b/>
          <w:sz w:val="18"/>
          <w:szCs w:val="18"/>
        </w:rPr>
        <w:t xml:space="preserve">                     </w:t>
      </w:r>
      <w:r w:rsidR="00204CFC" w:rsidRPr="00ED1FB4">
        <w:rPr>
          <w:rFonts w:ascii="Ubuntu" w:hAnsi="Ubuntu" w:cs="Tahoma"/>
          <w:b/>
          <w:sz w:val="18"/>
          <w:szCs w:val="18"/>
        </w:rPr>
        <w:t>DO WSZYSTKICH   ZA</w:t>
      </w:r>
      <w:r w:rsidR="004E5EF9" w:rsidRPr="00ED1FB4">
        <w:rPr>
          <w:rFonts w:ascii="Ubuntu" w:hAnsi="Ubuntu" w:cs="Tahoma"/>
          <w:b/>
          <w:sz w:val="18"/>
          <w:szCs w:val="18"/>
        </w:rPr>
        <w:t>INTERESOWANYCH</w:t>
      </w:r>
    </w:p>
    <w:p w:rsidR="004E5EF9" w:rsidRDefault="004E5EF9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Pr="00ED1FB4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4E5EF9" w:rsidRPr="001445E0" w:rsidRDefault="0008234E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08234E">
        <w:rPr>
          <w:rFonts w:ascii="Ubuntu" w:hAnsi="Ubuntu" w:cs="Tahoma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1.55pt;margin-top:168pt;width:106.35pt;height:549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" filled="f" stroked="f">
            <v:textbox>
              <w:txbxContent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C303EF" w:rsidRPr="004F2772" w:rsidRDefault="00C303EF" w:rsidP="00C303EF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C303EF" w:rsidRPr="00E90FCA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</w:p>
    <w:p w:rsidR="004E5EF9" w:rsidRPr="001445E0" w:rsidRDefault="0008234E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08234E">
        <w:rPr>
          <w:rFonts w:ascii="Ubuntu" w:hAnsi="Ubuntu" w:cs="Tahoma"/>
          <w:b/>
          <w:noProof/>
          <w:sz w:val="18"/>
          <w:szCs w:val="18"/>
        </w:rPr>
        <w:pict>
          <v:line id="Łącznik prostoliniowy 13" o:spid="_x0000_s1028" style="position:absolute;z-index:-251654145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margin;mso-height-relative:margin" from="-3.5pt,181.25pt" to="-3.5pt,770.6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" o:allowoverlap="f" strokecolor="#4579b8 [3044]">
            <o:lock v:ext="edit" shapetype="f"/>
            <w10:wrap type="tight" side="largest" anchory="page"/>
          </v:line>
        </w:pict>
      </w:r>
    </w:p>
    <w:p w:rsidR="00755467" w:rsidRPr="008A4C5A" w:rsidRDefault="00DD317A" w:rsidP="00477434">
      <w:pPr>
        <w:rPr>
          <w:rFonts w:ascii="Ubuntu" w:hAnsi="Ubuntu" w:cs="Tahoma"/>
          <w:color w:val="000000"/>
          <w:sz w:val="18"/>
          <w:szCs w:val="18"/>
        </w:rPr>
      </w:pPr>
      <w:r w:rsidRPr="001C1E19">
        <w:rPr>
          <w:rFonts w:ascii="Ubuntu" w:hAnsi="Ubuntu" w:cs="Tahoma"/>
          <w:sz w:val="18"/>
          <w:szCs w:val="18"/>
        </w:rPr>
        <w:t xml:space="preserve">Dotyczy postępowania w trybie </w:t>
      </w:r>
      <w:r w:rsidR="00343CC4" w:rsidRPr="001E104E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podstawowym z możliwością  negocjacji  </w:t>
      </w:r>
      <w:r w:rsidRPr="001C1E19">
        <w:rPr>
          <w:rFonts w:ascii="Ubuntu" w:hAnsi="Ubuntu" w:cs="Tahoma"/>
          <w:sz w:val="18"/>
          <w:szCs w:val="18"/>
        </w:rPr>
        <w:t xml:space="preserve"> p.n.:</w:t>
      </w:r>
      <w:r w:rsidR="0058144B" w:rsidRPr="0058144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43CC4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C703D" w:rsidRPr="008A4C5A">
        <w:rPr>
          <w:rFonts w:ascii="Ubuntu" w:hAnsi="Ubuntu" w:cs="Tahoma"/>
          <w:bCs/>
          <w:color w:val="000000"/>
          <w:sz w:val="18"/>
          <w:szCs w:val="18"/>
        </w:rPr>
        <w:t>Dostawa lampy zabiegowej – 4 szt.</w:t>
      </w:r>
      <w:r w:rsidR="00226E28" w:rsidRPr="008A4C5A">
        <w:rPr>
          <w:rFonts w:ascii="Ubuntu" w:hAnsi="Ubuntu" w:cs="Tahoma"/>
          <w:bCs/>
          <w:color w:val="000000"/>
          <w:sz w:val="18"/>
          <w:szCs w:val="18"/>
        </w:rPr>
        <w:t xml:space="preserve"> L</w:t>
      </w:r>
      <w:r w:rsidR="000151E9" w:rsidRPr="008A4C5A">
        <w:rPr>
          <w:rFonts w:ascii="Ubuntu" w:hAnsi="Ubuntu" w:cs="Tahoma"/>
          <w:bCs/>
          <w:color w:val="000000"/>
          <w:sz w:val="18"/>
          <w:szCs w:val="18"/>
        </w:rPr>
        <w:t xml:space="preserve"> </w:t>
      </w:r>
      <w:r w:rsidR="008A4C5A">
        <w:rPr>
          <w:rFonts w:ascii="Ubuntu" w:hAnsi="Ubuntu" w:cs="Tahoma"/>
          <w:bCs/>
          <w:color w:val="000000"/>
          <w:sz w:val="18"/>
          <w:szCs w:val="18"/>
        </w:rPr>
        <w:t xml:space="preserve">   </w:t>
      </w:r>
      <w:r w:rsidR="008A4C5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DZP.381.</w:t>
      </w:r>
      <w:r w:rsidR="008A4C5A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135B</w:t>
      </w:r>
      <w:r w:rsidR="008A4C5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.202</w:t>
      </w:r>
      <w:r w:rsidR="008A4C5A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</w:t>
      </w:r>
    </w:p>
    <w:p w:rsidR="00DD317A" w:rsidRPr="001445E0" w:rsidRDefault="00DD317A" w:rsidP="00DD317A">
      <w:pPr>
        <w:pStyle w:val="Adreszwrotnynakopercie"/>
        <w:jc w:val="both"/>
        <w:rPr>
          <w:rFonts w:ascii="Ubuntu" w:hAnsi="Ubuntu" w:cs="Tahoma"/>
          <w:sz w:val="18"/>
          <w:szCs w:val="18"/>
        </w:rPr>
      </w:pP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>W związku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 z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otrzymaniem 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zapytań i czasem potrzebnym na udzielenie odpowiedzi</w:t>
      </w:r>
      <w:r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Zamawiający</w:t>
      </w:r>
      <w:r>
        <w:rPr>
          <w:rFonts w:ascii="Ubuntu" w:hAnsi="Ubuntu" w:cs="Tahoma"/>
          <w:sz w:val="18"/>
          <w:szCs w:val="18"/>
        </w:rPr>
        <w:t>:</w:t>
      </w:r>
    </w:p>
    <w:p w:rsidR="00DB766E" w:rsidRDefault="00DB766E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 xml:space="preserve"> p</w:t>
      </w:r>
      <w:r>
        <w:rPr>
          <w:rFonts w:ascii="Ubuntu" w:hAnsi="Ubuntu" w:cs="Tahoma"/>
          <w:sz w:val="18"/>
          <w:szCs w:val="18"/>
        </w:rPr>
        <w:t xml:space="preserve">rzesuwa termin składania </w:t>
      </w:r>
      <w:r w:rsidR="008A4C5A">
        <w:rPr>
          <w:rFonts w:ascii="Ubuntu" w:hAnsi="Ubuntu" w:cs="Tahoma"/>
          <w:sz w:val="18"/>
          <w:szCs w:val="18"/>
        </w:rPr>
        <w:t xml:space="preserve"> ofert </w:t>
      </w:r>
      <w:r>
        <w:rPr>
          <w:rFonts w:ascii="Ubuntu" w:hAnsi="Ubuntu" w:cs="Tahoma"/>
          <w:sz w:val="18"/>
          <w:szCs w:val="18"/>
        </w:rPr>
        <w:t xml:space="preserve">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8A4C5A">
        <w:rPr>
          <w:rFonts w:ascii="Ubuntu" w:hAnsi="Ubuntu" w:cs="Tahoma"/>
          <w:sz w:val="18"/>
          <w:szCs w:val="18"/>
        </w:rPr>
        <w:t>23</w:t>
      </w:r>
      <w:r w:rsidR="00226E28">
        <w:rPr>
          <w:rFonts w:ascii="Ubuntu" w:hAnsi="Ubuntu" w:cs="Tahoma"/>
          <w:sz w:val="18"/>
          <w:szCs w:val="18"/>
        </w:rPr>
        <w:t>.</w:t>
      </w:r>
      <w:r w:rsidR="008C703D">
        <w:rPr>
          <w:rFonts w:ascii="Ubuntu" w:hAnsi="Ubuntu" w:cs="Tahoma"/>
          <w:sz w:val="18"/>
          <w:szCs w:val="18"/>
        </w:rPr>
        <w:t>01</w:t>
      </w:r>
      <w:r w:rsidRPr="00BA60B9">
        <w:rPr>
          <w:rFonts w:ascii="Ubuntu" w:hAnsi="Ubuntu" w:cs="Tahoma"/>
          <w:sz w:val="18"/>
          <w:szCs w:val="18"/>
        </w:rPr>
        <w:t>.202</w:t>
      </w:r>
      <w:r w:rsidR="008C703D">
        <w:rPr>
          <w:rFonts w:ascii="Ubuntu" w:hAnsi="Ubuntu" w:cs="Tahoma"/>
          <w:sz w:val="18"/>
          <w:szCs w:val="18"/>
        </w:rPr>
        <w:t>4</w:t>
      </w:r>
      <w:r w:rsidRPr="00BA60B9">
        <w:rPr>
          <w:rFonts w:ascii="Ubuntu" w:hAnsi="Ubuntu" w:cs="Tahoma"/>
          <w:sz w:val="18"/>
          <w:szCs w:val="18"/>
        </w:rPr>
        <w:t xml:space="preserve"> r. godz. 10:00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>
        <w:rPr>
          <w:rFonts w:ascii="Ubuntu" w:hAnsi="Ubuntu" w:cs="Tahoma"/>
          <w:b/>
          <w:sz w:val="18"/>
          <w:szCs w:val="18"/>
        </w:rPr>
        <w:t xml:space="preserve">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dzień  </w:t>
      </w:r>
      <w:r w:rsidR="00DB766E" w:rsidRPr="002A22D1"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="00226E28">
        <w:rPr>
          <w:rFonts w:ascii="Ubuntu" w:hAnsi="Ubuntu" w:cs="Tahoma"/>
          <w:b/>
          <w:sz w:val="18"/>
          <w:szCs w:val="18"/>
          <w:u w:val="single"/>
        </w:rPr>
        <w:t>2</w:t>
      </w:r>
      <w:r w:rsidR="008A4C5A">
        <w:rPr>
          <w:rFonts w:ascii="Ubuntu" w:hAnsi="Ubuntu" w:cs="Tahoma"/>
          <w:b/>
          <w:sz w:val="18"/>
          <w:szCs w:val="18"/>
          <w:u w:val="single"/>
        </w:rPr>
        <w:t>5</w:t>
      </w:r>
      <w:r w:rsidRPr="002A22D1">
        <w:rPr>
          <w:rFonts w:ascii="Ubuntu" w:hAnsi="Ubuntu" w:cs="Tahoma"/>
          <w:b/>
          <w:sz w:val="18"/>
          <w:szCs w:val="18"/>
          <w:u w:val="single"/>
        </w:rPr>
        <w:t>.</w:t>
      </w:r>
      <w:r w:rsidR="008C703D">
        <w:rPr>
          <w:rFonts w:ascii="Ubuntu" w:hAnsi="Ubuntu" w:cs="Tahoma"/>
          <w:b/>
          <w:sz w:val="18"/>
          <w:szCs w:val="18"/>
          <w:u w:val="single"/>
        </w:rPr>
        <w:t>01</w:t>
      </w:r>
      <w:r w:rsidRPr="0054138A">
        <w:rPr>
          <w:rFonts w:ascii="Ubuntu" w:hAnsi="Ubuntu" w:cs="Tahoma"/>
          <w:b/>
          <w:sz w:val="18"/>
          <w:szCs w:val="18"/>
          <w:u w:val="single"/>
        </w:rPr>
        <w:t>.202</w:t>
      </w:r>
      <w:r w:rsidR="008C703D">
        <w:rPr>
          <w:rFonts w:ascii="Ubuntu" w:hAnsi="Ubuntu" w:cs="Tahoma"/>
          <w:b/>
          <w:sz w:val="18"/>
          <w:szCs w:val="18"/>
          <w:u w:val="single"/>
        </w:rPr>
        <w:t>4</w:t>
      </w:r>
      <w:r w:rsidRPr="0054138A">
        <w:rPr>
          <w:rFonts w:ascii="Ubuntu" w:hAnsi="Ubuntu" w:cs="Tahoma"/>
          <w:b/>
          <w:sz w:val="18"/>
          <w:szCs w:val="18"/>
          <w:u w:val="single"/>
        </w:rPr>
        <w:t xml:space="preserve"> r. godz. 10:00</w:t>
      </w:r>
    </w:p>
    <w:p w:rsidR="00D417FB" w:rsidRP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D417FB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BA60B9">
        <w:rPr>
          <w:rFonts w:ascii="Ubuntu" w:hAnsi="Ubuntu" w:cs="Tahoma"/>
          <w:sz w:val="18"/>
          <w:szCs w:val="18"/>
        </w:rPr>
        <w:t>oraz</w:t>
      </w:r>
      <w:r>
        <w:rPr>
          <w:rFonts w:ascii="Ubuntu" w:hAnsi="Ubuntu" w:cs="Tahoma"/>
          <w:sz w:val="18"/>
          <w:szCs w:val="18"/>
        </w:rPr>
        <w:t xml:space="preserve"> </w:t>
      </w:r>
    </w:p>
    <w:p w:rsid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  <w:r>
        <w:rPr>
          <w:rFonts w:ascii="Ubuntu" w:hAnsi="Ubuntu" w:cs="Tahoma"/>
          <w:sz w:val="18"/>
          <w:szCs w:val="18"/>
        </w:rPr>
        <w:t xml:space="preserve"> przesuwa termin otwarcia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>
        <w:rPr>
          <w:rFonts w:ascii="Ubuntu" w:hAnsi="Ubuntu" w:cs="Tahoma"/>
          <w:sz w:val="18"/>
          <w:szCs w:val="18"/>
        </w:rPr>
        <w:t xml:space="preserve">ofert 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8A4C5A">
        <w:rPr>
          <w:rFonts w:ascii="Ubuntu" w:hAnsi="Ubuntu" w:cs="Tahoma"/>
          <w:sz w:val="18"/>
          <w:szCs w:val="18"/>
        </w:rPr>
        <w:t>23</w:t>
      </w:r>
      <w:r w:rsidR="00226E28">
        <w:rPr>
          <w:rFonts w:ascii="Ubuntu" w:hAnsi="Ubuntu" w:cs="Tahoma"/>
          <w:sz w:val="18"/>
          <w:szCs w:val="18"/>
        </w:rPr>
        <w:t>.</w:t>
      </w:r>
      <w:r w:rsidR="008C703D">
        <w:rPr>
          <w:rFonts w:ascii="Ubuntu" w:hAnsi="Ubuntu" w:cs="Tahoma"/>
          <w:sz w:val="18"/>
          <w:szCs w:val="18"/>
        </w:rPr>
        <w:t>01</w:t>
      </w:r>
      <w:r w:rsidR="00226E28">
        <w:rPr>
          <w:rFonts w:ascii="Ubuntu" w:hAnsi="Ubuntu" w:cs="Tahoma"/>
          <w:sz w:val="18"/>
          <w:szCs w:val="18"/>
        </w:rPr>
        <w:t>.202</w:t>
      </w:r>
      <w:r w:rsidR="008C703D">
        <w:rPr>
          <w:rFonts w:ascii="Ubuntu" w:hAnsi="Ubuntu" w:cs="Tahoma"/>
          <w:sz w:val="18"/>
          <w:szCs w:val="18"/>
        </w:rPr>
        <w:t>4</w:t>
      </w:r>
      <w:r w:rsidR="00226E28">
        <w:rPr>
          <w:rFonts w:ascii="Ubuntu" w:hAnsi="Ubuntu" w:cs="Tahoma"/>
          <w:sz w:val="18"/>
          <w:szCs w:val="18"/>
        </w:rPr>
        <w:t xml:space="preserve"> </w:t>
      </w:r>
      <w:r w:rsidRPr="00BA60B9">
        <w:rPr>
          <w:rFonts w:ascii="Ubuntu" w:hAnsi="Ubuntu" w:cs="Tahoma"/>
          <w:sz w:val="18"/>
          <w:szCs w:val="18"/>
        </w:rPr>
        <w:t>r. godz. 10:30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</w:t>
      </w:r>
      <w:r w:rsidRPr="00716768">
        <w:rPr>
          <w:rFonts w:ascii="Ubuntu" w:hAnsi="Ubuntu" w:cs="Tahoma"/>
          <w:b/>
          <w:sz w:val="18"/>
          <w:szCs w:val="18"/>
          <w:u w:val="single"/>
        </w:rPr>
        <w:t xml:space="preserve">dzień  </w:t>
      </w:r>
      <w:r w:rsidR="00C303EF" w:rsidRPr="00716768"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="00226E28">
        <w:rPr>
          <w:rFonts w:ascii="Ubuntu" w:hAnsi="Ubuntu" w:cs="Tahoma"/>
          <w:b/>
          <w:sz w:val="18"/>
          <w:szCs w:val="18"/>
          <w:u w:val="single"/>
        </w:rPr>
        <w:t>2</w:t>
      </w:r>
      <w:r w:rsidR="008A4C5A">
        <w:rPr>
          <w:rFonts w:ascii="Ubuntu" w:hAnsi="Ubuntu" w:cs="Tahoma"/>
          <w:b/>
          <w:sz w:val="18"/>
          <w:szCs w:val="18"/>
          <w:u w:val="single"/>
        </w:rPr>
        <w:t>5</w:t>
      </w:r>
      <w:r w:rsidR="00226E28">
        <w:rPr>
          <w:rFonts w:ascii="Ubuntu" w:hAnsi="Ubuntu" w:cs="Tahoma"/>
          <w:b/>
          <w:sz w:val="18"/>
          <w:szCs w:val="18"/>
          <w:u w:val="single"/>
        </w:rPr>
        <w:t>.</w:t>
      </w:r>
      <w:r w:rsidR="008C703D">
        <w:rPr>
          <w:rFonts w:ascii="Ubuntu" w:hAnsi="Ubuntu" w:cs="Tahoma"/>
          <w:b/>
          <w:sz w:val="18"/>
          <w:szCs w:val="18"/>
          <w:u w:val="single"/>
        </w:rPr>
        <w:t>01</w:t>
      </w:r>
      <w:r w:rsidR="00C303EF" w:rsidRPr="00716768">
        <w:rPr>
          <w:rFonts w:ascii="Ubuntu" w:hAnsi="Ubuntu" w:cs="Tahoma"/>
          <w:b/>
          <w:sz w:val="18"/>
          <w:szCs w:val="18"/>
          <w:u w:val="single"/>
        </w:rPr>
        <w:t>.</w:t>
      </w:r>
      <w:r w:rsidRPr="00716768">
        <w:rPr>
          <w:rFonts w:ascii="Ubuntu" w:hAnsi="Ubuntu" w:cs="Tahoma"/>
          <w:b/>
          <w:sz w:val="18"/>
          <w:szCs w:val="18"/>
          <w:u w:val="single"/>
        </w:rPr>
        <w:t>202</w:t>
      </w:r>
      <w:r w:rsidR="008C703D">
        <w:rPr>
          <w:rFonts w:ascii="Ubuntu" w:hAnsi="Ubuntu" w:cs="Tahoma"/>
          <w:b/>
          <w:sz w:val="18"/>
          <w:szCs w:val="18"/>
          <w:u w:val="single"/>
        </w:rPr>
        <w:t>4</w:t>
      </w:r>
      <w:r w:rsidRPr="00716768">
        <w:rPr>
          <w:rFonts w:ascii="Ubuntu" w:hAnsi="Ubuntu" w:cs="Tahoma"/>
          <w:b/>
          <w:sz w:val="18"/>
          <w:szCs w:val="18"/>
          <w:u w:val="single"/>
        </w:rPr>
        <w:t>r</w:t>
      </w:r>
      <w:r>
        <w:rPr>
          <w:rFonts w:ascii="Ubuntu" w:hAnsi="Ubuntu" w:cs="Tahoma"/>
          <w:b/>
          <w:sz w:val="18"/>
          <w:szCs w:val="18"/>
          <w:u w:val="single"/>
        </w:rPr>
        <w:t xml:space="preserve">     </w:t>
      </w:r>
      <w:r w:rsidRPr="00BA60B9">
        <w:rPr>
          <w:rFonts w:ascii="Ubuntu" w:hAnsi="Ubuntu" w:cs="Tahoma"/>
          <w:b/>
          <w:sz w:val="18"/>
          <w:szCs w:val="18"/>
          <w:u w:val="single"/>
        </w:rPr>
        <w:t xml:space="preserve"> godz. 10:30</w:t>
      </w:r>
    </w:p>
    <w:p w:rsidR="00113215" w:rsidRDefault="00113215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</w:p>
    <w:p w:rsidR="00113215" w:rsidRPr="00113215" w:rsidRDefault="00113215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>
        <w:rPr>
          <w:rFonts w:ascii="Ubuntu" w:hAnsi="Ubuntu" w:cs="Tahoma"/>
          <w:sz w:val="18"/>
          <w:szCs w:val="18"/>
        </w:rPr>
        <w:t xml:space="preserve">Termin związania ofertą zostaje przedłużony do dnia  </w:t>
      </w:r>
      <w:r w:rsidR="00226E28">
        <w:rPr>
          <w:rFonts w:ascii="Ubuntu" w:hAnsi="Ubuntu" w:cs="Tahoma"/>
          <w:sz w:val="18"/>
          <w:szCs w:val="18"/>
        </w:rPr>
        <w:t>2</w:t>
      </w:r>
      <w:r w:rsidR="008A4C5A">
        <w:rPr>
          <w:rFonts w:ascii="Ubuntu" w:hAnsi="Ubuntu" w:cs="Tahoma"/>
          <w:sz w:val="18"/>
          <w:szCs w:val="18"/>
        </w:rPr>
        <w:t>3</w:t>
      </w:r>
      <w:r w:rsidR="00226E28">
        <w:rPr>
          <w:rFonts w:ascii="Ubuntu" w:hAnsi="Ubuntu" w:cs="Tahoma"/>
          <w:sz w:val="18"/>
          <w:szCs w:val="18"/>
        </w:rPr>
        <w:t>.0</w:t>
      </w:r>
      <w:r w:rsidR="008C703D">
        <w:rPr>
          <w:rFonts w:ascii="Ubuntu" w:hAnsi="Ubuntu" w:cs="Tahoma"/>
          <w:sz w:val="18"/>
          <w:szCs w:val="18"/>
        </w:rPr>
        <w:t>2</w:t>
      </w:r>
      <w:r w:rsidR="00226E28">
        <w:rPr>
          <w:rFonts w:ascii="Ubuntu" w:hAnsi="Ubuntu" w:cs="Tahoma"/>
          <w:sz w:val="18"/>
          <w:szCs w:val="18"/>
        </w:rPr>
        <w:t>.2024r.</w:t>
      </w: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Pr="00113215" w:rsidRDefault="00113215" w:rsidP="00226E28">
      <w:pPr>
        <w:pStyle w:val="Bezodstpw"/>
        <w:tabs>
          <w:tab w:val="left" w:pos="5212"/>
        </w:tabs>
        <w:rPr>
          <w:rFonts w:ascii="Times New Roman" w:eastAsia="Times New Roman" w:hAnsi="Times New Roman"/>
          <w:bCs/>
          <w:i/>
          <w:sz w:val="16"/>
          <w:szCs w:val="16"/>
        </w:rPr>
      </w:pPr>
      <w:r w:rsidRPr="00113215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113215">
        <w:rPr>
          <w:rFonts w:ascii="Times New Roman" w:hAnsi="Times New Roman"/>
          <w:sz w:val="16"/>
          <w:szCs w:val="16"/>
        </w:rPr>
        <w:t xml:space="preserve">   </w:t>
      </w:r>
    </w:p>
    <w:p w:rsidR="004C2038" w:rsidRPr="009E073B" w:rsidRDefault="004C2038" w:rsidP="004C2038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>
        <w:t xml:space="preserve">                                                                                                          </w:t>
      </w:r>
      <w:r w:rsidRPr="009E073B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4C2038" w:rsidRPr="009E073B" w:rsidRDefault="004C2038" w:rsidP="004C2038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9E073B"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9E073B">
        <w:rPr>
          <w:sz w:val="16"/>
          <w:szCs w:val="16"/>
        </w:rPr>
        <w:t xml:space="preserve">    </w:t>
      </w:r>
      <w:r w:rsidRPr="009E073B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4C2038" w:rsidRPr="009E073B" w:rsidRDefault="004C2038" w:rsidP="004C2038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</w:t>
      </w: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im. prof. K. Gibińskiego</w:t>
      </w:r>
    </w:p>
    <w:p w:rsidR="004C2038" w:rsidRPr="009E073B" w:rsidRDefault="004C2038" w:rsidP="004C2038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</w:t>
      </w: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Śląskiego Uniwersytetu Medycznego w Katowicach</w:t>
      </w:r>
    </w:p>
    <w:p w:rsidR="004C2038" w:rsidRPr="00B31682" w:rsidRDefault="004C2038" w:rsidP="004C2038">
      <w:pPr>
        <w:pStyle w:val="Bezodstpw"/>
        <w:rPr>
          <w:rFonts w:ascii="Times New Roman" w:eastAsia="Times New Roman" w:hAnsi="Times New Roman"/>
          <w:bCs/>
          <w:i/>
        </w:rPr>
      </w:pP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</w:t>
      </w: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Renata  Wachowicz                     </w:t>
      </w:r>
      <w:r w:rsidRPr="00B31682">
        <w:rPr>
          <w:rFonts w:ascii="Times New Roman" w:hAnsi="Times New Roman"/>
          <w:i/>
          <w:color w:val="5490D7"/>
        </w:rPr>
        <w:t xml:space="preserve">                                                            </w:t>
      </w: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sectPr w:rsidR="00113215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3EF" w:rsidRDefault="00C303EF" w:rsidP="0004169C">
      <w:pPr>
        <w:spacing w:after="0" w:line="240" w:lineRule="auto"/>
      </w:pPr>
      <w:r>
        <w:separator/>
      </w:r>
    </w:p>
  </w:endnote>
  <w:end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eSansCorresponden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3EF" w:rsidRDefault="00C303EF" w:rsidP="0004169C">
      <w:pPr>
        <w:spacing w:after="0" w:line="240" w:lineRule="auto"/>
      </w:pPr>
      <w:r>
        <w:separator/>
      </w:r>
    </w:p>
  </w:footnote>
  <w:foot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08234E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73730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C303EF" w:rsidRPr="000C1232" w:rsidRDefault="00C303EF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C303E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08234E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73729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C303EF" w:rsidRPr="000C1232" w:rsidRDefault="00C303EF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C303E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89B"/>
    <w:multiLevelType w:val="hybridMultilevel"/>
    <w:tmpl w:val="6D28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366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4483"/>
    <w:multiLevelType w:val="hybridMultilevel"/>
    <w:tmpl w:val="876CD5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6B48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31986"/>
    <w:multiLevelType w:val="hybridMultilevel"/>
    <w:tmpl w:val="AC10659A"/>
    <w:lvl w:ilvl="0" w:tplc="2F5A19D4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0044"/>
    <w:multiLevelType w:val="hybridMultilevel"/>
    <w:tmpl w:val="AA12F2CC"/>
    <w:lvl w:ilvl="0" w:tplc="4DB8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535FB"/>
    <w:multiLevelType w:val="hybridMultilevel"/>
    <w:tmpl w:val="FD3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938"/>
    <w:multiLevelType w:val="hybridMultilevel"/>
    <w:tmpl w:val="CB7A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03799"/>
    <w:multiLevelType w:val="hybridMultilevel"/>
    <w:tmpl w:val="BA38A78C"/>
    <w:lvl w:ilvl="0" w:tplc="DE307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D224CD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94B6A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76B30"/>
    <w:multiLevelType w:val="hybridMultilevel"/>
    <w:tmpl w:val="BAE2F016"/>
    <w:lvl w:ilvl="0" w:tplc="A0F2F1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92945"/>
    <w:multiLevelType w:val="hybridMultilevel"/>
    <w:tmpl w:val="881AF10A"/>
    <w:lvl w:ilvl="0" w:tplc="B6902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3161EB"/>
    <w:multiLevelType w:val="hybridMultilevel"/>
    <w:tmpl w:val="565C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64A7C50"/>
    <w:multiLevelType w:val="hybridMultilevel"/>
    <w:tmpl w:val="ABA672DC"/>
    <w:name w:val="WW8Num26222223342"/>
    <w:lvl w:ilvl="0" w:tplc="C68EA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14191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1338C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671BDD"/>
    <w:multiLevelType w:val="hybridMultilevel"/>
    <w:tmpl w:val="FA984E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C2AD1"/>
    <w:multiLevelType w:val="hybridMultilevel"/>
    <w:tmpl w:val="F1B09AFE"/>
    <w:lvl w:ilvl="0" w:tplc="CBD422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1"/>
  </w:num>
  <w:num w:numId="7">
    <w:abstractNumId w:val="7"/>
  </w:num>
  <w:num w:numId="8">
    <w:abstractNumId w:val="10"/>
  </w:num>
  <w:num w:numId="9">
    <w:abstractNumId w:val="20"/>
  </w:num>
  <w:num w:numId="10">
    <w:abstractNumId w:val="2"/>
  </w:num>
  <w:num w:numId="11">
    <w:abstractNumId w:val="14"/>
  </w:num>
  <w:num w:numId="12">
    <w:abstractNumId w:val="18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19"/>
  </w:num>
  <w:num w:numId="18">
    <w:abstractNumId w:val="5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LockTheme/>
  <w:styleLockQFSet/>
  <w:defaultTabStop w:val="708"/>
  <w:hyphenationZone w:val="425"/>
  <w:characterSpacingControl w:val="doNotCompress"/>
  <w:hdrShapeDefaults>
    <o:shapedefaults v:ext="edit" spidmax="73733"/>
    <o:shapelayout v:ext="edit">
      <o:idmap v:ext="edit" data="7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375D"/>
    <w:rsid w:val="00003FA1"/>
    <w:rsid w:val="000151E9"/>
    <w:rsid w:val="00024710"/>
    <w:rsid w:val="00031A14"/>
    <w:rsid w:val="00033D3B"/>
    <w:rsid w:val="00035043"/>
    <w:rsid w:val="0003768F"/>
    <w:rsid w:val="0004169C"/>
    <w:rsid w:val="00045459"/>
    <w:rsid w:val="000528DF"/>
    <w:rsid w:val="00052FF4"/>
    <w:rsid w:val="00066A5F"/>
    <w:rsid w:val="00066A6E"/>
    <w:rsid w:val="00067B6C"/>
    <w:rsid w:val="0007041F"/>
    <w:rsid w:val="00077A22"/>
    <w:rsid w:val="0008234E"/>
    <w:rsid w:val="00084780"/>
    <w:rsid w:val="00084FCD"/>
    <w:rsid w:val="00091DD3"/>
    <w:rsid w:val="000A0045"/>
    <w:rsid w:val="000A2BBA"/>
    <w:rsid w:val="000B2675"/>
    <w:rsid w:val="000B50CB"/>
    <w:rsid w:val="000C003F"/>
    <w:rsid w:val="000C1232"/>
    <w:rsid w:val="000C13F7"/>
    <w:rsid w:val="000C31D2"/>
    <w:rsid w:val="000C717A"/>
    <w:rsid w:val="000D0867"/>
    <w:rsid w:val="000E184A"/>
    <w:rsid w:val="000F30F4"/>
    <w:rsid w:val="000F395A"/>
    <w:rsid w:val="001101CE"/>
    <w:rsid w:val="00112103"/>
    <w:rsid w:val="00113215"/>
    <w:rsid w:val="00116544"/>
    <w:rsid w:val="0011662C"/>
    <w:rsid w:val="0011763A"/>
    <w:rsid w:val="00140151"/>
    <w:rsid w:val="001445E0"/>
    <w:rsid w:val="00154304"/>
    <w:rsid w:val="001559BB"/>
    <w:rsid w:val="00171141"/>
    <w:rsid w:val="00171385"/>
    <w:rsid w:val="001722C7"/>
    <w:rsid w:val="0018178E"/>
    <w:rsid w:val="00191A20"/>
    <w:rsid w:val="001932CE"/>
    <w:rsid w:val="001A0ABD"/>
    <w:rsid w:val="001A4FE0"/>
    <w:rsid w:val="001B4430"/>
    <w:rsid w:val="001B4E1D"/>
    <w:rsid w:val="001C1E19"/>
    <w:rsid w:val="001C30E0"/>
    <w:rsid w:val="001C6603"/>
    <w:rsid w:val="001D29BF"/>
    <w:rsid w:val="001E4910"/>
    <w:rsid w:val="001F27BF"/>
    <w:rsid w:val="001F446D"/>
    <w:rsid w:val="00204CFC"/>
    <w:rsid w:val="002105F0"/>
    <w:rsid w:val="00211A1D"/>
    <w:rsid w:val="002123C8"/>
    <w:rsid w:val="00226E28"/>
    <w:rsid w:val="0022759C"/>
    <w:rsid w:val="002314B3"/>
    <w:rsid w:val="002350DF"/>
    <w:rsid w:val="002476F1"/>
    <w:rsid w:val="002476F5"/>
    <w:rsid w:val="00250E27"/>
    <w:rsid w:val="00252F8D"/>
    <w:rsid w:val="0025338E"/>
    <w:rsid w:val="00256F67"/>
    <w:rsid w:val="00267896"/>
    <w:rsid w:val="00271568"/>
    <w:rsid w:val="00273196"/>
    <w:rsid w:val="0027767C"/>
    <w:rsid w:val="0028039D"/>
    <w:rsid w:val="002821E2"/>
    <w:rsid w:val="00284612"/>
    <w:rsid w:val="00287C30"/>
    <w:rsid w:val="002923B1"/>
    <w:rsid w:val="002A22D1"/>
    <w:rsid w:val="002C4C31"/>
    <w:rsid w:val="002D085B"/>
    <w:rsid w:val="002D121F"/>
    <w:rsid w:val="002D18C5"/>
    <w:rsid w:val="002D60D6"/>
    <w:rsid w:val="002E4894"/>
    <w:rsid w:val="002E7982"/>
    <w:rsid w:val="002F34DC"/>
    <w:rsid w:val="002F4AA9"/>
    <w:rsid w:val="002F5787"/>
    <w:rsid w:val="00304275"/>
    <w:rsid w:val="00310F2B"/>
    <w:rsid w:val="00311AEC"/>
    <w:rsid w:val="0031454A"/>
    <w:rsid w:val="00314A24"/>
    <w:rsid w:val="003157F4"/>
    <w:rsid w:val="00327A9F"/>
    <w:rsid w:val="00332449"/>
    <w:rsid w:val="00336197"/>
    <w:rsid w:val="00343CC4"/>
    <w:rsid w:val="0034434D"/>
    <w:rsid w:val="00354885"/>
    <w:rsid w:val="0035639E"/>
    <w:rsid w:val="00374B02"/>
    <w:rsid w:val="00382014"/>
    <w:rsid w:val="00387B32"/>
    <w:rsid w:val="00387F63"/>
    <w:rsid w:val="003904B1"/>
    <w:rsid w:val="003911B8"/>
    <w:rsid w:val="003A2218"/>
    <w:rsid w:val="003A7F55"/>
    <w:rsid w:val="003B0F75"/>
    <w:rsid w:val="003B1A8C"/>
    <w:rsid w:val="003B474D"/>
    <w:rsid w:val="003B734E"/>
    <w:rsid w:val="003C07D4"/>
    <w:rsid w:val="003C1454"/>
    <w:rsid w:val="003C2BFE"/>
    <w:rsid w:val="003D512A"/>
    <w:rsid w:val="003E10E9"/>
    <w:rsid w:val="003F7B11"/>
    <w:rsid w:val="00402AF1"/>
    <w:rsid w:val="004145BF"/>
    <w:rsid w:val="004153B1"/>
    <w:rsid w:val="00444B72"/>
    <w:rsid w:val="00450E47"/>
    <w:rsid w:val="004637EE"/>
    <w:rsid w:val="00475BBE"/>
    <w:rsid w:val="004773C1"/>
    <w:rsid w:val="00477434"/>
    <w:rsid w:val="00483723"/>
    <w:rsid w:val="00486F78"/>
    <w:rsid w:val="00493C19"/>
    <w:rsid w:val="0049537A"/>
    <w:rsid w:val="004A26CE"/>
    <w:rsid w:val="004B023E"/>
    <w:rsid w:val="004B240E"/>
    <w:rsid w:val="004B2EE0"/>
    <w:rsid w:val="004B743E"/>
    <w:rsid w:val="004C19DD"/>
    <w:rsid w:val="004C2038"/>
    <w:rsid w:val="004C229A"/>
    <w:rsid w:val="004D35A6"/>
    <w:rsid w:val="004E5EF9"/>
    <w:rsid w:val="004F5AD2"/>
    <w:rsid w:val="004F6C07"/>
    <w:rsid w:val="004F79C8"/>
    <w:rsid w:val="00501435"/>
    <w:rsid w:val="00504D26"/>
    <w:rsid w:val="00512A27"/>
    <w:rsid w:val="00537FC8"/>
    <w:rsid w:val="0054138A"/>
    <w:rsid w:val="00542111"/>
    <w:rsid w:val="00547204"/>
    <w:rsid w:val="005576E9"/>
    <w:rsid w:val="00565410"/>
    <w:rsid w:val="005670D8"/>
    <w:rsid w:val="005704F5"/>
    <w:rsid w:val="005767E9"/>
    <w:rsid w:val="0058144B"/>
    <w:rsid w:val="00585CBD"/>
    <w:rsid w:val="00586B0F"/>
    <w:rsid w:val="005A4F3C"/>
    <w:rsid w:val="005B0638"/>
    <w:rsid w:val="005B2D0B"/>
    <w:rsid w:val="005D0D7E"/>
    <w:rsid w:val="005D50B2"/>
    <w:rsid w:val="005D5A6A"/>
    <w:rsid w:val="0060495E"/>
    <w:rsid w:val="006112E2"/>
    <w:rsid w:val="0061765F"/>
    <w:rsid w:val="00634443"/>
    <w:rsid w:val="00634668"/>
    <w:rsid w:val="00641A38"/>
    <w:rsid w:val="0064285D"/>
    <w:rsid w:val="00642899"/>
    <w:rsid w:val="00643638"/>
    <w:rsid w:val="00645310"/>
    <w:rsid w:val="006524B2"/>
    <w:rsid w:val="00652C71"/>
    <w:rsid w:val="006607D8"/>
    <w:rsid w:val="00661A89"/>
    <w:rsid w:val="006642D4"/>
    <w:rsid w:val="006650D5"/>
    <w:rsid w:val="00673B81"/>
    <w:rsid w:val="00675650"/>
    <w:rsid w:val="006860E6"/>
    <w:rsid w:val="006946A6"/>
    <w:rsid w:val="00697D96"/>
    <w:rsid w:val="006A1C89"/>
    <w:rsid w:val="006A2C54"/>
    <w:rsid w:val="006A3D51"/>
    <w:rsid w:val="006B1383"/>
    <w:rsid w:val="006B3828"/>
    <w:rsid w:val="006B3B6E"/>
    <w:rsid w:val="006B4728"/>
    <w:rsid w:val="006C16AA"/>
    <w:rsid w:val="006D135B"/>
    <w:rsid w:val="006F41F1"/>
    <w:rsid w:val="006F4E17"/>
    <w:rsid w:val="007057CB"/>
    <w:rsid w:val="007112BF"/>
    <w:rsid w:val="00715DDE"/>
    <w:rsid w:val="00716768"/>
    <w:rsid w:val="00717A97"/>
    <w:rsid w:val="00725DBF"/>
    <w:rsid w:val="00726B51"/>
    <w:rsid w:val="00734E5C"/>
    <w:rsid w:val="00735D60"/>
    <w:rsid w:val="00744240"/>
    <w:rsid w:val="0074626A"/>
    <w:rsid w:val="007517F5"/>
    <w:rsid w:val="0075404A"/>
    <w:rsid w:val="00755467"/>
    <w:rsid w:val="0076072A"/>
    <w:rsid w:val="007624FA"/>
    <w:rsid w:val="00763859"/>
    <w:rsid w:val="00764F4F"/>
    <w:rsid w:val="0077584E"/>
    <w:rsid w:val="007763EB"/>
    <w:rsid w:val="00783336"/>
    <w:rsid w:val="00783C36"/>
    <w:rsid w:val="00797235"/>
    <w:rsid w:val="007A4944"/>
    <w:rsid w:val="007A6DFC"/>
    <w:rsid w:val="007B4CCE"/>
    <w:rsid w:val="007C439A"/>
    <w:rsid w:val="007D07C1"/>
    <w:rsid w:val="007D2DC4"/>
    <w:rsid w:val="007E0411"/>
    <w:rsid w:val="007E1476"/>
    <w:rsid w:val="007E71AC"/>
    <w:rsid w:val="007F0B28"/>
    <w:rsid w:val="007F1AFE"/>
    <w:rsid w:val="00800CED"/>
    <w:rsid w:val="00803DEE"/>
    <w:rsid w:val="008047B1"/>
    <w:rsid w:val="00810B56"/>
    <w:rsid w:val="00810CBE"/>
    <w:rsid w:val="00813EBA"/>
    <w:rsid w:val="00816161"/>
    <w:rsid w:val="0083171F"/>
    <w:rsid w:val="00837D03"/>
    <w:rsid w:val="0084221B"/>
    <w:rsid w:val="00842508"/>
    <w:rsid w:val="008475D7"/>
    <w:rsid w:val="00847E39"/>
    <w:rsid w:val="00850E6D"/>
    <w:rsid w:val="00860E10"/>
    <w:rsid w:val="00866B1C"/>
    <w:rsid w:val="00871D8D"/>
    <w:rsid w:val="008722EE"/>
    <w:rsid w:val="008760D6"/>
    <w:rsid w:val="00884C5A"/>
    <w:rsid w:val="00886397"/>
    <w:rsid w:val="008864ED"/>
    <w:rsid w:val="00890C89"/>
    <w:rsid w:val="00892250"/>
    <w:rsid w:val="00892FE7"/>
    <w:rsid w:val="008A016A"/>
    <w:rsid w:val="008A4C5A"/>
    <w:rsid w:val="008B1D53"/>
    <w:rsid w:val="008C231D"/>
    <w:rsid w:val="008C703D"/>
    <w:rsid w:val="008C79D3"/>
    <w:rsid w:val="00901DAE"/>
    <w:rsid w:val="009110BF"/>
    <w:rsid w:val="009117B6"/>
    <w:rsid w:val="009246B0"/>
    <w:rsid w:val="00933DB2"/>
    <w:rsid w:val="009420A4"/>
    <w:rsid w:val="00944351"/>
    <w:rsid w:val="00944A05"/>
    <w:rsid w:val="009547B1"/>
    <w:rsid w:val="0095750A"/>
    <w:rsid w:val="00966E13"/>
    <w:rsid w:val="00977F82"/>
    <w:rsid w:val="0098125F"/>
    <w:rsid w:val="009845B4"/>
    <w:rsid w:val="009849EE"/>
    <w:rsid w:val="0098733A"/>
    <w:rsid w:val="009A281E"/>
    <w:rsid w:val="009B44E7"/>
    <w:rsid w:val="009C2E21"/>
    <w:rsid w:val="009C6EB4"/>
    <w:rsid w:val="009D1C4E"/>
    <w:rsid w:val="009D3A77"/>
    <w:rsid w:val="009D65C9"/>
    <w:rsid w:val="009E073B"/>
    <w:rsid w:val="009E54F6"/>
    <w:rsid w:val="009F2B28"/>
    <w:rsid w:val="009F331A"/>
    <w:rsid w:val="009F74E2"/>
    <w:rsid w:val="00A01465"/>
    <w:rsid w:val="00A0290E"/>
    <w:rsid w:val="00A03928"/>
    <w:rsid w:val="00A111BC"/>
    <w:rsid w:val="00A12024"/>
    <w:rsid w:val="00A166BB"/>
    <w:rsid w:val="00A31759"/>
    <w:rsid w:val="00A34CA8"/>
    <w:rsid w:val="00A35F0D"/>
    <w:rsid w:val="00A371EC"/>
    <w:rsid w:val="00A40DF8"/>
    <w:rsid w:val="00A44EE9"/>
    <w:rsid w:val="00A45E26"/>
    <w:rsid w:val="00A47CDC"/>
    <w:rsid w:val="00A50DA2"/>
    <w:rsid w:val="00A537E2"/>
    <w:rsid w:val="00A65639"/>
    <w:rsid w:val="00A676FD"/>
    <w:rsid w:val="00A75548"/>
    <w:rsid w:val="00A77637"/>
    <w:rsid w:val="00A81151"/>
    <w:rsid w:val="00A82D15"/>
    <w:rsid w:val="00A8582A"/>
    <w:rsid w:val="00A9286E"/>
    <w:rsid w:val="00A93ABD"/>
    <w:rsid w:val="00AB0B6F"/>
    <w:rsid w:val="00AB4D8A"/>
    <w:rsid w:val="00AB6455"/>
    <w:rsid w:val="00AC4AD2"/>
    <w:rsid w:val="00AC7A90"/>
    <w:rsid w:val="00AC7F51"/>
    <w:rsid w:val="00AD3154"/>
    <w:rsid w:val="00AE108D"/>
    <w:rsid w:val="00AE503F"/>
    <w:rsid w:val="00AE643C"/>
    <w:rsid w:val="00AF1D75"/>
    <w:rsid w:val="00AF30A8"/>
    <w:rsid w:val="00B010E5"/>
    <w:rsid w:val="00B122D7"/>
    <w:rsid w:val="00B13511"/>
    <w:rsid w:val="00B17D1A"/>
    <w:rsid w:val="00B343D9"/>
    <w:rsid w:val="00B445C6"/>
    <w:rsid w:val="00B466DC"/>
    <w:rsid w:val="00B63534"/>
    <w:rsid w:val="00B709CC"/>
    <w:rsid w:val="00B73241"/>
    <w:rsid w:val="00B85A91"/>
    <w:rsid w:val="00B907D0"/>
    <w:rsid w:val="00BB1662"/>
    <w:rsid w:val="00BB621C"/>
    <w:rsid w:val="00BB6DE9"/>
    <w:rsid w:val="00BC03EE"/>
    <w:rsid w:val="00BC2FBE"/>
    <w:rsid w:val="00BC3E04"/>
    <w:rsid w:val="00BC57EC"/>
    <w:rsid w:val="00BE1404"/>
    <w:rsid w:val="00BE2477"/>
    <w:rsid w:val="00BE2C9D"/>
    <w:rsid w:val="00BE465C"/>
    <w:rsid w:val="00BE76C5"/>
    <w:rsid w:val="00BF713E"/>
    <w:rsid w:val="00C011C0"/>
    <w:rsid w:val="00C0201D"/>
    <w:rsid w:val="00C07DB8"/>
    <w:rsid w:val="00C1047B"/>
    <w:rsid w:val="00C21AB9"/>
    <w:rsid w:val="00C2501D"/>
    <w:rsid w:val="00C26189"/>
    <w:rsid w:val="00C303EF"/>
    <w:rsid w:val="00C35A6F"/>
    <w:rsid w:val="00C44018"/>
    <w:rsid w:val="00C44639"/>
    <w:rsid w:val="00C44A97"/>
    <w:rsid w:val="00C46FA7"/>
    <w:rsid w:val="00C62C32"/>
    <w:rsid w:val="00C76F88"/>
    <w:rsid w:val="00C8426F"/>
    <w:rsid w:val="00C87B4D"/>
    <w:rsid w:val="00C90448"/>
    <w:rsid w:val="00C923D6"/>
    <w:rsid w:val="00C92FD0"/>
    <w:rsid w:val="00CA1479"/>
    <w:rsid w:val="00CB2089"/>
    <w:rsid w:val="00CC2DA9"/>
    <w:rsid w:val="00CD1BDD"/>
    <w:rsid w:val="00CD2B51"/>
    <w:rsid w:val="00CE065D"/>
    <w:rsid w:val="00CF5753"/>
    <w:rsid w:val="00D01896"/>
    <w:rsid w:val="00D04E2A"/>
    <w:rsid w:val="00D077B9"/>
    <w:rsid w:val="00D128A4"/>
    <w:rsid w:val="00D21F12"/>
    <w:rsid w:val="00D25106"/>
    <w:rsid w:val="00D2789A"/>
    <w:rsid w:val="00D3362D"/>
    <w:rsid w:val="00D33C30"/>
    <w:rsid w:val="00D372AC"/>
    <w:rsid w:val="00D417FB"/>
    <w:rsid w:val="00D41BD2"/>
    <w:rsid w:val="00D44D4F"/>
    <w:rsid w:val="00D47FCC"/>
    <w:rsid w:val="00D5290B"/>
    <w:rsid w:val="00D53166"/>
    <w:rsid w:val="00D6078F"/>
    <w:rsid w:val="00D63B84"/>
    <w:rsid w:val="00D67AAF"/>
    <w:rsid w:val="00D72A32"/>
    <w:rsid w:val="00D7675F"/>
    <w:rsid w:val="00D857CD"/>
    <w:rsid w:val="00D87EC4"/>
    <w:rsid w:val="00D90AFC"/>
    <w:rsid w:val="00D90F77"/>
    <w:rsid w:val="00D91C8D"/>
    <w:rsid w:val="00D93395"/>
    <w:rsid w:val="00D9339D"/>
    <w:rsid w:val="00D96165"/>
    <w:rsid w:val="00DA004E"/>
    <w:rsid w:val="00DA17BE"/>
    <w:rsid w:val="00DA551A"/>
    <w:rsid w:val="00DB71CA"/>
    <w:rsid w:val="00DB766E"/>
    <w:rsid w:val="00DC294C"/>
    <w:rsid w:val="00DC7833"/>
    <w:rsid w:val="00DD317A"/>
    <w:rsid w:val="00DE405F"/>
    <w:rsid w:val="00DF13BB"/>
    <w:rsid w:val="00E16F24"/>
    <w:rsid w:val="00E27E73"/>
    <w:rsid w:val="00E314D4"/>
    <w:rsid w:val="00E35107"/>
    <w:rsid w:val="00E36FF9"/>
    <w:rsid w:val="00E373D5"/>
    <w:rsid w:val="00E378AE"/>
    <w:rsid w:val="00E46A85"/>
    <w:rsid w:val="00E56452"/>
    <w:rsid w:val="00E565DC"/>
    <w:rsid w:val="00E61A85"/>
    <w:rsid w:val="00E63F9B"/>
    <w:rsid w:val="00E73A58"/>
    <w:rsid w:val="00E769BB"/>
    <w:rsid w:val="00E77A0F"/>
    <w:rsid w:val="00E77A9D"/>
    <w:rsid w:val="00E86FB8"/>
    <w:rsid w:val="00E90FCA"/>
    <w:rsid w:val="00E95793"/>
    <w:rsid w:val="00E95E6F"/>
    <w:rsid w:val="00EB1A15"/>
    <w:rsid w:val="00EB2984"/>
    <w:rsid w:val="00EB3ABA"/>
    <w:rsid w:val="00EB4834"/>
    <w:rsid w:val="00EC4087"/>
    <w:rsid w:val="00ED1FB4"/>
    <w:rsid w:val="00EE5701"/>
    <w:rsid w:val="00EE5CAD"/>
    <w:rsid w:val="00EF4466"/>
    <w:rsid w:val="00EF6ED1"/>
    <w:rsid w:val="00EF7DED"/>
    <w:rsid w:val="00F31D4E"/>
    <w:rsid w:val="00F36F9F"/>
    <w:rsid w:val="00F375E6"/>
    <w:rsid w:val="00F40237"/>
    <w:rsid w:val="00F51107"/>
    <w:rsid w:val="00F54AE0"/>
    <w:rsid w:val="00F6017E"/>
    <w:rsid w:val="00F61A00"/>
    <w:rsid w:val="00F62324"/>
    <w:rsid w:val="00F6543C"/>
    <w:rsid w:val="00F708E7"/>
    <w:rsid w:val="00F745BA"/>
    <w:rsid w:val="00F84186"/>
    <w:rsid w:val="00FA416A"/>
    <w:rsid w:val="00FB6CDB"/>
    <w:rsid w:val="00FC5431"/>
    <w:rsid w:val="00FC72A6"/>
    <w:rsid w:val="00FD0701"/>
    <w:rsid w:val="00FD4D5E"/>
    <w:rsid w:val="00FD5F6B"/>
    <w:rsid w:val="00FD70BB"/>
    <w:rsid w:val="00FE0E98"/>
    <w:rsid w:val="00FE262F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89"/>
  </w:style>
  <w:style w:type="paragraph" w:styleId="Nagwek2">
    <w:name w:val="heading 2"/>
    <w:basedOn w:val="Normalny"/>
    <w:link w:val="Nagwek2Znak"/>
    <w:uiPriority w:val="9"/>
    <w:qFormat/>
    <w:locked/>
    <w:rsid w:val="003D5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NOWY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normalny tekst,Akapit z listą3,Akapit z listą31,NOWY,Akapit z listą32,L1"/>
    <w:basedOn w:val="Normalny"/>
    <w:link w:val="AkapitzlistZnak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204CFC"/>
    <w:rPr>
      <w:i/>
      <w:iCs/>
    </w:rPr>
  </w:style>
  <w:style w:type="table" w:customStyle="1" w:styleId="TableGrid">
    <w:name w:val="TableGrid"/>
    <w:rsid w:val="002678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D51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722E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Bezodstpw1">
    <w:name w:val="Bez odstępów1"/>
    <w:rsid w:val="00BE14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bsender">
    <w:name w:val="Absender"/>
    <w:semiHidden/>
    <w:rsid w:val="0064285D"/>
    <w:pPr>
      <w:spacing w:after="120" w:line="240" w:lineRule="auto"/>
    </w:pPr>
    <w:rPr>
      <w:rFonts w:ascii="TheSansCorrespondence" w:eastAsia="Times New Roman" w:hAnsi="TheSansCorrespondence" w:cs="Times New Roman"/>
      <w:sz w:val="11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CCC0-C0E8-4384-9333-02A4C7AC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59</cp:revision>
  <cp:lastPrinted>2024-01-19T11:24:00Z</cp:lastPrinted>
  <dcterms:created xsi:type="dcterms:W3CDTF">2020-06-04T09:27:00Z</dcterms:created>
  <dcterms:modified xsi:type="dcterms:W3CDTF">2024-01-19T11:25:00Z</dcterms:modified>
</cp:coreProperties>
</file>