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FA" w:rsidRPr="007147C5" w:rsidRDefault="00DF4DFA" w:rsidP="00DF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7C5">
        <w:rPr>
          <w:rFonts w:ascii="Times New Roman" w:eastAsia="Times New Roman" w:hAnsi="Times New Roman" w:cs="Times New Roman"/>
          <w:sz w:val="24"/>
          <w:szCs w:val="24"/>
          <w:lang w:eastAsia="pl-PL"/>
        </w:rPr>
        <w:t>DZP/381</w:t>
      </w:r>
      <w:r w:rsidR="00A0108C">
        <w:rPr>
          <w:rFonts w:ascii="Times New Roman" w:eastAsia="Times New Roman" w:hAnsi="Times New Roman" w:cs="Times New Roman"/>
          <w:sz w:val="24"/>
          <w:szCs w:val="24"/>
          <w:lang w:eastAsia="pl-PL"/>
        </w:rPr>
        <w:t>/5</w:t>
      </w:r>
      <w:r w:rsidRPr="007147C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FF2ABA" w:rsidRPr="007147C5">
        <w:rPr>
          <w:rFonts w:ascii="Times New Roman" w:eastAsia="Times New Roman" w:hAnsi="Times New Roman" w:cs="Times New Roman"/>
          <w:sz w:val="24"/>
          <w:szCs w:val="24"/>
          <w:lang w:eastAsia="pl-PL"/>
        </w:rPr>
        <w:t>EAT</w:t>
      </w:r>
      <w:r w:rsidRPr="007147C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E1614A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96133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E16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  <w:r w:rsidR="000C50C2" w:rsidRPr="004F54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Katowice </w:t>
      </w:r>
      <w:r w:rsidR="00453294" w:rsidRPr="004F54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</w:t>
      </w:r>
      <w:r w:rsidR="00982ABA" w:rsidRPr="004F545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961336" w:rsidRPr="004F5456">
        <w:rPr>
          <w:rFonts w:ascii="Times New Roman" w:eastAsia="Times New Roman" w:hAnsi="Times New Roman" w:cs="Times New Roman"/>
          <w:sz w:val="24"/>
          <w:szCs w:val="24"/>
          <w:lang w:eastAsia="pl-PL"/>
        </w:rPr>
        <w:t>.02</w:t>
      </w:r>
      <w:r w:rsidRPr="004F5456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961336" w:rsidRPr="004F545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4F545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DF4DFA" w:rsidRPr="007147C5" w:rsidRDefault="00DF4DFA" w:rsidP="00DF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DFA" w:rsidRDefault="00DF4DFA" w:rsidP="00DF4DF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2AF6" w:rsidRPr="000A6F2E" w:rsidRDefault="00C82AF6" w:rsidP="00DF4DF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Pr="000A6F2E" w:rsidRDefault="00DF4DFA" w:rsidP="00DF4DF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6F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ZAPROSZENIE DO SKŁADANIA OFERT</w:t>
      </w:r>
    </w:p>
    <w:p w:rsidR="00DF4DFA" w:rsidRPr="000A6F2E" w:rsidRDefault="00DF4DFA" w:rsidP="00DF4D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0A6F2E">
        <w:rPr>
          <w:rFonts w:ascii="Times New Roman" w:eastAsia="Times New Roman" w:hAnsi="Times New Roman" w:cs="Times New Roman"/>
          <w:i/>
          <w:lang w:eastAsia="pl-PL"/>
        </w:rPr>
        <w:t>(do niniejszego postępowania nie stosuje się ustawy Prawo zamówień publicznych, gdyż wartość szacunkowa zamówienia nie przekracza wyrażonej w złotych równowartości kwoty 30 000 euro)</w:t>
      </w:r>
    </w:p>
    <w:p w:rsidR="008F69E6" w:rsidRDefault="008F69E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2AF6" w:rsidRDefault="00C82AF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5CBC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6F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F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  <w:r w:rsidRPr="000A6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 zaprasza do składania ofert na</w:t>
      </w:r>
      <w:r w:rsidR="001F54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613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Obsługę </w:t>
      </w:r>
      <w:r w:rsidR="005944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serwisową </w:t>
      </w:r>
      <w:r w:rsidR="00A010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respiratorów EVITA V300</w:t>
      </w:r>
    </w:p>
    <w:p w:rsidR="006C5CBC" w:rsidRDefault="006C5CBC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2AF6" w:rsidRPr="007D545C" w:rsidRDefault="00C82AF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Pr="007D545C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54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Szczegóły zamówienia :</w:t>
      </w:r>
    </w:p>
    <w:p w:rsidR="00961336" w:rsidRDefault="00DF4DFA" w:rsidP="00DF4DF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D5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Przedmiotem zamówienia</w:t>
      </w:r>
      <w:r w:rsidR="004163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jest</w:t>
      </w:r>
      <w:r w:rsidRPr="007D5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613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obsługa </w:t>
      </w:r>
      <w:r w:rsidR="00961336" w:rsidRPr="00982A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serwisowa </w:t>
      </w:r>
      <w:r w:rsidR="00A0108C" w:rsidRPr="00982A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respiratorów EVITA V300</w:t>
      </w:r>
      <w:r w:rsidR="00982A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( 5szt.)</w:t>
      </w:r>
      <w:r w:rsidR="00A010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0108C" w:rsidRPr="00A010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961336" w:rsidRPr="005F3221">
        <w:rPr>
          <w:rFonts w:ascii="Times New Roman" w:hAnsi="Times New Roman"/>
          <w:sz w:val="24"/>
          <w:szCs w:val="24"/>
        </w:rPr>
        <w:t xml:space="preserve">bejmująca swoim zakresem m. in. </w:t>
      </w:r>
      <w:r w:rsidR="00961336" w:rsidRPr="005F3221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konserwację, przeglądy i bieżące napraw tj. </w:t>
      </w:r>
      <w:r w:rsidR="00961336" w:rsidRPr="005F3221">
        <w:rPr>
          <w:rFonts w:ascii="Times New Roman" w:eastAsia="Times New Roman" w:hAnsi="Times New Roman"/>
          <w:bCs/>
          <w:sz w:val="24"/>
          <w:szCs w:val="24"/>
        </w:rPr>
        <w:t>utrzymanie w pełnej sprawności techniczno-eksploatacyjnej przedmiotu zamówienia.</w:t>
      </w:r>
    </w:p>
    <w:p w:rsidR="006C5CBC" w:rsidRDefault="0096133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812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812DD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Rodzaj</w:t>
      </w:r>
      <w:r w:rsidRPr="00F812DD">
        <w:rPr>
          <w:rFonts w:ascii="Times New Roman" w:eastAsia="Arial" w:hAnsi="Times New Roman" w:cs="Times New Roman"/>
          <w:kern w:val="1"/>
          <w:sz w:val="24"/>
          <w:szCs w:val="24"/>
          <w:lang w:val="x-none" w:eastAsia="hi-IN" w:bidi="hi-IN"/>
        </w:rPr>
        <w:t xml:space="preserve"> i ilość </w:t>
      </w:r>
      <w:r w:rsidRPr="00F812DD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została </w:t>
      </w:r>
      <w:r w:rsidRPr="00F812DD">
        <w:rPr>
          <w:rFonts w:ascii="Times New Roman" w:eastAsia="Arial" w:hAnsi="Times New Roman" w:cs="Times New Roman"/>
          <w:kern w:val="1"/>
          <w:sz w:val="24"/>
          <w:szCs w:val="24"/>
          <w:lang w:val="x-none" w:eastAsia="hi-IN" w:bidi="hi-IN"/>
        </w:rPr>
        <w:t>określon</w:t>
      </w:r>
      <w:r w:rsidRPr="00F812DD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a</w:t>
      </w:r>
      <w:r w:rsidRPr="00F812DD">
        <w:rPr>
          <w:rFonts w:ascii="Times New Roman" w:eastAsia="Arial" w:hAnsi="Times New Roman" w:cs="Times New Roman"/>
          <w:kern w:val="1"/>
          <w:sz w:val="24"/>
          <w:szCs w:val="24"/>
          <w:lang w:val="x-none" w:eastAsia="hi-IN" w:bidi="hi-IN"/>
        </w:rPr>
        <w:t xml:space="preserve"> </w:t>
      </w:r>
      <w:r w:rsidRPr="00F812DD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w formularzu</w:t>
      </w:r>
      <w:r w:rsidRPr="00F812DD">
        <w:rPr>
          <w:rFonts w:ascii="Times New Roman" w:eastAsia="Arial" w:hAnsi="Times New Roman" w:cs="Times New Roman"/>
          <w:kern w:val="1"/>
          <w:sz w:val="24"/>
          <w:szCs w:val="24"/>
          <w:lang w:val="x-none" w:eastAsia="hi-IN" w:bidi="hi-IN"/>
        </w:rPr>
        <w:t xml:space="preserve"> cenowy</w:t>
      </w:r>
      <w:r w:rsidRPr="00F812DD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m tj. </w:t>
      </w:r>
      <w:r>
        <w:rPr>
          <w:rFonts w:ascii="Times New Roman" w:eastAsia="Arial" w:hAnsi="Times New Roman" w:cs="Times New Roman"/>
          <w:kern w:val="1"/>
          <w:sz w:val="24"/>
          <w:szCs w:val="24"/>
          <w:lang w:val="x-none" w:eastAsia="hi-IN" w:bidi="hi-IN"/>
        </w:rPr>
        <w:t>załącznik</w:t>
      </w:r>
      <w:r w:rsidR="007D7BB8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2</w:t>
      </w:r>
      <w:r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EF1F41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C82AF6" w:rsidRDefault="007D7BB8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7D7BB8" w:rsidRPr="000A6F2E" w:rsidRDefault="007D7BB8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F4DFA" w:rsidRPr="00E36175" w:rsidRDefault="00DF4DFA" w:rsidP="008F69E6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2ABA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Termin realizacji </w:t>
      </w:r>
      <w:r w:rsidR="0030490C" w:rsidRPr="00982ABA">
        <w:rPr>
          <w:rFonts w:ascii="Times New Roman" w:hAnsi="Times New Roman" w:cs="Times New Roman"/>
          <w:b/>
          <w:sz w:val="24"/>
          <w:szCs w:val="24"/>
          <w:u w:val="single"/>
        </w:rPr>
        <w:t>z</w:t>
      </w:r>
      <w:r w:rsidR="00FF6AC3" w:rsidRPr="00982ABA">
        <w:rPr>
          <w:rFonts w:ascii="Times New Roman" w:hAnsi="Times New Roman" w:cs="Times New Roman"/>
          <w:b/>
          <w:sz w:val="24"/>
          <w:szCs w:val="24"/>
          <w:u w:val="single"/>
        </w:rPr>
        <w:t>amówienia</w:t>
      </w:r>
      <w:r w:rsidR="00FF6AC3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7D7BB8">
        <w:rPr>
          <w:rFonts w:ascii="Times New Roman" w:hAnsi="Times New Roman" w:cs="Times New Roman"/>
          <w:sz w:val="24"/>
          <w:szCs w:val="24"/>
        </w:rPr>
        <w:t xml:space="preserve">umowa zawarta na okres 24 miesięcy </w:t>
      </w:r>
      <w:r w:rsidR="00A0108C">
        <w:rPr>
          <w:rFonts w:ascii="Times New Roman" w:hAnsi="Times New Roman" w:cs="Times New Roman"/>
          <w:sz w:val="24"/>
          <w:szCs w:val="24"/>
        </w:rPr>
        <w:t>od dnia zawarcia umowy.</w:t>
      </w:r>
    </w:p>
    <w:p w:rsidR="00DF4DFA" w:rsidRDefault="00DF4DFA" w:rsidP="00DF4DFA">
      <w:pPr>
        <w:rPr>
          <w:rFonts w:ascii="Times New Roman" w:hAnsi="Times New Roman" w:cs="Times New Roman"/>
          <w:sz w:val="24"/>
          <w:szCs w:val="24"/>
        </w:rPr>
      </w:pPr>
      <w:r w:rsidRPr="00F16A89">
        <w:rPr>
          <w:rFonts w:ascii="Times New Roman" w:hAnsi="Times New Roman" w:cs="Times New Roman"/>
          <w:sz w:val="24"/>
          <w:szCs w:val="24"/>
        </w:rPr>
        <w:t xml:space="preserve">Szczegółowe warunki realizacji </w:t>
      </w:r>
      <w:r w:rsidR="00F16A89">
        <w:rPr>
          <w:rFonts w:ascii="Times New Roman" w:hAnsi="Times New Roman" w:cs="Times New Roman"/>
          <w:sz w:val="24"/>
          <w:szCs w:val="24"/>
        </w:rPr>
        <w:t>z</w:t>
      </w:r>
      <w:r w:rsidR="00F16A89" w:rsidRPr="00F16A89">
        <w:rPr>
          <w:rFonts w:ascii="Times New Roman" w:hAnsi="Times New Roman" w:cs="Times New Roman"/>
          <w:sz w:val="24"/>
          <w:szCs w:val="24"/>
        </w:rPr>
        <w:t xml:space="preserve">amówienia </w:t>
      </w:r>
      <w:r w:rsidRPr="00F16A89">
        <w:rPr>
          <w:rFonts w:ascii="Times New Roman" w:hAnsi="Times New Roman" w:cs="Times New Roman"/>
          <w:sz w:val="24"/>
          <w:szCs w:val="24"/>
        </w:rPr>
        <w:t xml:space="preserve"> zawiera wzór umowy ( załącznik nr 3 )</w:t>
      </w:r>
    </w:p>
    <w:p w:rsidR="00982ABA" w:rsidRDefault="00982ABA" w:rsidP="00982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Termin płatności:</w:t>
      </w:r>
      <w:r w:rsidRPr="000662D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</w:t>
      </w:r>
      <w:r w:rsidRPr="00F14A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ciągu 30 dni od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dnia otrzymania  faktury VAT</w:t>
      </w:r>
    </w:p>
    <w:p w:rsidR="00982ABA" w:rsidRPr="00F16A89" w:rsidRDefault="00982ABA" w:rsidP="00DF4DFA">
      <w:pPr>
        <w:rPr>
          <w:rFonts w:ascii="Times New Roman" w:hAnsi="Times New Roman" w:cs="Times New Roman"/>
          <w:sz w:val="24"/>
          <w:szCs w:val="24"/>
        </w:rPr>
      </w:pPr>
    </w:p>
    <w:p w:rsidR="008F69E6" w:rsidRDefault="008F69E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Default="00DF4DFA" w:rsidP="006C5CB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54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powinna zawierać:</w:t>
      </w:r>
    </w:p>
    <w:p w:rsidR="00DF4DFA" w:rsidRPr="008F69E6" w:rsidRDefault="00DF4DFA" w:rsidP="006C5CBC">
      <w:pPr>
        <w:pStyle w:val="Akapitzlist"/>
        <w:numPr>
          <w:ilvl w:val="0"/>
          <w:numId w:val="1"/>
        </w:numPr>
        <w:tabs>
          <w:tab w:val="num" w:pos="851"/>
        </w:tabs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F69E6">
        <w:rPr>
          <w:rFonts w:ascii="Times New Roman" w:eastAsia="Cambria" w:hAnsi="Times New Roman" w:cs="Times New Roman"/>
          <w:sz w:val="24"/>
          <w:szCs w:val="24"/>
        </w:rPr>
        <w:t>Wypełniony czytelnie, podpisany i opieczętowany przez osobę uprawnioną/ osoby uprawnione do reprezentowania Wykonawcy formularz ofertowy według druku stanowiącego załącznik nr 1 do niniejszego zaproszenia</w:t>
      </w:r>
      <w:r w:rsidR="008F69E6">
        <w:rPr>
          <w:rFonts w:ascii="Times New Roman" w:eastAsia="Cambria" w:hAnsi="Times New Roman" w:cs="Times New Roman"/>
          <w:sz w:val="24"/>
          <w:szCs w:val="24"/>
        </w:rPr>
        <w:t>.</w:t>
      </w:r>
    </w:p>
    <w:p w:rsidR="00DF4DFA" w:rsidRDefault="006C5CBC" w:rsidP="006C5CBC">
      <w:pPr>
        <w:numPr>
          <w:ilvl w:val="0"/>
          <w:numId w:val="1"/>
        </w:num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320A7">
        <w:rPr>
          <w:rFonts w:ascii="Times New Roman" w:eastAsia="Cambria" w:hAnsi="Times New Roman" w:cs="Times New Roman"/>
          <w:sz w:val="24"/>
          <w:szCs w:val="24"/>
        </w:rPr>
        <w:t>Wypełnione</w:t>
      </w:r>
      <w:r w:rsidR="00DF4DFA" w:rsidRPr="009320A7">
        <w:rPr>
          <w:rFonts w:ascii="Times New Roman" w:eastAsia="Cambria" w:hAnsi="Times New Roman" w:cs="Times New Roman"/>
          <w:sz w:val="24"/>
          <w:szCs w:val="24"/>
        </w:rPr>
        <w:t xml:space="preserve"> czytelnie podpisan</w:t>
      </w:r>
      <w:r w:rsidRPr="009320A7">
        <w:rPr>
          <w:rFonts w:ascii="Times New Roman" w:eastAsia="Cambria" w:hAnsi="Times New Roman" w:cs="Times New Roman"/>
          <w:sz w:val="24"/>
          <w:szCs w:val="24"/>
        </w:rPr>
        <w:t>e</w:t>
      </w:r>
      <w:r w:rsidR="00DF4DFA" w:rsidRPr="009320A7">
        <w:rPr>
          <w:rFonts w:ascii="Times New Roman" w:eastAsia="Cambria" w:hAnsi="Times New Roman" w:cs="Times New Roman"/>
          <w:sz w:val="24"/>
          <w:szCs w:val="24"/>
        </w:rPr>
        <w:t xml:space="preserve"> i opieczętowan</w:t>
      </w:r>
      <w:r w:rsidRPr="009320A7">
        <w:rPr>
          <w:rFonts w:ascii="Times New Roman" w:eastAsia="Cambria" w:hAnsi="Times New Roman" w:cs="Times New Roman"/>
          <w:sz w:val="24"/>
          <w:szCs w:val="24"/>
        </w:rPr>
        <w:t>e Załącznik</w:t>
      </w:r>
      <w:r w:rsidR="009320A7" w:rsidRPr="009320A7">
        <w:rPr>
          <w:rFonts w:ascii="Times New Roman" w:eastAsia="Cambria" w:hAnsi="Times New Roman" w:cs="Times New Roman"/>
          <w:sz w:val="24"/>
          <w:szCs w:val="24"/>
        </w:rPr>
        <w:t>i</w:t>
      </w:r>
      <w:r w:rsidRPr="009320A7">
        <w:rPr>
          <w:rFonts w:ascii="Times New Roman" w:eastAsia="Cambria" w:hAnsi="Times New Roman" w:cs="Times New Roman"/>
          <w:sz w:val="24"/>
          <w:szCs w:val="24"/>
        </w:rPr>
        <w:t xml:space="preserve"> nr 2</w:t>
      </w:r>
    </w:p>
    <w:p w:rsidR="00554284" w:rsidRPr="00596C35" w:rsidRDefault="00A92159" w:rsidP="0055428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030">
        <w:rPr>
          <w:rFonts w:ascii="Times New Roman" w:eastAsia="Times New Roman" w:hAnsi="Times New Roman" w:cs="Times New Roman"/>
          <w:sz w:val="24"/>
          <w:szCs w:val="24"/>
          <w:lang w:eastAsia="pl-PL"/>
        </w:rPr>
        <w:t>Imienny dokument ( certyfikat, oświadczenie) potwierdzający odbycie szkolenia u producenta danego aparatu</w:t>
      </w:r>
      <w:r w:rsidR="00554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4284" w:rsidRPr="00596C35">
        <w:rPr>
          <w:rFonts w:ascii="Times New Roman" w:eastAsia="Times New Roman" w:hAnsi="Times New Roman" w:cs="Times New Roman"/>
          <w:sz w:val="24"/>
          <w:szCs w:val="24"/>
          <w:lang w:eastAsia="pl-PL"/>
        </w:rPr>
        <w:t>dla osoby mającej świadczyć usługi objęte przedmiotem zamówienia.</w:t>
      </w:r>
    </w:p>
    <w:p w:rsidR="008F69E6" w:rsidRPr="00A92159" w:rsidRDefault="00DF4DFA" w:rsidP="00A9215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030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</w:t>
      </w:r>
      <w:r w:rsidRPr="00A92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estru albo aktualne zaświadczenie o wpisie do </w:t>
      </w:r>
    </w:p>
    <w:p w:rsidR="008F69E6" w:rsidRDefault="008F69E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A92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ewidencji działalności gospodarczej, potwierdzające dopuszczenie wykonawcy do</w:t>
      </w:r>
    </w:p>
    <w:p w:rsidR="00A92159" w:rsidRDefault="008F69E6" w:rsidP="00A92159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2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obrotu prawnego w zakresie objętym zamówieniem , wystawione nie wcześniej niż</w:t>
      </w:r>
      <w:r w:rsidR="00A92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DF4DFA" w:rsidRPr="00A92159" w:rsidRDefault="00A92159" w:rsidP="00A92159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6 </w:t>
      </w:r>
      <w:r w:rsidR="00DF4DFA" w:rsidRPr="00A92159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miesięcy przed upływem terminu składania ofert.</w:t>
      </w:r>
    </w:p>
    <w:p w:rsidR="008F69E6" w:rsidRPr="00A92159" w:rsidRDefault="00DF4DFA" w:rsidP="00A92159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Pełnomocnictwo osoby lub osób podpisujących ofertę, jeżeli nie wynika to </w:t>
      </w:r>
      <w:r w:rsidR="008F69E6" w:rsidRPr="00A92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4DFA" w:rsidRDefault="008F69E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A92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 z załączonych dokumentów.</w:t>
      </w:r>
    </w:p>
    <w:p w:rsidR="008F69E6" w:rsidRDefault="008F69E6" w:rsidP="00DF4DF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2AF6" w:rsidRDefault="00C82AF6" w:rsidP="00DF4DF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DFA" w:rsidRPr="007F78B6" w:rsidRDefault="00DF4DFA" w:rsidP="00DF4DF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</w:pPr>
      <w:r w:rsidRPr="007F78B6">
        <w:rPr>
          <w:rFonts w:ascii="Times New Roman" w:eastAsia="Cambria" w:hAnsi="Times New Roman" w:cs="Times New Roman"/>
          <w:b/>
          <w:bCs/>
          <w:sz w:val="24"/>
          <w:szCs w:val="24"/>
        </w:rPr>
        <w:t>Kryterium oceny ofert –</w:t>
      </w:r>
      <w:r w:rsidRPr="007F78B6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 xml:space="preserve"> </w:t>
      </w:r>
      <w:r w:rsidRPr="007F78B6">
        <w:rPr>
          <w:rFonts w:ascii="Times New Roman" w:eastAsia="Cambria" w:hAnsi="Times New Roman" w:cs="Times New Roman"/>
          <w:sz w:val="24"/>
          <w:szCs w:val="24"/>
        </w:rPr>
        <w:t>100% cena</w:t>
      </w:r>
    </w:p>
    <w:p w:rsidR="008F69E6" w:rsidRDefault="008F69E6" w:rsidP="00DF4DFA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82AF6" w:rsidRPr="007F78B6" w:rsidRDefault="00C82AF6" w:rsidP="00DF4DFA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F4DFA" w:rsidRPr="007F78B6" w:rsidRDefault="00DF4DFA" w:rsidP="00DF4DFA">
      <w:pPr>
        <w:spacing w:after="0" w:line="240" w:lineRule="auto"/>
        <w:ind w:left="-2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 w:rsidRPr="007F78B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Miejsce i termin składania ofert –</w:t>
      </w:r>
      <w:r w:rsidRPr="007F78B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ul. Ceglana 35 40-514 Katowice, Sekretariat  – pokój D02</w:t>
      </w:r>
      <w:r w:rsidR="00C82AF6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Pr="007F78B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7147C5">
        <w:rPr>
          <w:rFonts w:ascii="Times New Roman" w:eastAsia="Calibri" w:hAnsi="Times New Roman" w:cs="Times New Roman"/>
          <w:sz w:val="24"/>
          <w:szCs w:val="24"/>
          <w:lang w:eastAsia="pl-PL"/>
        </w:rPr>
        <w:t>– w </w:t>
      </w:r>
      <w:r w:rsidRPr="0029270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terminie do </w:t>
      </w:r>
      <w:r w:rsidRPr="00982ABA">
        <w:rPr>
          <w:rFonts w:ascii="Times New Roman" w:eastAsia="Calibri" w:hAnsi="Times New Roman" w:cs="Times New Roman"/>
          <w:sz w:val="24"/>
          <w:szCs w:val="24"/>
          <w:lang w:eastAsia="pl-PL"/>
        </w:rPr>
        <w:t>dnia</w:t>
      </w:r>
      <w:r w:rsidR="00FD2A7F" w:rsidRPr="00982AB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C82AF6" w:rsidRPr="00982AB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982ABA" w:rsidRPr="00982AB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18</w:t>
      </w:r>
      <w:r w:rsidR="00373D9B" w:rsidRPr="00982AB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</w:t>
      </w:r>
      <w:r w:rsidR="00C82AF6" w:rsidRPr="00982AB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02</w:t>
      </w:r>
      <w:r w:rsidRPr="00982AB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.201</w:t>
      </w:r>
      <w:r w:rsidR="00C82AF6" w:rsidRPr="00982AB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9</w:t>
      </w:r>
      <w:r w:rsidRPr="00982AB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</w:t>
      </w:r>
      <w:r w:rsidRPr="00C82AF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 do godz. 12:00</w:t>
      </w:r>
    </w:p>
    <w:p w:rsidR="00546C66" w:rsidRDefault="00546C6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F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Ofertę należy złożyć </w:t>
      </w:r>
      <w:r w:rsidR="00564A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formie papierowej </w:t>
      </w:r>
      <w:r w:rsidRPr="007F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zamkniętej, opisanej </w:t>
      </w:r>
      <w:r w:rsidRPr="007F78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według poniższego wzoru kopercie: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F4DFA" w:rsidRPr="007F78B6" w:rsidTr="00546C6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,, Nazwa, adres Wykonawcy</w:t>
            </w:r>
          </w:p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........................................</w:t>
            </w:r>
          </w:p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Uniwersyteckie Centrum Kliniczne</w:t>
            </w:r>
          </w:p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im. prof. K. Gibińskiego</w:t>
            </w:r>
          </w:p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</w:p>
          <w:p w:rsidR="00DF4DFA" w:rsidRPr="007F78B6" w:rsidRDefault="00DF4DFA" w:rsidP="00546C66">
            <w:pPr>
              <w:spacing w:after="0" w:line="240" w:lineRule="auto"/>
              <w:ind w:left="2124"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ul. Ceglana 35      40-514 Katowice</w:t>
            </w:r>
          </w:p>
          <w:p w:rsidR="00DF4DFA" w:rsidRDefault="00DF4DFA" w:rsidP="00546C66">
            <w:pPr>
              <w:autoSpaceDE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</w:t>
            </w:r>
            <w:r w:rsidR="00C82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Obsługa serwisowa </w:t>
            </w:r>
            <w:r w:rsidR="00A0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respiratorów EVITA V300</w:t>
            </w:r>
            <w:r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”</w:t>
            </w:r>
          </w:p>
          <w:p w:rsidR="00DF4DFA" w:rsidRPr="00982ABA" w:rsidRDefault="00A0108C" w:rsidP="00546C6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82ABA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DZP/381/5</w:t>
            </w:r>
            <w:r w:rsidR="00DF4DFA" w:rsidRPr="00982ABA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96501F" w:rsidRPr="00982ABA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EAT</w:t>
            </w:r>
            <w:r w:rsidR="00DF4DFA" w:rsidRPr="00982ABA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/201</w:t>
            </w:r>
            <w:r w:rsidR="00040395" w:rsidRPr="00982ABA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</w:p>
          <w:p w:rsidR="00DF4DFA" w:rsidRPr="007F78B6" w:rsidRDefault="00DF4DFA" w:rsidP="0098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82AB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– </w:t>
            </w:r>
            <w:r w:rsidR="007147C5" w:rsidRPr="00982AB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Nie otwierać  </w:t>
            </w:r>
            <w:r w:rsidR="004446FB" w:rsidRPr="00982AB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przed </w:t>
            </w:r>
            <w:r w:rsidR="00C82AF6" w:rsidRPr="00982AB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  </w:t>
            </w:r>
            <w:r w:rsidR="00982ABA" w:rsidRPr="00982AB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18</w:t>
            </w:r>
            <w:r w:rsidR="009A5FC2" w:rsidRPr="00982AB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.</w:t>
            </w:r>
            <w:r w:rsidR="00C82AF6" w:rsidRPr="00982AB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02</w:t>
            </w:r>
            <w:r w:rsidRPr="00982AB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.201</w:t>
            </w:r>
            <w:r w:rsidR="00C82AF6" w:rsidRPr="00982AB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9</w:t>
            </w:r>
            <w:r w:rsidRPr="00982AB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,  godz.12:00”</w:t>
            </w:r>
          </w:p>
        </w:tc>
      </w:tr>
    </w:tbl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b/>
          <w:sz w:val="24"/>
          <w:szCs w:val="24"/>
        </w:rPr>
        <w:t xml:space="preserve">     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Osoba uprawniona do porozumiewania się z wykonawcami: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Sylwia </w:t>
      </w:r>
      <w:proofErr w:type="spellStart"/>
      <w:r w:rsidRPr="007F78B6">
        <w:rPr>
          <w:rFonts w:ascii="Times New Roman" w:eastAsia="Cambria" w:hAnsi="Times New Roman" w:cs="Times New Roman"/>
          <w:sz w:val="24"/>
          <w:szCs w:val="24"/>
        </w:rPr>
        <w:t>Oberska</w:t>
      </w:r>
      <w:proofErr w:type="spellEnd"/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  Dział Zamówień Publicznych pok. E056 tel. 32 3581-442 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e-mail: </w:t>
      </w:r>
      <w:hyperlink r:id="rId8" w:history="1">
        <w:r w:rsidR="00F05A2D" w:rsidRPr="00EA2382">
          <w:rPr>
            <w:rStyle w:val="Hipercze"/>
            <w:rFonts w:ascii="Times New Roman" w:eastAsia="Cambria" w:hAnsi="Times New Roman" w:cs="Times New Roman"/>
            <w:sz w:val="24"/>
            <w:szCs w:val="24"/>
          </w:rPr>
          <w:t>soberska@uck.katowice.pl</w:t>
        </w:r>
      </w:hyperlink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 w godzinach pracy tj. od poniedziałku do piątku  w godz. 7.25 – 15.00. </w:t>
      </w:r>
    </w:p>
    <w:p w:rsidR="00DF4DFA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E80965" w:rsidRPr="007F78B6" w:rsidRDefault="00E80965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D14488" w:rsidRPr="00157CC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7CC5">
        <w:rPr>
          <w:rFonts w:ascii="Times New Roman" w:eastAsia="Cambria" w:hAnsi="Times New Roman" w:cs="Times New Roman"/>
          <w:sz w:val="24"/>
          <w:szCs w:val="24"/>
        </w:rPr>
        <w:t>Zamawiający zastrzega sobie prawo:</w:t>
      </w:r>
    </w:p>
    <w:p w:rsidR="00D14488" w:rsidRPr="00157CC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7CC5">
        <w:rPr>
          <w:rFonts w:ascii="Times New Roman" w:eastAsia="Cambria" w:hAnsi="Times New Roman" w:cs="Times New Roman"/>
          <w:sz w:val="24"/>
          <w:szCs w:val="24"/>
        </w:rPr>
        <w:t>- do niedokonania wyboru Wykonawcy bez podania przyczyn</w:t>
      </w:r>
    </w:p>
    <w:p w:rsidR="00D14488" w:rsidRPr="00157CC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7CC5">
        <w:rPr>
          <w:rFonts w:ascii="Times New Roman" w:eastAsia="Cambria" w:hAnsi="Times New Roman" w:cs="Times New Roman"/>
          <w:sz w:val="24"/>
          <w:szCs w:val="24"/>
        </w:rPr>
        <w:t>- wezwania wykonawcy do złożenia wyjaśnień dotyczących informacji zawartych w ofertach</w:t>
      </w:r>
    </w:p>
    <w:p w:rsidR="00D14488" w:rsidRPr="00157CC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7CC5">
        <w:rPr>
          <w:rFonts w:ascii="Times New Roman" w:eastAsia="Cambria" w:hAnsi="Times New Roman" w:cs="Times New Roman"/>
          <w:sz w:val="24"/>
          <w:szCs w:val="24"/>
        </w:rPr>
        <w:t>- poprawienia oczywistych omyłek rachunkowych i pisarskich</w:t>
      </w:r>
    </w:p>
    <w:p w:rsidR="00157CC5" w:rsidRPr="00157CC5" w:rsidRDefault="00157CC5" w:rsidP="00157CC5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157CC5">
        <w:rPr>
          <w:rFonts w:ascii="Times New Roman" w:eastAsia="Cambria" w:hAnsi="Times New Roman" w:cs="Times New Roman"/>
          <w:sz w:val="24"/>
          <w:szCs w:val="24"/>
        </w:rPr>
        <w:t>- uzupełnienia brakujących dokumentów</w:t>
      </w:r>
    </w:p>
    <w:p w:rsidR="00157CC5" w:rsidRPr="00D14488" w:rsidRDefault="00157CC5" w:rsidP="00D14488">
      <w:pPr>
        <w:spacing w:after="0" w:line="240" w:lineRule="auto"/>
        <w:jc w:val="both"/>
        <w:rPr>
          <w:rFonts w:ascii="Times New Roman" w:eastAsia="Cambria" w:hAnsi="Times New Roman" w:cs="Times New Roman"/>
          <w:color w:val="FF0000"/>
          <w:sz w:val="24"/>
          <w:szCs w:val="24"/>
        </w:rPr>
      </w:pPr>
    </w:p>
    <w:p w:rsidR="00F05A2D" w:rsidRPr="00C65CEB" w:rsidRDefault="00F05A2D" w:rsidP="00F05A2D">
      <w:pPr>
        <w:pStyle w:val="Akapitzlist"/>
        <w:suppressAutoHyphens/>
        <w:spacing w:after="0" w:line="240" w:lineRule="auto"/>
        <w:ind w:left="3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F05A2D" w:rsidRPr="00C65CEB" w:rsidRDefault="00F05A2D" w:rsidP="00E87C4D">
      <w:pPr>
        <w:pStyle w:val="Akapitzlist"/>
        <w:numPr>
          <w:ilvl w:val="2"/>
          <w:numId w:val="18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uzyskanych w niniejszym postępowaniu </w:t>
      </w:r>
      <w:r w:rsidRPr="00C65CEB">
        <w:rPr>
          <w:rFonts w:ascii="Times New Roman" w:eastAsia="Cambria" w:hAnsi="Times New Roman" w:cs="Times New Roman"/>
          <w:sz w:val="24"/>
          <w:szCs w:val="24"/>
          <w:lang w:eastAsia="pl-PL"/>
        </w:rPr>
        <w:t>d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anych osobowych jest </w:t>
      </w:r>
      <w:r w:rsidRPr="00C65CEB">
        <w:rPr>
          <w:rFonts w:ascii="Times New Roman" w:eastAsia="Cambria" w:hAnsi="Times New Roman" w:cs="Times New Roman"/>
          <w:sz w:val="24"/>
          <w:szCs w:val="24"/>
          <w:lang w:eastAsia="pl-PL"/>
        </w:rPr>
        <w:t>Uniwersyteckie Centrum Kliniczne im. prof. K. Gibińskiego Śląskiego Uniwersytetu Medycznego w Katowicach, 40-514 Katowice, ul. Ceglana 35, Tel. 32 3581200   fax. 32 251-84-37 lub 32/358-14-32, adres strony www: https://</w:t>
      </w:r>
      <w:hyperlink r:id="rId9" w:history="1">
        <w:r w:rsidRPr="00C65CEB">
          <w:rPr>
            <w:rFonts w:ascii="Times New Roman" w:eastAsia="Cambria" w:hAnsi="Times New Roman" w:cs="Times New Roman"/>
            <w:sz w:val="24"/>
            <w:szCs w:val="24"/>
            <w:u w:val="single"/>
            <w:lang w:eastAsia="pl-PL"/>
          </w:rPr>
          <w:t>www.uck.katowice.pl</w:t>
        </w:r>
      </w:hyperlink>
    </w:p>
    <w:p w:rsidR="00F05A2D" w:rsidRPr="00C65CEB" w:rsidRDefault="00F05A2D" w:rsidP="00E87C4D">
      <w:pPr>
        <w:pStyle w:val="Akapitzlist"/>
        <w:numPr>
          <w:ilvl w:val="2"/>
          <w:numId w:val="18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w</w:t>
      </w:r>
      <w:r w:rsidRPr="00C65CEB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Uniwersyteckim Centrum Klinicznym im. prof. K. Gibińskiego Śląskiego Uniwersytetu Medycznego w Katowicach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Pan Patryk Rozumek tel. </w:t>
      </w:r>
      <w:r w:rsidRPr="00C65CEB">
        <w:rPr>
          <w:rFonts w:ascii="Times New Roman" w:eastAsia="CIDFont+F1" w:hAnsi="Times New Roman" w:cs="Times New Roman"/>
          <w:sz w:val="24"/>
          <w:szCs w:val="24"/>
        </w:rPr>
        <w:t xml:space="preserve">32 3581 </w:t>
      </w:r>
      <w:r w:rsidR="00582843">
        <w:rPr>
          <w:rFonts w:ascii="Times New Roman" w:eastAsia="CIDFont+F1" w:hAnsi="Times New Roman" w:cs="Times New Roman"/>
          <w:sz w:val="24"/>
          <w:szCs w:val="24"/>
        </w:rPr>
        <w:t>524</w:t>
      </w:r>
      <w:r w:rsidRPr="00C65CEB">
        <w:rPr>
          <w:rFonts w:ascii="Times New Roman" w:eastAsia="CIDFont+F1" w:hAnsi="Times New Roman" w:cs="Times New Roman"/>
          <w:sz w:val="24"/>
          <w:szCs w:val="24"/>
        </w:rPr>
        <w:t>,</w:t>
      </w:r>
      <w:r w:rsidRPr="00C65CEB">
        <w:rPr>
          <w:rFonts w:ascii="Times New Roman" w:eastAsia="CIDFont+F1" w:hAnsi="Times New Roman" w:cs="Times New Roman"/>
          <w:sz w:val="24"/>
          <w:szCs w:val="24"/>
          <w:lang w:eastAsia="pl-PL"/>
        </w:rPr>
        <w:t>, iod@uck.katowice.pl</w:t>
      </w:r>
    </w:p>
    <w:p w:rsidR="00F05A2D" w:rsidRPr="001F6D25" w:rsidRDefault="00F05A2D" w:rsidP="00E87C4D">
      <w:pPr>
        <w:pStyle w:val="Akapitzlist"/>
        <w:numPr>
          <w:ilvl w:val="2"/>
          <w:numId w:val="18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uzyskane w niniejszym postępowaniu dane </w:t>
      </w: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osobowe przetwarzane będą na podstawie art. 6 ust. 1 lit. c</w:t>
      </w:r>
      <w:r w:rsidRPr="001F6D2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1F6D25">
        <w:rPr>
          <w:rFonts w:ascii="Times New Roman" w:eastAsia="Cambria" w:hAnsi="Times New Roman" w:cs="Times New Roman"/>
          <w:sz w:val="24"/>
          <w:szCs w:val="24"/>
        </w:rPr>
        <w:t>związanym z postępowaniem o udzielenie zamówienia publicznego</w:t>
      </w:r>
      <w:r w:rsidRPr="001F6D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</w:t>
      </w:r>
      <w:r w:rsidR="001513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obsługę serwisową </w:t>
      </w:r>
      <w:r w:rsidR="00A0108C" w:rsidRPr="00A010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respiratorów EVITA V300</w:t>
      </w:r>
      <w:r w:rsidR="00A010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010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DZP/381/5</w:t>
      </w:r>
      <w:r w:rsidR="004D21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/EAT/2019</w:t>
      </w:r>
    </w:p>
    <w:p w:rsidR="00F05A2D" w:rsidRPr="001F6D25" w:rsidRDefault="00F05A2D" w:rsidP="00E87C4D">
      <w:pPr>
        <w:pStyle w:val="Akapitzlist"/>
        <w:numPr>
          <w:ilvl w:val="2"/>
          <w:numId w:val="18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uzyskanych w niniejszym postępowaniu danych osobowych będą osoby lub podmioty, którym udostępniona zostanie dokumentacja postępowania w oparciu o </w:t>
      </w:r>
      <w:r w:rsidR="006377BE">
        <w:rPr>
          <w:rFonts w:ascii="Times New Roman" w:eastAsia="Times New Roman" w:hAnsi="Times New Roman"/>
          <w:sz w:val="24"/>
          <w:szCs w:val="24"/>
          <w:lang w:eastAsia="pl-PL"/>
        </w:rPr>
        <w:t>ustawę</w:t>
      </w:r>
      <w:r w:rsidRPr="001F6D25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6 września 2001 r o dostępie do informacji publicznej (t. j. D.U. z 2016 r., poz. 1764).</w:t>
      </w: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5A2D" w:rsidRPr="00C65CEB" w:rsidRDefault="00F05A2D" w:rsidP="00E87C4D">
      <w:pPr>
        <w:pStyle w:val="Akapitzlist"/>
        <w:numPr>
          <w:ilvl w:val="2"/>
          <w:numId w:val="18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uzyskane w niniejszym postepowaniu dane osobowe będą przechowywane przez okres 4 lat od dnia zakończenia postępowania o udzielenie zamówienia;</w:t>
      </w:r>
    </w:p>
    <w:p w:rsidR="009C7DBC" w:rsidRPr="009C7DBC" w:rsidRDefault="00F05A2D" w:rsidP="00E87C4D">
      <w:pPr>
        <w:pStyle w:val="Akapitzlist"/>
        <w:numPr>
          <w:ilvl w:val="2"/>
          <w:numId w:val="18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C7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danych osobowych bezpośrednio dotyczących danej osoby jest wymogiem </w:t>
      </w:r>
      <w:r w:rsidRPr="009C5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ustawowym, związanym </w:t>
      </w:r>
      <w:r w:rsidRPr="009C7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udziałem w postępowaniu o udzielenie zamówienia publicznego; </w:t>
      </w:r>
    </w:p>
    <w:p w:rsidR="00F05A2D" w:rsidRPr="009C7DBC" w:rsidRDefault="00F05A2D" w:rsidP="00E87C4D">
      <w:pPr>
        <w:pStyle w:val="Akapitzlist"/>
        <w:numPr>
          <w:ilvl w:val="2"/>
          <w:numId w:val="18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C7DBC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:rsidR="00F05A2D" w:rsidRPr="00C65CEB" w:rsidRDefault="00F05A2D" w:rsidP="00E87C4D">
      <w:pPr>
        <w:pStyle w:val="Akapitzlist"/>
        <w:numPr>
          <w:ilvl w:val="2"/>
          <w:numId w:val="18"/>
        </w:numPr>
        <w:tabs>
          <w:tab w:val="num" w:pos="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osobowe dotyczą posiada:</w:t>
      </w:r>
    </w:p>
    <w:p w:rsidR="00F05A2D" w:rsidRPr="00C65CEB" w:rsidRDefault="00F05A2D" w:rsidP="00E87C4D">
      <w:pPr>
        <w:numPr>
          <w:ilvl w:val="0"/>
          <w:numId w:val="2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jej dotyczących;</w:t>
      </w:r>
    </w:p>
    <w:p w:rsidR="00F05A2D" w:rsidRPr="00C65CEB" w:rsidRDefault="00F05A2D" w:rsidP="00E87C4D">
      <w:pPr>
        <w:numPr>
          <w:ilvl w:val="0"/>
          <w:numId w:val="2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danych osobowych jej dotyczących;</w:t>
      </w:r>
    </w:p>
    <w:p w:rsidR="00F05A2D" w:rsidRPr="00C65CEB" w:rsidRDefault="00F05A2D" w:rsidP="00E87C4D">
      <w:pPr>
        <w:numPr>
          <w:ilvl w:val="0"/>
          <w:numId w:val="2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9B57EC">
        <w:rPr>
          <w:rFonts w:ascii="Times New Roman" w:eastAsia="Cambria" w:hAnsi="Times New Roman" w:cs="Times New Roman"/>
          <w:b/>
          <w:sz w:val="20"/>
          <w:szCs w:val="20"/>
        </w:rPr>
        <w:t>Wyjaśnienie:</w:t>
      </w:r>
      <w:r w:rsidRPr="009B57EC">
        <w:rPr>
          <w:rFonts w:ascii="Times New Roman" w:eastAsia="Cambria" w:hAnsi="Times New Roman" w:cs="Times New Roman"/>
          <w:sz w:val="20"/>
          <w:szCs w:val="20"/>
        </w:rPr>
        <w:t xml:space="preserve"> prawo do ograniczenia przetwarzania nie ma zastosowania w odniesieniu do </w:t>
      </w:r>
      <w:r w:rsidRPr="009B57EC">
        <w:rPr>
          <w:rFonts w:ascii="Times New Roman" w:eastAsia="Times New Roman" w:hAnsi="Times New Roman" w:cs="Times New Roman"/>
          <w:sz w:val="20"/>
          <w:szCs w:val="20"/>
          <w:lang w:eastAsia="pl-PL"/>
        </w:rPr>
        <w:t>przechowywania,</w:t>
      </w:r>
      <w:r w:rsidRPr="009B57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9B57EC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zapewnienia korzystania ze środków ochrony prawnej lub w celu ochrony praw innej osoby fizycznej lub prawnej, lub z uwagi na ważne względy interesu publicznego Unii Europejskiej lub państwa członkowskiego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);  </w:t>
      </w:r>
    </w:p>
    <w:p w:rsidR="00F05A2D" w:rsidRPr="00C65CEB" w:rsidRDefault="00F05A2D" w:rsidP="00E87C4D">
      <w:pPr>
        <w:numPr>
          <w:ilvl w:val="0"/>
          <w:numId w:val="2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F05A2D" w:rsidRPr="00C65CEB" w:rsidRDefault="00F05A2D" w:rsidP="00E87C4D">
      <w:pPr>
        <w:pStyle w:val="Akapitzlist"/>
        <w:numPr>
          <w:ilvl w:val="2"/>
          <w:numId w:val="18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osobie, której dane osobowe dotyczą:</w:t>
      </w:r>
    </w:p>
    <w:p w:rsidR="00F05A2D" w:rsidRPr="00C65CEB" w:rsidRDefault="00F05A2D" w:rsidP="00E87C4D">
      <w:pPr>
        <w:numPr>
          <w:ilvl w:val="0"/>
          <w:numId w:val="21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F05A2D" w:rsidRPr="00C65CEB" w:rsidRDefault="00F05A2D" w:rsidP="00E87C4D">
      <w:pPr>
        <w:numPr>
          <w:ilvl w:val="0"/>
          <w:numId w:val="21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F05A2D" w:rsidRPr="00C65CEB" w:rsidRDefault="00F05A2D" w:rsidP="00E87C4D">
      <w:pPr>
        <w:numPr>
          <w:ilvl w:val="0"/>
          <w:numId w:val="21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:rsidR="00F05A2D" w:rsidRDefault="00F05A2D" w:rsidP="00F05A2D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</w:p>
    <w:p w:rsidR="00F05A2D" w:rsidRDefault="00F05A2D" w:rsidP="00F05A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ABA" w:rsidRDefault="00982ABA" w:rsidP="00F05A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DFA" w:rsidRPr="0062785F" w:rsidRDefault="00DF4DFA" w:rsidP="00DF4DFA">
      <w:pPr>
        <w:spacing w:after="0"/>
        <w:ind w:left="360"/>
        <w:rPr>
          <w:rFonts w:ascii="Times New Roman" w:eastAsia="Cambria" w:hAnsi="Times New Roman" w:cs="Times New Roman"/>
          <w:sz w:val="24"/>
          <w:szCs w:val="24"/>
        </w:rPr>
      </w:pPr>
      <w:r w:rsidRPr="0062785F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Załączniki:</w:t>
      </w:r>
    </w:p>
    <w:p w:rsidR="00DF4DFA" w:rsidRPr="007F78B6" w:rsidRDefault="00DF4DFA" w:rsidP="00DF4D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Formularz ofertowy</w:t>
      </w:r>
    </w:p>
    <w:p w:rsidR="00DF4DFA" w:rsidRPr="007F78B6" w:rsidRDefault="00DF4DFA" w:rsidP="00DF4D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Formularz asortymentowo-cenowy </w:t>
      </w:r>
    </w:p>
    <w:p w:rsidR="00DF4DFA" w:rsidRDefault="00DF4DFA" w:rsidP="00DF4DFA">
      <w:pPr>
        <w:pStyle w:val="Akapitzlist"/>
        <w:numPr>
          <w:ilvl w:val="0"/>
          <w:numId w:val="2"/>
        </w:numPr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Wzór umowy</w:t>
      </w:r>
    </w:p>
    <w:p w:rsidR="00CA7F5B" w:rsidRDefault="00CA7F5B" w:rsidP="00CA7F5B">
      <w:pPr>
        <w:pStyle w:val="Akapitzlist"/>
        <w:ind w:left="397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Załączniki A,B,C,D,E</w:t>
      </w:r>
    </w:p>
    <w:p w:rsidR="00785756" w:rsidRPr="00785756" w:rsidRDefault="00785756" w:rsidP="00785756">
      <w:pPr>
        <w:rPr>
          <w:rFonts w:ascii="Times New Roman" w:eastAsia="Cambria" w:hAnsi="Times New Roman" w:cs="Times New Roman"/>
          <w:sz w:val="24"/>
          <w:szCs w:val="24"/>
        </w:rPr>
      </w:pPr>
    </w:p>
    <w:p w:rsidR="009D764D" w:rsidRDefault="009D764D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42E8" w:rsidRDefault="004F5456" w:rsidP="004F54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46C2763" wp14:editId="642FC586">
            <wp:extent cx="1924215" cy="820953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145" cy="8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2E8" w:rsidRDefault="000142E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42E8" w:rsidRDefault="000142E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42E8" w:rsidRDefault="000142E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42E8" w:rsidRDefault="000142E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42E8" w:rsidRDefault="000142E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2D8" w:rsidRPr="001056F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DZP/381</w:t>
      </w:r>
      <w:r w:rsidR="009C5633">
        <w:rPr>
          <w:rFonts w:ascii="Times New Roman" w:eastAsia="Times New Roman" w:hAnsi="Times New Roman" w:cs="Times New Roman"/>
          <w:sz w:val="24"/>
          <w:szCs w:val="24"/>
          <w:lang w:eastAsia="pl-PL"/>
        </w:rPr>
        <w:t>/5</w:t>
      </w:r>
      <w:r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7B2AD9"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t>EAT/</w:t>
      </w:r>
      <w:r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040395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1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pieczęć firmowa Wykonawcy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FORMULARZ OFERTOWY</w:t>
      </w:r>
    </w:p>
    <w:p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DLA UNIWERSYTECKIEGO CENTRUM </w:t>
      </w:r>
      <w:r w:rsidR="008F69E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KLINICZNE</w:t>
      </w: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  KATOWICACH</w:t>
      </w:r>
    </w:p>
    <w:p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Nazwa Wykonawcy ................................................................................................................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Siedziba: ..............................................................................................................................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REGON .................................................. NIP 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Tel. ....................................................... fax 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Internet ................................................ e-mail ...................................................................</w:t>
      </w:r>
    </w:p>
    <w:p w:rsidR="00982ABA" w:rsidRDefault="000662D8" w:rsidP="00E8096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Ubiegając się o zamówienie publiczne na </w:t>
      </w:r>
      <w:r w:rsidR="00E809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obsługa serwisowa </w:t>
      </w:r>
      <w:r w:rsidR="009C56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respiratorów EVITA V300</w:t>
      </w:r>
    </w:p>
    <w:p w:rsidR="000662D8" w:rsidRDefault="009C5633" w:rsidP="00E8096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82A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( 5szt.)</w:t>
      </w:r>
      <w:r w:rsidR="000662D8"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oferujemy realizację przedmiotowego zamówienia </w:t>
      </w:r>
      <w:r w:rsidR="00864D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</w:t>
      </w:r>
      <w:r w:rsidR="00E809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E37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AE37AD" w:rsidRDefault="00AE37AD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netto ...................... zł 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podatek VAT ........% tj. .............. zł</w:t>
      </w:r>
    </w:p>
    <w:p w:rsidR="000662D8" w:rsidRPr="000662D8" w:rsidRDefault="00E43459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Cena ofertowa </w:t>
      </w:r>
      <w:r w:rsidR="000662D8" w:rsidRPr="000662D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brutto</w:t>
      </w:r>
      <w:r w:rsidR="000662D8"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: ................................. zł</w:t>
      </w:r>
    </w:p>
    <w:p w:rsid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(słownie:.......................................................................................................................zł)</w:t>
      </w:r>
    </w:p>
    <w:p w:rsidR="008F69E6" w:rsidRPr="000662D8" w:rsidRDefault="008F69E6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3459" w:rsidRPr="000662D8" w:rsidRDefault="00E43459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:rsidR="00AE37AD" w:rsidRPr="00E36175" w:rsidRDefault="000662D8" w:rsidP="00AE37AD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Termin realizacji:</w:t>
      </w: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AE37AD">
        <w:rPr>
          <w:rFonts w:ascii="Times New Roman" w:hAnsi="Times New Roman" w:cs="Times New Roman"/>
          <w:sz w:val="24"/>
          <w:szCs w:val="24"/>
        </w:rPr>
        <w:t xml:space="preserve">umowa zawarta na okres 24 miesięcy </w:t>
      </w:r>
      <w:r w:rsidR="009C5633">
        <w:rPr>
          <w:rFonts w:ascii="Times New Roman" w:hAnsi="Times New Roman" w:cs="Times New Roman"/>
          <w:sz w:val="24"/>
          <w:szCs w:val="24"/>
        </w:rPr>
        <w:t>od dnia zawarcia umowy.</w:t>
      </w:r>
    </w:p>
    <w:p w:rsidR="000662D8" w:rsidRPr="00187EF8" w:rsidRDefault="000662D8" w:rsidP="000662D8">
      <w:pPr>
        <w:spacing w:after="0" w:line="240" w:lineRule="auto"/>
        <w:jc w:val="both"/>
        <w:rPr>
          <w:rFonts w:ascii="Times New Roman" w:eastAsia="Times New Roman" w:hAnsi="Times New Roman" w:cs="Tahoma"/>
          <w:color w:val="548DD4" w:themeColor="text2" w:themeTint="99"/>
          <w:sz w:val="24"/>
          <w:szCs w:val="24"/>
          <w:lang w:eastAsia="pl-PL"/>
        </w:rPr>
      </w:pPr>
    </w:p>
    <w:p w:rsidR="005F5A8C" w:rsidRPr="00DA4FF7" w:rsidRDefault="005F5A8C" w:rsidP="000662D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:rsidR="00583C43" w:rsidRDefault="000662D8" w:rsidP="00066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Termin płatności:</w:t>
      </w:r>
      <w:r w:rsidRPr="000662D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</w:t>
      </w:r>
      <w:r w:rsidR="00583C43" w:rsidRPr="00F14A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ciągu 30 dni od </w:t>
      </w:r>
      <w:r w:rsidR="003007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 otrzymania  faktury VAT </w:t>
      </w:r>
      <w:r w:rsidR="00583C43" w:rsidRPr="00DA43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00770" w:rsidRDefault="00300770" w:rsidP="00066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0770" w:rsidRDefault="00300770" w:rsidP="000662D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:rsidR="005F5A8C" w:rsidRPr="005F5A8C" w:rsidRDefault="005F5A8C" w:rsidP="000662D8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</w:pPr>
      <w:r w:rsidRPr="005F5A8C"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  <w:t>Termin gwarancji</w:t>
      </w:r>
      <w:r w:rsidR="000C05A0"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  <w:t xml:space="preserve"> na częśc</w:t>
      </w:r>
      <w:r w:rsidR="00291A39"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  <w:t xml:space="preserve">i zamienne  </w:t>
      </w:r>
      <w:r w:rsidRPr="005F5A8C"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  <w:t>:</w:t>
      </w:r>
      <w:r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  <w:t xml:space="preserve"> </w:t>
      </w:r>
      <w:r w:rsidR="00291A39" w:rsidRPr="00291A39">
        <w:rPr>
          <w:rFonts w:ascii="Times New Roman" w:eastAsia="Times New Roman" w:hAnsi="Times New Roman" w:cs="Tahoma"/>
          <w:sz w:val="24"/>
          <w:szCs w:val="24"/>
          <w:lang w:eastAsia="ar-SA"/>
        </w:rPr>
        <w:t>12</w:t>
      </w:r>
      <w:r w:rsidR="00460CD5" w:rsidRPr="00460CD5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miesiące gwarancji</w:t>
      </w:r>
      <w:r w:rsidR="00460CD5">
        <w:rPr>
          <w:rFonts w:ascii="Times New Roman" w:eastAsia="Times New Roman" w:hAnsi="Times New Roman" w:cs="Tahoma"/>
          <w:sz w:val="24"/>
          <w:szCs w:val="24"/>
          <w:lang w:eastAsia="ar-SA"/>
        </w:rPr>
        <w:t>.</w:t>
      </w:r>
    </w:p>
    <w:p w:rsidR="008A57F7" w:rsidRDefault="008A57F7" w:rsidP="000662D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:rsidR="00267C5D" w:rsidRDefault="00267C5D" w:rsidP="000662D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:rsidR="00BD6BB6" w:rsidRDefault="00BD6BB6" w:rsidP="00BD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Nr. konta bankowego ………………………………….( wskazanego do umieszczenia w zapisach </w:t>
      </w:r>
      <w:r w:rsidRPr="001D2467">
        <w:rPr>
          <w:rFonts w:ascii="Times New Roman" w:hAnsi="Times New Roman" w:cs="Times New Roman"/>
          <w:sz w:val="24"/>
          <w:szCs w:val="24"/>
        </w:rPr>
        <w:t xml:space="preserve">umowy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§3 ust.2)</w:t>
      </w:r>
    </w:p>
    <w:p w:rsidR="000C05A0" w:rsidRDefault="000C05A0" w:rsidP="00BD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C05A0" w:rsidRPr="000662D8" w:rsidRDefault="000C05A0" w:rsidP="000C05A0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Oświadczamy , że następującą część zamówienia .............................................................. zamierzam  powierzyć  podwykonawcom</w:t>
      </w:r>
    </w:p>
    <w:p w:rsidR="000C05A0" w:rsidRDefault="000C05A0" w:rsidP="000C05A0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-wskazuję następujących podwykonawców ……………nazwa (firma) ……………… </w:t>
      </w:r>
    </w:p>
    <w:p w:rsidR="000C05A0" w:rsidRDefault="000C05A0" w:rsidP="00BD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A4859" w:rsidRPr="00587E8D" w:rsidRDefault="000662D8" w:rsidP="00FA4859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A4859" w:rsidRPr="00587E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  oświadczamy że przed przystąpieniem do realizacji  zapoznamy się </w:t>
      </w:r>
      <w:r w:rsidR="00FA4859">
        <w:rPr>
          <w:rFonts w:ascii="Times New Roman" w:hAnsi="Times New Roman" w:cs="Times New Roman"/>
          <w:sz w:val="24"/>
          <w:szCs w:val="24"/>
        </w:rPr>
        <w:t>z  procedurą</w:t>
      </w:r>
      <w:r w:rsidR="00FA4859" w:rsidRPr="00587E8D">
        <w:rPr>
          <w:rFonts w:ascii="Times New Roman" w:hAnsi="Times New Roman" w:cs="Times New Roman"/>
          <w:sz w:val="24"/>
          <w:szCs w:val="24"/>
        </w:rPr>
        <w:t xml:space="preserve"> Zamawiającego PB – 4.4.6-02 „Organizowanie prac związanych z zagrożeniami przez wykonawców”, jej dokumentacją  oraz z wymaganiami dotyczącymi bezpieczeństwa i higieny pracy i ochrony przeciwpożarowej.</w:t>
      </w:r>
    </w:p>
    <w:p w:rsidR="00FA4859" w:rsidRPr="00587E8D" w:rsidRDefault="00FA4859" w:rsidP="00FA485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A4859" w:rsidRPr="00587E8D" w:rsidRDefault="00FA4859" w:rsidP="00FA485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87E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oświadczamy, że pracownicy Wykonawcy (ew. podwykonawcy) przebywający na terenie Szpitala będą posiadali wszystkie wymagane obowiązującymi przepisami szkolenia z zakresu bezpieczeństwa i higieny pracy oraz aktualne badania lekarskie i specjalistyczne wg. potrzeb</w:t>
      </w:r>
    </w:p>
    <w:p w:rsidR="00FA4859" w:rsidRPr="00587E8D" w:rsidRDefault="00FA4859" w:rsidP="00FA485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A4859" w:rsidRPr="00587E8D" w:rsidRDefault="00FA4859" w:rsidP="00FA485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87E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- oświadczamy, że pracownicy Wykonawcy (ew. podwykonawcy) przebywający na terenie Szpitala będą posiadali widoczne oznakowanie  z logo firmy (np. identyfikatory i/lub ubranie robocze z widocznym napisem nazwy firmy).</w:t>
      </w:r>
    </w:p>
    <w:p w:rsidR="00F05A2D" w:rsidRDefault="00F05A2D" w:rsidP="000662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05A2D" w:rsidRPr="00C65CEB" w:rsidRDefault="00F05A2D" w:rsidP="00F05A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ar-SA"/>
        </w:rPr>
        <w:t>- Oświadczam, że wypełniłem obowiązki informacyjne przewidziane w art. 13 lub art. 14</w:t>
      </w:r>
      <w:r w:rsidRPr="00C65C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:rsidR="00F05A2D" w:rsidRPr="00C65CEB" w:rsidRDefault="00F05A2D" w:rsidP="00F05A2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41F5B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    </w:t>
      </w:r>
      <w:r w:rsidRPr="00C65CEB">
        <w:rPr>
          <w:rFonts w:ascii="Times New Roman" w:eastAsia="Times New Roman" w:hAnsi="Times New Roman" w:cs="Times New Roman"/>
          <w:sz w:val="18"/>
          <w:szCs w:val="18"/>
          <w:lang w:eastAsia="ar-SA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0662D8" w:rsidRPr="000662D8" w:rsidRDefault="000662D8" w:rsidP="000662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662D8" w:rsidRPr="000662D8" w:rsidRDefault="000662D8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0662D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Znając treść art. 297 §1 Kodeksu Karnego</w:t>
      </w:r>
      <w:r w:rsidRPr="000662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oświadczamy, że dane zawarte</w:t>
      </w:r>
      <w:r w:rsidRPr="000662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ofercie, dokumentach i oświadczeniach są zgodne ze stanem faktycznym.</w:t>
      </w:r>
    </w:p>
    <w:p w:rsidR="000662D8" w:rsidRPr="000662D8" w:rsidRDefault="000662D8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662D8" w:rsidRDefault="000662D8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67C5D" w:rsidRDefault="00267C5D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67C5D" w:rsidRDefault="00267C5D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67C5D" w:rsidRPr="000662D8" w:rsidRDefault="00267C5D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662D8" w:rsidRPr="000662D8" w:rsidRDefault="000662D8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662D8" w:rsidRPr="000662D8" w:rsidRDefault="000662D8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...........................................................................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do reprezentowania Wykonawcy</w:t>
      </w:r>
    </w:p>
    <w:p w:rsidR="000662D8" w:rsidRPr="000662D8" w:rsidRDefault="000662D8" w:rsidP="000662D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0662D8" w:rsidRDefault="000662D8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0662D8" w:rsidRDefault="000662D8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F05A2D" w:rsidRDefault="00F05A2D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F05A2D" w:rsidRDefault="00F05A2D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453294" w:rsidRDefault="00453294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453294" w:rsidRDefault="00453294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453294" w:rsidRDefault="00453294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453294" w:rsidRDefault="00453294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453294" w:rsidRDefault="00453294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453294" w:rsidRDefault="00453294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453294" w:rsidRDefault="00453294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  <w:sectPr w:rsidR="0045329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00770" w:rsidRPr="001056F8" w:rsidRDefault="00300770" w:rsidP="003007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DZP/381</w:t>
      </w:r>
      <w:r w:rsidR="009C5633">
        <w:rPr>
          <w:rFonts w:ascii="Times New Roman" w:eastAsia="Times New Roman" w:hAnsi="Times New Roman" w:cs="Times New Roman"/>
          <w:sz w:val="24"/>
          <w:szCs w:val="24"/>
          <w:lang w:eastAsia="pl-PL"/>
        </w:rPr>
        <w:t>/5</w:t>
      </w:r>
      <w:r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t>/EAT/201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</w:p>
    <w:p w:rsidR="00300770" w:rsidRPr="000662D8" w:rsidRDefault="00300770" w:rsidP="003007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2</w:t>
      </w:r>
    </w:p>
    <w:p w:rsidR="00300770" w:rsidRPr="000662D8" w:rsidRDefault="00300770" w:rsidP="003007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</w:t>
      </w:r>
    </w:p>
    <w:p w:rsidR="008A0279" w:rsidRDefault="00300770" w:rsidP="008A027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pieczęć firmowa Wykonawcy</w:t>
      </w:r>
      <w:r w:rsidR="008A02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A02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A02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A02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A02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A027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Formularz cenowy</w:t>
      </w:r>
    </w:p>
    <w:p w:rsidR="008A0279" w:rsidRPr="00484960" w:rsidRDefault="008A0279" w:rsidP="008A02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8A0279" w:rsidRPr="00484960" w:rsidRDefault="008A0279" w:rsidP="008A02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  <w:r w:rsidRPr="00484960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>Tabela I  - przeglądy i konserwacje</w:t>
      </w:r>
    </w:p>
    <w:tbl>
      <w:tblPr>
        <w:tblW w:w="14102" w:type="dxa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"/>
        <w:gridCol w:w="3542"/>
        <w:gridCol w:w="982"/>
        <w:gridCol w:w="1207"/>
        <w:gridCol w:w="1260"/>
        <w:gridCol w:w="1460"/>
        <w:gridCol w:w="1433"/>
        <w:gridCol w:w="1031"/>
        <w:gridCol w:w="2711"/>
      </w:tblGrid>
      <w:tr w:rsidR="008A0279" w:rsidRPr="00484960" w:rsidTr="008F2493">
        <w:trPr>
          <w:trHeight w:val="736"/>
        </w:trPr>
        <w:tc>
          <w:tcPr>
            <w:tcW w:w="4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L.P.</w:t>
            </w:r>
          </w:p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5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Nazwa/rodzaj aparatu</w:t>
            </w:r>
          </w:p>
        </w:tc>
        <w:tc>
          <w:tcPr>
            <w:tcW w:w="9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Ilość aparatów</w:t>
            </w:r>
          </w:p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(szt.)</w:t>
            </w:r>
          </w:p>
        </w:tc>
        <w:tc>
          <w:tcPr>
            <w:tcW w:w="12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Planowana ilość przeglądów </w:t>
            </w:r>
            <w:r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przez 24 miesią</w:t>
            </w:r>
            <w:r w:rsidRPr="00484960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</w:t>
            </w:r>
            <w:r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e</w:t>
            </w:r>
          </w:p>
        </w:tc>
        <w:tc>
          <w:tcPr>
            <w:tcW w:w="12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Sumaryczna ilość przeglądów</w:t>
            </w:r>
          </w:p>
          <w:p w:rsidR="008A0279" w:rsidRPr="00484960" w:rsidRDefault="008A0279" w:rsidP="008F24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całej umowy</w:t>
            </w:r>
          </w:p>
        </w:tc>
        <w:tc>
          <w:tcPr>
            <w:tcW w:w="1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Cena ryczałtowa za 1 przegląd netto*</w:t>
            </w:r>
          </w:p>
        </w:tc>
        <w:tc>
          <w:tcPr>
            <w:tcW w:w="1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Wartość</w:t>
            </w:r>
          </w:p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netto</w:t>
            </w:r>
          </w:p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(kol.5 x kol.6)</w:t>
            </w:r>
          </w:p>
        </w:tc>
        <w:tc>
          <w:tcPr>
            <w:tcW w:w="1031" w:type="dxa"/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VAT %</w:t>
            </w:r>
          </w:p>
        </w:tc>
        <w:tc>
          <w:tcPr>
            <w:tcW w:w="27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Wartość</w:t>
            </w:r>
          </w:p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Brutto</w:t>
            </w:r>
          </w:p>
        </w:tc>
      </w:tr>
      <w:tr w:rsidR="008A0279" w:rsidRPr="00484960" w:rsidTr="008F2493">
        <w:trPr>
          <w:trHeight w:val="156"/>
        </w:trPr>
        <w:tc>
          <w:tcPr>
            <w:tcW w:w="4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1</w:t>
            </w:r>
          </w:p>
        </w:tc>
        <w:tc>
          <w:tcPr>
            <w:tcW w:w="35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2</w:t>
            </w:r>
          </w:p>
        </w:tc>
        <w:tc>
          <w:tcPr>
            <w:tcW w:w="9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3</w:t>
            </w:r>
          </w:p>
        </w:tc>
        <w:tc>
          <w:tcPr>
            <w:tcW w:w="12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4</w:t>
            </w:r>
          </w:p>
        </w:tc>
        <w:tc>
          <w:tcPr>
            <w:tcW w:w="12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5</w:t>
            </w:r>
          </w:p>
        </w:tc>
        <w:tc>
          <w:tcPr>
            <w:tcW w:w="1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6</w:t>
            </w:r>
          </w:p>
        </w:tc>
        <w:tc>
          <w:tcPr>
            <w:tcW w:w="1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7</w:t>
            </w:r>
          </w:p>
        </w:tc>
        <w:tc>
          <w:tcPr>
            <w:tcW w:w="1031" w:type="dxa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8</w:t>
            </w:r>
          </w:p>
        </w:tc>
        <w:tc>
          <w:tcPr>
            <w:tcW w:w="27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9</w:t>
            </w:r>
          </w:p>
        </w:tc>
      </w:tr>
      <w:tr w:rsidR="008A0279" w:rsidRPr="00484960" w:rsidTr="008F2493">
        <w:trPr>
          <w:trHeight w:val="418"/>
        </w:trPr>
        <w:tc>
          <w:tcPr>
            <w:tcW w:w="4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35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Respirator EVITA V300(5 szt.)</w:t>
            </w:r>
          </w:p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Sn:ASJJ-0067,ASJJ-0068, ASJJ-0069. ASJJ-0070, ASJJ-0071</w:t>
            </w:r>
          </w:p>
        </w:tc>
        <w:tc>
          <w:tcPr>
            <w:tcW w:w="9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5</w:t>
            </w:r>
          </w:p>
        </w:tc>
        <w:tc>
          <w:tcPr>
            <w:tcW w:w="12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2</w:t>
            </w:r>
          </w:p>
        </w:tc>
        <w:tc>
          <w:tcPr>
            <w:tcW w:w="12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10</w:t>
            </w:r>
          </w:p>
        </w:tc>
        <w:tc>
          <w:tcPr>
            <w:tcW w:w="1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031" w:type="dxa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27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</w:pPr>
          </w:p>
        </w:tc>
      </w:tr>
      <w:tr w:rsidR="008A0279" w:rsidRPr="00484960" w:rsidTr="008F2493">
        <w:trPr>
          <w:trHeight w:val="310"/>
        </w:trPr>
        <w:tc>
          <w:tcPr>
            <w:tcW w:w="8927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Razem:</w:t>
            </w:r>
          </w:p>
        </w:tc>
        <w:tc>
          <w:tcPr>
            <w:tcW w:w="1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031" w:type="dxa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27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</w:pPr>
          </w:p>
        </w:tc>
      </w:tr>
    </w:tbl>
    <w:p w:rsidR="008A0279" w:rsidRPr="00484960" w:rsidRDefault="008A0279" w:rsidP="008A0279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484960">
        <w:rPr>
          <w:rFonts w:ascii="Times New Roman" w:eastAsia="Lucida Sans Unicode" w:hAnsi="Times New Roman" w:cs="Mangal"/>
          <w:b/>
          <w:bCs/>
          <w:kern w:val="3"/>
          <w:sz w:val="20"/>
          <w:szCs w:val="20"/>
          <w:lang w:eastAsia="zh-CN" w:bidi="hi-IN"/>
        </w:rPr>
        <w:t>*</w:t>
      </w:r>
      <w:r w:rsidRPr="00484960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 xml:space="preserve"> Podana cena zawiera wszystkie koszty związane z wykonaniem usługi przeglądu tzn.: robocizna, części zużywalne, materiały do konserwacji, dojazd  itp.</w:t>
      </w:r>
    </w:p>
    <w:p w:rsidR="008A0279" w:rsidRPr="00484960" w:rsidRDefault="008A0279" w:rsidP="008A0279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  <w:r w:rsidRPr="00484960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>Tabela II  - naprawy</w:t>
      </w:r>
    </w:p>
    <w:tbl>
      <w:tblPr>
        <w:tblW w:w="14246" w:type="dxa"/>
        <w:tblInd w:w="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"/>
        <w:gridCol w:w="4429"/>
        <w:gridCol w:w="810"/>
        <w:gridCol w:w="2195"/>
        <w:gridCol w:w="1681"/>
        <w:gridCol w:w="1486"/>
        <w:gridCol w:w="885"/>
        <w:gridCol w:w="2305"/>
      </w:tblGrid>
      <w:tr w:rsidR="008A0279" w:rsidRPr="00484960" w:rsidTr="008F2493">
        <w:trPr>
          <w:trHeight w:val="92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L.P</w:t>
            </w:r>
          </w:p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Nazwa/rodzaj aparatu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Ilość aparatów (szt.)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  <w:t>Planowana ilość roboczogodzin  pracy serwisu w ramach naprawy</w:t>
            </w:r>
          </w:p>
          <w:p w:rsidR="008A0279" w:rsidRPr="00484960" w:rsidRDefault="008A0279" w:rsidP="008F24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  <w:t>dla określonych  w kol. 3  ilości aparatów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Cena ryczałtowa jednej roboczogodziny netto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Wartość</w:t>
            </w:r>
          </w:p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Netto</w:t>
            </w:r>
          </w:p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(kol.4 x kol.5)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VAT%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Wartość</w:t>
            </w:r>
          </w:p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Brutto</w:t>
            </w:r>
          </w:p>
        </w:tc>
      </w:tr>
      <w:tr w:rsidR="008A0279" w:rsidRPr="00484960" w:rsidTr="008F2493">
        <w:trPr>
          <w:trHeight w:val="22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3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7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8</w:t>
            </w:r>
          </w:p>
        </w:tc>
      </w:tr>
      <w:tr w:rsidR="008A0279" w:rsidRPr="00484960" w:rsidTr="008F2493">
        <w:trPr>
          <w:trHeight w:val="40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Default="008A0279" w:rsidP="008A027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Respirator EVITA V300(5 szt.)</w:t>
            </w:r>
          </w:p>
          <w:p w:rsidR="008A0279" w:rsidRPr="00484960" w:rsidRDefault="008A0279" w:rsidP="008A027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Sn:ASJJ-0067,ASJJ-0068, ASJJ-0069. ASJJ-0070, ASJJ-0071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5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Cs w:val="24"/>
                <w:lang w:eastAsia="zh-CN" w:bidi="hi-IN"/>
              </w:rPr>
              <w:t>3</w:t>
            </w:r>
            <w:r w:rsidRPr="00484960">
              <w:rPr>
                <w:rFonts w:ascii="Times New Roman" w:eastAsia="Lucida Sans Unicode" w:hAnsi="Times New Roman" w:cs="Mangal"/>
                <w:kern w:val="3"/>
                <w:szCs w:val="24"/>
                <w:lang w:eastAsia="zh-CN" w:bidi="hi-IN"/>
              </w:rPr>
              <w:t>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Cs w:val="24"/>
                <w:lang w:eastAsia="zh-CN" w:bidi="hi-IN"/>
              </w:rPr>
            </w:pPr>
          </w:p>
        </w:tc>
      </w:tr>
    </w:tbl>
    <w:p w:rsidR="008A0279" w:rsidRPr="00484960" w:rsidRDefault="008A0279" w:rsidP="008A02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  <w:r w:rsidRPr="00484960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>Tabela III  - koszt dojazdu</w:t>
      </w:r>
    </w:p>
    <w:tbl>
      <w:tblPr>
        <w:tblW w:w="12363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9"/>
        <w:gridCol w:w="1762"/>
        <w:gridCol w:w="1626"/>
        <w:gridCol w:w="1626"/>
      </w:tblGrid>
      <w:tr w:rsidR="008A0279" w:rsidRPr="00484960" w:rsidTr="008F2493">
        <w:trPr>
          <w:cantSplit/>
          <w:trHeight w:val="498"/>
        </w:trPr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bidi="hi-I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  <w:t>Wartość Netto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  <w:t>VAT %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  <w:t>Wartość brutto*</w:t>
            </w:r>
          </w:p>
        </w:tc>
      </w:tr>
      <w:tr w:rsidR="008A0279" w:rsidRPr="00484960" w:rsidTr="008F2493">
        <w:trPr>
          <w:trHeight w:val="428"/>
        </w:trPr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Koszt dojazdu do i z siedziby Zamawiającego </w:t>
            </w:r>
            <w:r w:rsidRPr="00484960">
              <w:rPr>
                <w:rFonts w:ascii="Times New Roman" w:eastAsia="Lucida Sans Unicode" w:hAnsi="Times New Roman" w:cs="Mangal"/>
                <w:kern w:val="3"/>
                <w:u w:val="single"/>
                <w:lang w:eastAsia="zh-CN" w:bidi="hi-IN"/>
              </w:rPr>
              <w:t>dla wykonania usługi naprawy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bidi="hi-I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bidi="hi-I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279" w:rsidRPr="00484960" w:rsidRDefault="008A0279" w:rsidP="008F2493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bidi="hi-IN"/>
              </w:rPr>
            </w:pPr>
          </w:p>
        </w:tc>
      </w:tr>
    </w:tbl>
    <w:p w:rsidR="008A0279" w:rsidRPr="00484960" w:rsidRDefault="008A0279" w:rsidP="008A02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  <w:r w:rsidRPr="00484960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>* wartość nie ujęta w cenie naprawy (będzie płatna oddzielnie)</w:t>
      </w:r>
    </w:p>
    <w:p w:rsidR="008A0279" w:rsidRDefault="008A0279" w:rsidP="008A02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  <w:r w:rsidRPr="00484960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br/>
      </w:r>
    </w:p>
    <w:p w:rsidR="008A0279" w:rsidRPr="004D0D81" w:rsidRDefault="008A0279" w:rsidP="008A027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0D81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</w:t>
      </w:r>
    </w:p>
    <w:p w:rsidR="008A0279" w:rsidRPr="004D0D81" w:rsidRDefault="008A0279" w:rsidP="008A027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D0D8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podpis i pieczęć osoby uprawnionej/osób uprawnionych</w:t>
      </w:r>
    </w:p>
    <w:p w:rsidR="005E259E" w:rsidRDefault="008A0279" w:rsidP="008A027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4D0D8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do reprezentowania wykonawcy</w:t>
      </w:r>
    </w:p>
    <w:p w:rsidR="005E259E" w:rsidRDefault="005E259E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sectPr w:rsidR="005E259E" w:rsidSect="00BF38C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82ABA" w:rsidRPr="00982ABA" w:rsidRDefault="00982ABA" w:rsidP="00982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82ABA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DZP/381/5/EAT/2019</w:t>
      </w:r>
    </w:p>
    <w:p w:rsidR="00982ABA" w:rsidRPr="00982ABA" w:rsidRDefault="00982ABA" w:rsidP="00982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82ABA">
        <w:rPr>
          <w:rFonts w:ascii="Times New Roman" w:eastAsia="Times New Roman" w:hAnsi="Times New Roman" w:cs="Times New Roman"/>
          <w:sz w:val="24"/>
          <w:szCs w:val="20"/>
          <w:lang w:eastAsia="ar-SA"/>
        </w:rPr>
        <w:t>Załącznik nr 3</w:t>
      </w:r>
    </w:p>
    <w:p w:rsidR="00982ABA" w:rsidRPr="00982ABA" w:rsidRDefault="00982ABA" w:rsidP="00982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82ABA" w:rsidRPr="00982ABA" w:rsidRDefault="00982ABA" w:rsidP="00982ABA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  <w:r w:rsidRPr="00982ABA"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  <w:t>UMOWA – wzór</w:t>
      </w:r>
    </w:p>
    <w:p w:rsidR="00982ABA" w:rsidRPr="00982ABA" w:rsidRDefault="00982ABA" w:rsidP="00982ABA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lang w:eastAsia="pl-PL"/>
        </w:rPr>
      </w:pPr>
      <w:r w:rsidRPr="00982ABA">
        <w:rPr>
          <w:rFonts w:ascii="Times New Roman" w:eastAsia="Calibri" w:hAnsi="Times New Roman" w:cs="Times New Roman"/>
          <w:i/>
          <w:iCs/>
          <w:lang w:eastAsia="pl-PL"/>
        </w:rPr>
        <w:t>(do niniejszego postępowania nie stosuje się ustawy Prawo zamówień publicznych, gdyż wartość szacunkowa zamówienia nie przekracza wyrażonej w złotych równowartości kwoty 30 000 euro)</w:t>
      </w:r>
    </w:p>
    <w:p w:rsidR="00982ABA" w:rsidRPr="00982ABA" w:rsidRDefault="00982ABA" w:rsidP="00982ABA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  <w:r w:rsidRPr="00982ABA"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982ABA" w:rsidRPr="00982ABA" w:rsidRDefault="00982ABA" w:rsidP="00982ABA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982ABA">
        <w:rPr>
          <w:rFonts w:ascii="Times New Roman" w:eastAsia="Cambria" w:hAnsi="Times New Roman" w:cs="Times New Roman"/>
          <w:sz w:val="24"/>
          <w:szCs w:val="24"/>
          <w:lang w:eastAsia="pl-PL"/>
        </w:rPr>
        <w:t>zawarta w dniu ................................ w  Katowicach pomiędzy:</w:t>
      </w:r>
    </w:p>
    <w:p w:rsidR="00982ABA" w:rsidRPr="00982ABA" w:rsidRDefault="00982ABA" w:rsidP="00982ABA">
      <w:pPr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</w:pPr>
      <w:r w:rsidRPr="00982ABA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>Uniwersyteckim Centrum Klinicznym im. prof. K. Gibińskiego Śląskiego Uniwersytetu Medycznego w Katowicach</w:t>
      </w:r>
    </w:p>
    <w:p w:rsidR="00982ABA" w:rsidRPr="00982ABA" w:rsidRDefault="00982ABA" w:rsidP="00982ABA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982ABA">
        <w:rPr>
          <w:rFonts w:ascii="Times New Roman" w:eastAsia="Cambria" w:hAnsi="Times New Roman" w:cs="Times New Roman"/>
          <w:sz w:val="24"/>
          <w:szCs w:val="24"/>
          <w:lang w:eastAsia="pl-PL"/>
        </w:rPr>
        <w:t>z siedzibą: 40 – 514 Katowice, ul. Ceglana 35</w:t>
      </w:r>
    </w:p>
    <w:p w:rsidR="00982ABA" w:rsidRPr="00982ABA" w:rsidRDefault="00982ABA" w:rsidP="00982ABA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982ABA">
        <w:rPr>
          <w:rFonts w:ascii="Times New Roman" w:eastAsia="Cambria" w:hAnsi="Times New Roman" w:cs="Times New Roman"/>
          <w:sz w:val="24"/>
          <w:szCs w:val="24"/>
          <w:lang w:eastAsia="pl-PL"/>
        </w:rPr>
        <w:t>wpisanym do KRS pod nr 0000049660</w:t>
      </w:r>
    </w:p>
    <w:p w:rsidR="00982ABA" w:rsidRPr="00982ABA" w:rsidRDefault="00982ABA" w:rsidP="00982ABA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982ABA">
        <w:rPr>
          <w:rFonts w:ascii="Times New Roman" w:eastAsia="Cambria" w:hAnsi="Times New Roman" w:cs="Times New Roman"/>
          <w:sz w:val="24"/>
          <w:szCs w:val="24"/>
          <w:lang w:eastAsia="pl-PL"/>
        </w:rPr>
        <w:t>NIP 954-22-74-017</w:t>
      </w:r>
    </w:p>
    <w:p w:rsidR="00982ABA" w:rsidRPr="00982ABA" w:rsidRDefault="00982ABA" w:rsidP="00982ABA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982ABA">
        <w:rPr>
          <w:rFonts w:ascii="Times New Roman" w:eastAsia="Cambria" w:hAnsi="Times New Roman" w:cs="Times New Roman"/>
          <w:sz w:val="24"/>
          <w:szCs w:val="24"/>
          <w:lang w:eastAsia="pl-PL"/>
        </w:rPr>
        <w:t>REGON 001325767</w:t>
      </w:r>
    </w:p>
    <w:p w:rsidR="00982ABA" w:rsidRPr="00982ABA" w:rsidRDefault="00982ABA" w:rsidP="00982ABA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982ABA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zwanym w treści umowy Zamawiającym, </w:t>
      </w:r>
    </w:p>
    <w:p w:rsidR="00982ABA" w:rsidRPr="00982ABA" w:rsidRDefault="00982ABA" w:rsidP="00982ABA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982ABA">
        <w:rPr>
          <w:rFonts w:ascii="Times New Roman" w:eastAsia="Cambria" w:hAnsi="Times New Roman" w:cs="Times New Roman"/>
          <w:sz w:val="24"/>
          <w:szCs w:val="24"/>
          <w:lang w:eastAsia="pl-PL"/>
        </w:rPr>
        <w:t>reprezentowanym przez:</w:t>
      </w:r>
    </w:p>
    <w:p w:rsidR="00982ABA" w:rsidRPr="00982ABA" w:rsidRDefault="00982ABA" w:rsidP="00982ABA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982ABA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Tomasza </w:t>
      </w:r>
      <w:proofErr w:type="spellStart"/>
      <w:r w:rsidRPr="00982ABA">
        <w:rPr>
          <w:rFonts w:ascii="Times New Roman" w:eastAsia="Cambria" w:hAnsi="Times New Roman" w:cs="Times New Roman"/>
          <w:sz w:val="24"/>
          <w:szCs w:val="24"/>
          <w:lang w:eastAsia="pl-PL"/>
        </w:rPr>
        <w:t>Kajora</w:t>
      </w:r>
      <w:proofErr w:type="spellEnd"/>
      <w:r w:rsidRPr="00982ABA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 -  Dyrektora </w:t>
      </w:r>
    </w:p>
    <w:p w:rsidR="00982ABA" w:rsidRPr="00982ABA" w:rsidRDefault="00982ABA" w:rsidP="00982ABA">
      <w:pPr>
        <w:suppressAutoHyphens/>
        <w:spacing w:after="24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82ABA">
        <w:rPr>
          <w:rFonts w:ascii="Times New Roman" w:eastAsia="Times New Roman" w:hAnsi="Times New Roman" w:cs="Times New Roman"/>
          <w:sz w:val="24"/>
          <w:szCs w:val="20"/>
          <w:lang w:eastAsia="ar-SA"/>
        </w:rPr>
        <w:t>a</w:t>
      </w:r>
    </w:p>
    <w:p w:rsidR="00982ABA" w:rsidRPr="00982ABA" w:rsidRDefault="00982ABA" w:rsidP="00982AB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982ABA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…………………………………</w:t>
      </w:r>
    </w:p>
    <w:p w:rsidR="00982ABA" w:rsidRPr="00982ABA" w:rsidRDefault="00982ABA" w:rsidP="00982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82ABA">
        <w:rPr>
          <w:rFonts w:ascii="Times New Roman" w:eastAsia="Times New Roman" w:hAnsi="Times New Roman" w:cs="Times New Roman"/>
          <w:sz w:val="24"/>
          <w:szCs w:val="20"/>
          <w:lang w:eastAsia="ar-SA"/>
        </w:rPr>
        <w:t>z siedzibą: ……………………</w:t>
      </w:r>
    </w:p>
    <w:p w:rsidR="00982ABA" w:rsidRPr="00982ABA" w:rsidRDefault="00982ABA" w:rsidP="00982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82ABA">
        <w:rPr>
          <w:rFonts w:ascii="Times New Roman" w:eastAsia="Times New Roman" w:hAnsi="Times New Roman" w:cs="Times New Roman"/>
          <w:sz w:val="24"/>
          <w:szCs w:val="20"/>
          <w:lang w:eastAsia="ar-SA"/>
        </w:rPr>
        <w:t>wpisanym do ................................. pod nr …………………..</w:t>
      </w:r>
    </w:p>
    <w:p w:rsidR="00982ABA" w:rsidRPr="00982ABA" w:rsidRDefault="00982ABA" w:rsidP="00982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82AB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NIP </w:t>
      </w:r>
    </w:p>
    <w:p w:rsidR="00982ABA" w:rsidRPr="00982ABA" w:rsidRDefault="00982ABA" w:rsidP="00982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82ABA">
        <w:rPr>
          <w:rFonts w:ascii="Times New Roman" w:eastAsia="Times New Roman" w:hAnsi="Times New Roman" w:cs="Times New Roman"/>
          <w:sz w:val="24"/>
          <w:szCs w:val="20"/>
          <w:lang w:eastAsia="ar-SA"/>
        </w:rPr>
        <w:t>REGON</w:t>
      </w:r>
    </w:p>
    <w:p w:rsidR="00982ABA" w:rsidRPr="00982ABA" w:rsidRDefault="00982ABA" w:rsidP="00982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82AB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zwanym w treści umowy Wykonawcą </w:t>
      </w:r>
    </w:p>
    <w:p w:rsidR="00982ABA" w:rsidRPr="00982ABA" w:rsidRDefault="00982ABA" w:rsidP="00982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82ABA">
        <w:rPr>
          <w:rFonts w:ascii="Times New Roman" w:eastAsia="Times New Roman" w:hAnsi="Times New Roman" w:cs="Times New Roman"/>
          <w:sz w:val="24"/>
          <w:szCs w:val="20"/>
          <w:lang w:eastAsia="ar-SA"/>
        </w:rPr>
        <w:t>reprezentowanym przez:</w:t>
      </w:r>
    </w:p>
    <w:p w:rsidR="00982ABA" w:rsidRPr="00982ABA" w:rsidRDefault="00982ABA" w:rsidP="00982ABA">
      <w:pPr>
        <w:widowContro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82ABA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</w:t>
      </w:r>
    </w:p>
    <w:p w:rsidR="00982ABA" w:rsidRPr="00982ABA" w:rsidRDefault="00982ABA" w:rsidP="00982AB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</w:pPr>
    </w:p>
    <w:p w:rsidR="00982ABA" w:rsidRPr="00982ABA" w:rsidRDefault="00982ABA" w:rsidP="00982A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982ABA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§1.</w:t>
      </w:r>
    </w:p>
    <w:p w:rsidR="00982ABA" w:rsidRPr="00982ABA" w:rsidRDefault="00982ABA" w:rsidP="00982ABA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</w:pPr>
      <w:r w:rsidRPr="00982ABA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PRZEDMIOT UMOWY</w:t>
      </w:r>
    </w:p>
    <w:p w:rsidR="00982ABA" w:rsidRPr="00982ABA" w:rsidRDefault="00982ABA" w:rsidP="00E87C4D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982AB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Na podstawie przeprowadzonego postępowania Zamawiający zamawia</w:t>
      </w:r>
      <w:r w:rsidRPr="00982ABA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,</w:t>
      </w:r>
      <w:r w:rsidRPr="00982AB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a Wykonawca  przyjmuje do wykonania </w:t>
      </w:r>
      <w:r w:rsidRPr="00982A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obsługę serwisową respiratorów EVITA V300 </w:t>
      </w:r>
      <w:r w:rsidRPr="00982ABA">
        <w:rPr>
          <w:rFonts w:ascii="Times New Roman" w:eastAsia="Times New Roman" w:hAnsi="Times New Roman" w:cs="Times New Roman"/>
          <w:sz w:val="24"/>
          <w:szCs w:val="24"/>
          <w:lang w:eastAsia="pl-PL"/>
        </w:rPr>
        <w:t>zwanej dalej Obsługą serwisową</w:t>
      </w:r>
      <w:r w:rsidRPr="00982ABA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982AB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w zakresie bieżących konserwacji, przeglądów i bieżących  napraw tj. utrzymania w pełnej sprawności </w:t>
      </w:r>
      <w:proofErr w:type="spellStart"/>
      <w:r w:rsidRPr="00982AB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techniczno</w:t>
      </w:r>
      <w:proofErr w:type="spellEnd"/>
      <w:r w:rsidRPr="00982AB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– eksploatacyjnej sprzętu medycznego.</w:t>
      </w:r>
    </w:p>
    <w:p w:rsidR="00982ABA" w:rsidRPr="00982ABA" w:rsidRDefault="00982ABA" w:rsidP="00E87C4D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ABA">
        <w:rPr>
          <w:rFonts w:ascii="Times New Roman" w:eastAsia="Times New Roman" w:hAnsi="Times New Roman" w:cs="Times New Roman"/>
          <w:sz w:val="24"/>
          <w:szCs w:val="24"/>
          <w:lang w:eastAsia="ar-SA"/>
        </w:rPr>
        <w:t>Przez naprawy urządzeń medycznych  rozumie się wszelkie prace wykonywane w celu przywrócenia im pełnej sprawności technicznej, w tym także</w:t>
      </w:r>
      <w:r w:rsidRPr="00982AB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 demontaże, montaże, transport do miejsca użytkowania, instalacje oraz potwierdzenie wykonania tych czynności protokołem serwisowym/karty pracy i wpisem do paszportu technicznego Aparatu.</w:t>
      </w:r>
    </w:p>
    <w:p w:rsidR="00982ABA" w:rsidRPr="00982ABA" w:rsidRDefault="00982ABA" w:rsidP="00E87C4D">
      <w:pPr>
        <w:numPr>
          <w:ilvl w:val="0"/>
          <w:numId w:val="24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ABA">
        <w:rPr>
          <w:rFonts w:ascii="Times New Roman" w:eastAsia="Times New Roman" w:hAnsi="Times New Roman" w:cs="Times New Roman"/>
          <w:sz w:val="24"/>
          <w:szCs w:val="24"/>
          <w:lang w:eastAsia="ar-SA"/>
        </w:rPr>
        <w:t>Przez przeglądy techniczne rozumie się wykonywanie czynności( których zakres określają zalecenia producenta aparatu) takich jak weryfikacja poprawności działania urządzenia, przeprowadzeniu koniecznych kalibracji, konserwacji prewencyjnych oraz  wymiana  części zużywalnych ( jeżeli jest przewidziana przez producenta) i potwierdzenie wykonania tych czynności protokołem serwisowym/karta pracy i wpisem do paszportu technicznego aparatu.</w:t>
      </w:r>
    </w:p>
    <w:p w:rsidR="00982ABA" w:rsidRPr="00982ABA" w:rsidRDefault="00982ABA" w:rsidP="00982ABA">
      <w:pPr>
        <w:autoSpaceDE w:val="0"/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2ABA" w:rsidRPr="00982ABA" w:rsidRDefault="00982ABA" w:rsidP="00982A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0"/>
          <w:lang w:eastAsia="ar-SA"/>
        </w:rPr>
      </w:pPr>
      <w:r w:rsidRPr="00982ABA">
        <w:rPr>
          <w:rFonts w:ascii="Times New Roman" w:eastAsia="Lucida Sans Unicode" w:hAnsi="Times New Roman" w:cs="Times New Roman"/>
          <w:b/>
          <w:kern w:val="1"/>
          <w:sz w:val="24"/>
          <w:szCs w:val="20"/>
          <w:lang w:eastAsia="ar-SA"/>
        </w:rPr>
        <w:t>§2.</w:t>
      </w:r>
    </w:p>
    <w:p w:rsidR="00982ABA" w:rsidRPr="00982ABA" w:rsidRDefault="00982ABA" w:rsidP="00982A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0"/>
          <w:u w:val="single"/>
          <w:lang w:eastAsia="ar-SA"/>
        </w:rPr>
      </w:pPr>
      <w:r w:rsidRPr="00982ABA">
        <w:rPr>
          <w:rFonts w:ascii="Times New Roman" w:eastAsia="Lucida Sans Unicode" w:hAnsi="Times New Roman" w:cs="Times New Roman"/>
          <w:b/>
          <w:bCs/>
          <w:kern w:val="1"/>
          <w:sz w:val="24"/>
          <w:szCs w:val="20"/>
          <w:u w:val="single"/>
          <w:lang w:eastAsia="ar-SA"/>
        </w:rPr>
        <w:t>WARUNKI REALIZACJI UMOWY</w:t>
      </w:r>
    </w:p>
    <w:p w:rsidR="00982ABA" w:rsidRPr="00982ABA" w:rsidRDefault="00982ABA" w:rsidP="00E87C4D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zobowiązuje się realizować umowę zgodnie z obowiązującymi przepisami prawa, a w szczególności zgodnie z ustawą z dnia 20 maja 2010 r. o Wyrobach </w:t>
      </w:r>
      <w:r w:rsidRPr="00982AB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medycznych. (</w:t>
      </w:r>
      <w:proofErr w:type="spellStart"/>
      <w:r w:rsidRPr="00982ABA"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 w:rsidRPr="00982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982ABA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Dz.U. z 2017 poz. 211,</w:t>
      </w:r>
      <w:r w:rsidRPr="00982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2018 r. poz. 650 z </w:t>
      </w:r>
      <w:proofErr w:type="spellStart"/>
      <w:r w:rsidRPr="00982ABA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982ABA">
        <w:rPr>
          <w:rFonts w:ascii="Times New Roman" w:eastAsia="Times New Roman" w:hAnsi="Times New Roman" w:cs="Times New Roman"/>
          <w:sz w:val="24"/>
          <w:szCs w:val="24"/>
          <w:lang w:eastAsia="ar-SA"/>
        </w:rPr>
        <w:t>. zm.);</w:t>
      </w:r>
    </w:p>
    <w:p w:rsidR="00982ABA" w:rsidRPr="00982ABA" w:rsidRDefault="00982ABA" w:rsidP="00E87C4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82A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Wykonawca  przy czynnościach związanych z wykonywaniem  umowy zobowiązuje  się  postępować z najwyższą starannością wynikającą z zawodowego charakteru prowadzonej działalności.</w:t>
      </w:r>
    </w:p>
    <w:p w:rsidR="00982ABA" w:rsidRPr="00982ABA" w:rsidRDefault="00982ABA" w:rsidP="00E87C4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ABA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zobowiązuje się do udostępnienia aparatów objętych umową  w celu wykonania Obsługi serwisowej przez Wykonawcę w lokalizacji Katowice ul. Medyków 14</w:t>
      </w:r>
    </w:p>
    <w:p w:rsidR="00982ABA" w:rsidRPr="00982ABA" w:rsidRDefault="00982ABA" w:rsidP="00E87C4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FF0000"/>
          <w:sz w:val="24"/>
          <w:szCs w:val="24"/>
          <w:lang w:eastAsia="ar-SA"/>
        </w:rPr>
      </w:pPr>
      <w:r w:rsidRPr="00982ABA">
        <w:rPr>
          <w:rFonts w:ascii="Times New Roman" w:eastAsia="Times New Roman" w:hAnsi="Times New Roman" w:cs="Tahoma"/>
          <w:sz w:val="24"/>
          <w:szCs w:val="24"/>
          <w:lang w:eastAsia="ar-SA"/>
        </w:rPr>
        <w:t>Przeglądy techniczne będą wykonywane w ilości wynikających z zaleceń producenta w terminie maksymalnie do 10 dni roboczych od daty otrzymania przez Wykonawcę drogą faksową lub elektroniczną zlecenia wystawionego przez Dział Aparatury Medycznej Zamawiającego. Szczegóły dotyczące daty i godziny wykonania przeglądu Wykonawca jest zobowiązany ustalić z Działem Aparatury  Medycznej Zamawiającego.</w:t>
      </w:r>
    </w:p>
    <w:p w:rsidR="00982ABA" w:rsidRPr="00982ABA" w:rsidRDefault="00982ABA" w:rsidP="00E87C4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FF0000"/>
          <w:sz w:val="24"/>
          <w:szCs w:val="24"/>
          <w:lang w:eastAsia="ar-SA"/>
        </w:rPr>
      </w:pPr>
      <w:r w:rsidRPr="00982ABA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Przeglądy techniczne i naprawy będą wykonywane przy użyciu własnych materiałów i narzędzi </w:t>
      </w:r>
      <w:r w:rsidRPr="00982ABA">
        <w:rPr>
          <w:rFonts w:ascii="Times New Roman" w:eastAsia="Times New Roman" w:hAnsi="Times New Roman" w:cs="Tahoma"/>
          <w:color w:val="FF0000"/>
          <w:sz w:val="24"/>
          <w:szCs w:val="24"/>
          <w:lang w:eastAsia="ar-SA"/>
        </w:rPr>
        <w:t xml:space="preserve">. </w:t>
      </w:r>
    </w:p>
    <w:p w:rsidR="00982ABA" w:rsidRPr="00982ABA" w:rsidRDefault="00982ABA" w:rsidP="00E87C4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gwarantuje, że Obsługa serwisowa  będzie realizowana zgodnie z zaleceniami producenta aparatów, obowiązującymi normami i przepisami prawa oraz z zachowaniem przepisów BHP i P. </w:t>
      </w:r>
      <w:proofErr w:type="spellStart"/>
      <w:r w:rsidRPr="00982ABA">
        <w:rPr>
          <w:rFonts w:ascii="Times New Roman" w:eastAsia="Times New Roman" w:hAnsi="Times New Roman" w:cs="Times New Roman"/>
          <w:sz w:val="24"/>
          <w:szCs w:val="24"/>
          <w:lang w:eastAsia="ar-SA"/>
        </w:rPr>
        <w:t>Poż</w:t>
      </w:r>
      <w:proofErr w:type="spellEnd"/>
      <w:r w:rsidRPr="00982AB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82ABA" w:rsidRPr="00982ABA" w:rsidRDefault="00982ABA" w:rsidP="00E87C4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Obsługę serwisową będą wykonywały osoby  posiadające kwalifikacje do wykonywania przeglądów , konserwacji i napraw respiratorów Evita V300 potwierdzone przez producenta urządzenia (wymagany certyfikat lub inny dokument potwierdzający odbycie szkolenia). </w:t>
      </w:r>
    </w:p>
    <w:p w:rsidR="00982ABA" w:rsidRPr="00982ABA" w:rsidRDefault="00982ABA" w:rsidP="00E87C4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ABA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nie może dokonywać żadnych zmian w układach, nastawach oraz zmian parametrów aparatów, chyba,  że ma pisemne upoważnienie producenta oraz pisemną zgodę Zamawiającego, a zmiana ma na celu poprawę funkcjonalności, bezpieczeństwa lub modernizacji oprogramowania.</w:t>
      </w:r>
    </w:p>
    <w:p w:rsidR="00982ABA" w:rsidRPr="00982ABA" w:rsidRDefault="00982ABA" w:rsidP="00E87C4D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upoważnia do kontaktów: Dział Aparatury Medycznej: tel. (32) 789-40-44, fax nr (32) 251-84-74,  e-mail: </w:t>
      </w:r>
      <w:hyperlink r:id="rId11" w:history="1">
        <w:r w:rsidRPr="00982AB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aparatura-ligota@uck.katowice.pl</w:t>
        </w:r>
      </w:hyperlink>
    </w:p>
    <w:p w:rsidR="00982ABA" w:rsidRPr="00982ABA" w:rsidRDefault="00982ABA" w:rsidP="00E87C4D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ABA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upoważnia do kontaktów:………………………………………………….. tel. nr ….......................................... ,e-mail: ….............................</w:t>
      </w:r>
    </w:p>
    <w:p w:rsidR="00982ABA" w:rsidRPr="00982ABA" w:rsidRDefault="00982ABA" w:rsidP="00E87C4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ABA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zobowiązuje się do wykonania naprawy bez użycia części zamiennych  w terminie nie dłuższym niż 3 dzień roboczy od daty zgłoszenia awarii przez Zamawiającego (za pomocą faxu lub poczty elektronicznej).</w:t>
      </w:r>
    </w:p>
    <w:p w:rsidR="00982ABA" w:rsidRPr="00982ABA" w:rsidRDefault="00982ABA" w:rsidP="00E87C4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przypadku, gdy do wykonania naprawy niezbędne było użycie części zamiennych, Wykonawca zobowiązany jest do przedstawienia Zamawiającemu kalkulacji określającej koszt tych części w ciągu 3 dni od daty pierwotnego zgłoszenia awarii  i niezbędnej do oceny przez Zamawiającego zasadności naprawy. Termin naprawy wynosi wówczas maksimum 5 dni roboczych  i jest liczony od dnia akceptacji i pisemnego zlecenia naprawy. </w:t>
      </w:r>
    </w:p>
    <w:p w:rsidR="00982ABA" w:rsidRPr="00982ABA" w:rsidRDefault="00982ABA" w:rsidP="00E87C4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ABA">
        <w:rPr>
          <w:rFonts w:ascii="Times New Roman" w:eastAsia="Times New Roman" w:hAnsi="Times New Roman" w:cs="Times New Roman"/>
          <w:sz w:val="24"/>
          <w:szCs w:val="24"/>
          <w:lang w:eastAsia="ar-SA"/>
        </w:rPr>
        <w:t>W szczególnych przypadkach możliwe jest przedłużenie tego terminu po uprzednim uzgodnieniu terminu i uzyskaniu pisemnej akceptacji Zamawiającego na wydłużony termin. W takim przypadku  Wykonawca zobowiązany jest do udostępnienia  Aparatu zastępczego.</w:t>
      </w:r>
    </w:p>
    <w:p w:rsidR="00982ABA" w:rsidRPr="00982ABA" w:rsidRDefault="00982ABA" w:rsidP="00E87C4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sytuacji gdy wymiana części zamiennej jest prostą czynnością serwisową Wykonawca  dopuszcza możliwość wykonania jej przez pracowników Działu Aparatury Medycznej . </w:t>
      </w:r>
    </w:p>
    <w:p w:rsidR="00982ABA" w:rsidRPr="00982ABA" w:rsidRDefault="00982ABA" w:rsidP="00E87C4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ABA">
        <w:rPr>
          <w:rFonts w:ascii="Times New Roman" w:eastAsia="Times New Roman" w:hAnsi="Times New Roman" w:cs="Times New Roman"/>
          <w:sz w:val="24"/>
          <w:szCs w:val="24"/>
          <w:lang w:eastAsia="ar-SA"/>
        </w:rPr>
        <w:t>Każda czynność (naprawa lub przegląd) zostanie wpisana przez Wykonawcę do paszportu technicznego urządzenia.</w:t>
      </w:r>
    </w:p>
    <w:p w:rsidR="00982ABA" w:rsidRPr="00982ABA" w:rsidRDefault="00982ABA" w:rsidP="00E87C4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ABA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udziela na dostarczone i wymienione części i podzespoły minimum 12 miesięcznej gwarancji jakości od dnia podpisania protokołu odbioru wykonania usługi, polegającej na nieodpłatnej wymianie części na pełnosprawne w terminie 5 dni roboczych.</w:t>
      </w:r>
    </w:p>
    <w:p w:rsidR="00982ABA" w:rsidRPr="00982ABA" w:rsidRDefault="00982ABA" w:rsidP="00E87C4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AB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Wykonawca ponosi odpowiedzialność za wszelkie szkody związane z nieprawidłowym wykonaniem Obsługi serwisowej.</w:t>
      </w:r>
    </w:p>
    <w:p w:rsidR="00982ABA" w:rsidRPr="00982ABA" w:rsidRDefault="00982ABA" w:rsidP="00E87C4D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ABA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oświadcza i gwarantuje, że osoby wykonujące obsługę serwisową posiadają wszystkie wymagane obowiązującymi przepisami niezbędne dla realizacji umowy szkolenia oraz aktualne badania lekarskie i specjalistyczne.</w:t>
      </w:r>
    </w:p>
    <w:p w:rsidR="00982ABA" w:rsidRPr="00982ABA" w:rsidRDefault="00982ABA" w:rsidP="00E87C4D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82AB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Zamawiający zastrzega sobie możliwość do niewykorzystania roboczogodzin pracy serwisu w przypadku naprawy a Wykonawca nie ma z tego tytułu żadnych roszczeń.</w:t>
      </w:r>
    </w:p>
    <w:p w:rsidR="00982ABA" w:rsidRPr="00982ABA" w:rsidRDefault="00982ABA" w:rsidP="00E87C4D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82AB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W przypadku niewywiązania się przez Wykonawcę z obowiązków gwarancyjnych, Zamawiający ma prawo do zlecenia wymiany niesprawnych części na wolne od wad osobie trzeciej na koszt i ryzyko Wykonawcy.</w:t>
      </w:r>
    </w:p>
    <w:p w:rsidR="00982ABA" w:rsidRPr="00982ABA" w:rsidRDefault="00982ABA" w:rsidP="00982ABA">
      <w:pPr>
        <w:widowControl w:val="0"/>
        <w:suppressAutoHyphens/>
        <w:autoSpaceDE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982ABA" w:rsidRPr="00982ABA" w:rsidRDefault="00982ABA" w:rsidP="00982ABA">
      <w:pPr>
        <w:widowControl w:val="0"/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548DD4" w:themeColor="text2" w:themeTint="99"/>
          <w:kern w:val="1"/>
          <w:sz w:val="24"/>
          <w:szCs w:val="24"/>
        </w:rPr>
      </w:pPr>
    </w:p>
    <w:p w:rsidR="00982ABA" w:rsidRPr="00982ABA" w:rsidRDefault="00982ABA" w:rsidP="00982ABA">
      <w:pPr>
        <w:suppressAutoHyphens/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982ABA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§3.</w:t>
      </w:r>
    </w:p>
    <w:p w:rsidR="00982ABA" w:rsidRPr="00982ABA" w:rsidRDefault="00982ABA" w:rsidP="00982A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ar-SA"/>
        </w:rPr>
      </w:pPr>
      <w:r w:rsidRPr="00982ABA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ar-SA"/>
        </w:rPr>
        <w:t>WYNAGRODZENIE I WARUNKI PŁATNOŚCI</w:t>
      </w:r>
    </w:p>
    <w:p w:rsidR="00982ABA" w:rsidRPr="00982ABA" w:rsidRDefault="00982ABA" w:rsidP="00E87C4D">
      <w:pPr>
        <w:widowControl w:val="0"/>
        <w:numPr>
          <w:ilvl w:val="0"/>
          <w:numId w:val="3"/>
        </w:numPr>
        <w:tabs>
          <w:tab w:val="num" w:pos="397"/>
        </w:tabs>
        <w:suppressAutoHyphens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Wynagrodzenie Wykonawcy za należyte wykonanie całej  umowy, zgodnie ze złożoną ofertą nie może przekroczyć kwoty : </w:t>
      </w:r>
    </w:p>
    <w:p w:rsidR="00982ABA" w:rsidRPr="00982ABA" w:rsidRDefault="00982ABA" w:rsidP="00982AB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cena brutto:</w:t>
      </w:r>
      <w:r w:rsidRPr="00982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...............................zł </w:t>
      </w:r>
    </w:p>
    <w:p w:rsidR="00982ABA" w:rsidRPr="00982ABA" w:rsidRDefault="00982ABA" w:rsidP="00982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(słownie:.......................................................................................................................... )</w:t>
      </w:r>
      <w:r w:rsidRPr="00982AB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982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Pr="00982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netto: ..............................zł </w:t>
      </w:r>
    </w:p>
    <w:p w:rsidR="00982ABA" w:rsidRPr="00982ABA" w:rsidRDefault="00982ABA" w:rsidP="00982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należny podatek VAT :....................zł.</w:t>
      </w:r>
    </w:p>
    <w:p w:rsidR="00982ABA" w:rsidRPr="00982ABA" w:rsidRDefault="00982ABA" w:rsidP="00E87C4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982ABA">
        <w:rPr>
          <w:rFonts w:ascii="Times New Roman" w:eastAsia="Times New Roman" w:hAnsi="Times New Roman" w:cs="Times New Roman"/>
          <w:sz w:val="24"/>
          <w:szCs w:val="24"/>
          <w:lang w:eastAsia="ar-SA"/>
        </w:rPr>
        <w:t>Ceny jednostkowe Obsługi serwisowej określone zostały w załączniku nr 1do umowy.</w:t>
      </w:r>
      <w:r w:rsidRPr="00982ABA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</w:t>
      </w:r>
    </w:p>
    <w:p w:rsidR="00982ABA" w:rsidRPr="00982ABA" w:rsidRDefault="00982ABA" w:rsidP="00E87C4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982ABA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Wynagrodzenie Wykonawcy obejmuje wszelkie koszty, jakie poniesie Wykonawca z tytułu należytej oraz zgodnej z obowiązującymi przepisami realizacji umowy,  a w szczególności wszystkie koszty związane z realizacją przedmiotu zamówienia , </w:t>
      </w:r>
      <w:r w:rsidRPr="00982ABA">
        <w:rPr>
          <w:rFonts w:ascii="Times New Roman" w:eastAsia="Times New Roman" w:hAnsi="Times New Roman" w:cs="Tahoma"/>
          <w:sz w:val="24"/>
          <w:szCs w:val="24"/>
        </w:rPr>
        <w:t>koszt przeglądów technicznych</w:t>
      </w:r>
      <w:r w:rsidRPr="00982ABA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, </w:t>
      </w:r>
      <w:r w:rsidRPr="00982ABA">
        <w:rPr>
          <w:rFonts w:ascii="Times New Roman" w:eastAsia="Times New Roman" w:hAnsi="Times New Roman" w:cs="Tahoma"/>
          <w:sz w:val="24"/>
          <w:szCs w:val="24"/>
        </w:rPr>
        <w:t>koszty materiałów i narzędzi  potrzebnych do wykonania usługi</w:t>
      </w:r>
      <w:r w:rsidRPr="00982ABA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, </w:t>
      </w:r>
      <w:r w:rsidRPr="00982ABA">
        <w:rPr>
          <w:rFonts w:ascii="Times New Roman" w:eastAsia="Times New Roman" w:hAnsi="Times New Roman" w:cs="Tahoma"/>
          <w:sz w:val="24"/>
          <w:szCs w:val="24"/>
        </w:rPr>
        <w:t>koszty robocizny, koszty cła i podatków, w stosunku do usługi przeglądu technicznego także koszty dojazdu do i z  siedziby Zamawiającego.</w:t>
      </w:r>
    </w:p>
    <w:p w:rsidR="00982ABA" w:rsidRPr="00982ABA" w:rsidRDefault="00982ABA" w:rsidP="00E87C4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982ABA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Wynagrodzenie Wykonawcy w ramach niniejszej umowy nie obejmuje kosztów oryginalnych i nowych części  zamiennych niezbędnych </w:t>
      </w:r>
      <w:r w:rsidRPr="00982ABA">
        <w:rPr>
          <w:rFonts w:ascii="Times New Roman" w:eastAsia="Times New Roman" w:hAnsi="Times New Roman" w:cs="Tahoma"/>
          <w:sz w:val="24"/>
          <w:szCs w:val="24"/>
        </w:rPr>
        <w:t xml:space="preserve">dla wykonania naprawy. </w:t>
      </w:r>
    </w:p>
    <w:p w:rsidR="00982ABA" w:rsidRPr="00982ABA" w:rsidRDefault="00982ABA" w:rsidP="00E87C4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982ABA">
        <w:rPr>
          <w:rFonts w:ascii="Times New Roman" w:eastAsia="Times New Roman" w:hAnsi="Times New Roman" w:cs="Tahoma"/>
          <w:sz w:val="24"/>
          <w:szCs w:val="24"/>
        </w:rPr>
        <w:t xml:space="preserve">Do wynagrodzenia Wykonawcy za naprawę  zostanie doliczony  koszt przejazdu do i z siedziby Zamawiającego w wysokości ….. brutto zgodnie z zadeklarowanym w formularzu cenowym </w:t>
      </w:r>
    </w:p>
    <w:p w:rsidR="00982ABA" w:rsidRPr="00982ABA" w:rsidRDefault="00982ABA" w:rsidP="00E87C4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FF0000"/>
          <w:sz w:val="24"/>
          <w:szCs w:val="24"/>
          <w:lang w:eastAsia="ar-SA"/>
        </w:rPr>
      </w:pPr>
      <w:r w:rsidRPr="00982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Zapłata za każdą naprawę lub  przegląd techniczny nastąpi przelewem na rachunek Wykonawcy </w:t>
      </w:r>
      <w:r w:rsidRPr="00982ABA">
        <w:rPr>
          <w:rFonts w:ascii="Times New Roman" w:eastAsia="Times New Roman" w:hAnsi="Times New Roman" w:cs="Times New Roman"/>
          <w:sz w:val="20"/>
          <w:szCs w:val="20"/>
          <w:lang w:eastAsia="ar-SA"/>
        </w:rPr>
        <w:t>( nr. rachunku)</w:t>
      </w:r>
      <w:r w:rsidRPr="00982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………………………………………………… </w:t>
      </w:r>
      <w:r w:rsidRPr="00982ABA">
        <w:rPr>
          <w:rFonts w:ascii="Times New Roman" w:eastAsia="Times New Roman" w:hAnsi="Times New Roman" w:cs="Tahoma"/>
          <w:sz w:val="24"/>
          <w:szCs w:val="24"/>
          <w:lang w:eastAsia="ar-SA"/>
        </w:rPr>
        <w:t>w ciągu 30 dni od otrzymania przez Zamawiającego faktury VAT</w:t>
      </w:r>
      <w:r w:rsidRPr="00982ABA">
        <w:rPr>
          <w:rFonts w:ascii="Times New Roman" w:eastAsia="Times New Roman" w:hAnsi="Times New Roman" w:cs="Times New Roman"/>
          <w:sz w:val="24"/>
          <w:szCs w:val="24"/>
          <w:lang w:eastAsia="ar-SA"/>
        </w:rPr>
        <w:t>. W przypadku, gdyby Wykonawca zamieścił na fakturze inny termin płatności niż określony w niniejszej umowie obowiązuje termin płatności określony w umowie.</w:t>
      </w:r>
      <w:r w:rsidRPr="00982ABA">
        <w:rPr>
          <w:rFonts w:ascii="Times New Roman" w:eastAsia="Times New Roman" w:hAnsi="Times New Roman" w:cs="Times New Roman"/>
          <w:kern w:val="2"/>
          <w:sz w:val="24"/>
          <w:szCs w:val="21"/>
          <w:lang w:eastAsia="hi-IN" w:bidi="hi-IN"/>
        </w:rPr>
        <w:t xml:space="preserve"> </w:t>
      </w:r>
    </w:p>
    <w:p w:rsidR="00982ABA" w:rsidRPr="00982ABA" w:rsidRDefault="00982ABA" w:rsidP="00E87C4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982ABA">
        <w:rPr>
          <w:rFonts w:ascii="Times New Roman" w:eastAsia="Times New Roman" w:hAnsi="Times New Roman" w:cs="Tahoma"/>
          <w:sz w:val="24"/>
          <w:szCs w:val="24"/>
        </w:rPr>
        <w:t xml:space="preserve"> </w:t>
      </w:r>
      <w:r w:rsidRPr="00982ABA">
        <w:rPr>
          <w:rFonts w:ascii="Times New Roman" w:eastAsia="Times New Roman" w:hAnsi="Times New Roman" w:cs="Tahoma"/>
          <w:sz w:val="24"/>
          <w:szCs w:val="24"/>
          <w:lang w:eastAsia="ar-SA"/>
        </w:rPr>
        <w:t>Faktura, o której mowa w ust. 6  nie może być wystawiona z datą wcześniejszą niż dzień wykonania usługi potwierdzony podpisaniem protokołu serwisowego oraz wpisem do paszportu technicznego aparatu.</w:t>
      </w:r>
    </w:p>
    <w:p w:rsidR="00982ABA" w:rsidRPr="00982ABA" w:rsidRDefault="00982ABA" w:rsidP="00E87C4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982ABA">
        <w:rPr>
          <w:rFonts w:ascii="Times New Roman" w:eastAsia="Times New Roman" w:hAnsi="Times New Roman" w:cs="Times New Roman"/>
          <w:sz w:val="24"/>
          <w:szCs w:val="24"/>
          <w:lang w:eastAsia="ar-SA"/>
        </w:rPr>
        <w:t>Za datę dokonania zapłaty przyjmuje się datę obciążenia rachunku bankowego Zamawiającego.</w:t>
      </w:r>
    </w:p>
    <w:p w:rsidR="00982ABA" w:rsidRPr="00982ABA" w:rsidRDefault="00982ABA" w:rsidP="00982AB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</w:pPr>
    </w:p>
    <w:p w:rsidR="00982ABA" w:rsidRPr="00982ABA" w:rsidRDefault="00982ABA" w:rsidP="00982A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982ABA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§4.</w:t>
      </w:r>
    </w:p>
    <w:p w:rsidR="00982ABA" w:rsidRPr="00982ABA" w:rsidRDefault="00982ABA" w:rsidP="00982A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82A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KARY UMOWNE</w:t>
      </w:r>
    </w:p>
    <w:p w:rsidR="00982ABA" w:rsidRPr="00982ABA" w:rsidRDefault="00982ABA" w:rsidP="00E87C4D">
      <w:pPr>
        <w:widowControl w:val="0"/>
        <w:numPr>
          <w:ilvl w:val="0"/>
          <w:numId w:val="5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82ABA">
        <w:rPr>
          <w:rFonts w:ascii="Times New Roman" w:eastAsia="Calibri" w:hAnsi="Times New Roman" w:cs="Times New Roman"/>
          <w:sz w:val="24"/>
          <w:szCs w:val="24"/>
          <w:lang w:eastAsia="ar-SA"/>
        </w:rPr>
        <w:t>Wykonawca</w:t>
      </w:r>
      <w:r w:rsidRPr="00982AB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982A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zapłaci Zamawiającemu kary umowne: </w:t>
      </w:r>
    </w:p>
    <w:p w:rsidR="00982ABA" w:rsidRPr="00982ABA" w:rsidRDefault="00982ABA" w:rsidP="00E87C4D">
      <w:pPr>
        <w:widowControl w:val="0"/>
        <w:numPr>
          <w:ilvl w:val="0"/>
          <w:numId w:val="9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82ABA">
        <w:rPr>
          <w:rFonts w:ascii="Times New Roman" w:eastAsia="Calibri" w:hAnsi="Times New Roman" w:cs="Times New Roman"/>
          <w:sz w:val="24"/>
          <w:szCs w:val="24"/>
          <w:lang w:eastAsia="ar-SA"/>
        </w:rPr>
        <w:t>w wysokości 0,1% kwoty wynagrodzenia brutto określonego w § 3 ust. 1 za każdy dzień opóźnienia w usunięciu awarii względem terminu określonego zgodnie z §2 ust. 11 lub 12 umowy o ile nie zostanie dostarczone urządzenie zastępcze o którym mowa w §2 ust.13 ;</w:t>
      </w:r>
    </w:p>
    <w:p w:rsidR="00982ABA" w:rsidRPr="00982ABA" w:rsidRDefault="00982ABA" w:rsidP="00E87C4D">
      <w:pPr>
        <w:widowControl w:val="0"/>
        <w:numPr>
          <w:ilvl w:val="0"/>
          <w:numId w:val="9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82ABA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w wysokości 0,1% kwoty wynagrodzenia brutto  określonego w § 3 ust. 1 – za każdy dzień opóźnienia w zrealizowaniu przeglądów technicznych względem terminu ustalonego zgodnie z  § 2 ust. 4 umowy;</w:t>
      </w:r>
    </w:p>
    <w:p w:rsidR="00982ABA" w:rsidRPr="00982ABA" w:rsidRDefault="00982ABA" w:rsidP="00E87C4D">
      <w:pPr>
        <w:widowControl w:val="0"/>
        <w:numPr>
          <w:ilvl w:val="0"/>
          <w:numId w:val="9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82A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wysokości 10% kwoty wynagrodzenia brutto określonego w § 3 ust. 1 – </w:t>
      </w:r>
      <w:r w:rsidRPr="00982AB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w przypadku rozwiązania umowy ze skutkiem natychmiastowym lub odstąpienia od umowy z przyczyn za które odpowiada Wykonawca.</w:t>
      </w:r>
    </w:p>
    <w:p w:rsidR="00982ABA" w:rsidRPr="00982ABA" w:rsidRDefault="00982ABA" w:rsidP="00E87C4D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82ABA">
        <w:rPr>
          <w:rFonts w:ascii="Times New Roman" w:eastAsia="Times New Roman" w:hAnsi="Times New Roman" w:cs="Times New Roman"/>
          <w:sz w:val="24"/>
          <w:szCs w:val="20"/>
          <w:lang w:eastAsia="ar-SA"/>
        </w:rPr>
        <w:t>Zamawiający ma prawo dochodzić kar umownych poprzez potrącenie ich na podstawie księgowej noty obciążeniowej z jakimikolwiek należnościami Wykonawcy, aż do całkowitego zaspokojenia roszczeń. W przypadku braku możliwości zaspokojenia roszczeń z tytułu kar umownych na zasadach określonych powyżej, księgowa nota obciążeniowa płatna będzie do 14 dni od daty jej otrzymania przez Wykonawcę.</w:t>
      </w:r>
    </w:p>
    <w:p w:rsidR="00982ABA" w:rsidRPr="00982ABA" w:rsidRDefault="00982ABA" w:rsidP="00E87C4D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82ABA">
        <w:rPr>
          <w:rFonts w:ascii="Times New Roman" w:eastAsia="Times New Roman" w:hAnsi="Times New Roman" w:cs="Times New Roman"/>
          <w:sz w:val="24"/>
          <w:szCs w:val="20"/>
          <w:lang w:eastAsia="ar-SA"/>
        </w:rPr>
        <w:t>W przypadku, gdy wysokość wyrządzonej szkody przewy</w:t>
      </w:r>
      <w:r w:rsidRPr="00982ABA">
        <w:rPr>
          <w:rFonts w:ascii="Times New Roman" w:eastAsia="TTE1BCD910t00" w:hAnsi="Times New Roman" w:cs="Times New Roman"/>
          <w:sz w:val="24"/>
          <w:szCs w:val="20"/>
          <w:lang w:eastAsia="ar-SA"/>
        </w:rPr>
        <w:t>ż</w:t>
      </w:r>
      <w:r w:rsidRPr="00982ABA">
        <w:rPr>
          <w:rFonts w:ascii="Times New Roman" w:eastAsia="Times New Roman" w:hAnsi="Times New Roman" w:cs="Times New Roman"/>
          <w:sz w:val="24"/>
          <w:szCs w:val="20"/>
          <w:lang w:eastAsia="ar-SA"/>
        </w:rPr>
        <w:t>sza naliczoną</w:t>
      </w:r>
      <w:r w:rsidRPr="00982ABA">
        <w:rPr>
          <w:rFonts w:ascii="Times New Roman" w:eastAsia="TTE1BCD910t00" w:hAnsi="Times New Roman" w:cs="Times New Roman"/>
          <w:sz w:val="24"/>
          <w:szCs w:val="20"/>
          <w:lang w:eastAsia="ar-SA"/>
        </w:rPr>
        <w:t xml:space="preserve"> </w:t>
      </w:r>
      <w:r w:rsidRPr="00982ABA">
        <w:rPr>
          <w:rFonts w:ascii="Times New Roman" w:eastAsia="Times New Roman" w:hAnsi="Times New Roman" w:cs="Times New Roman"/>
          <w:sz w:val="24"/>
          <w:szCs w:val="20"/>
          <w:lang w:eastAsia="ar-SA"/>
        </w:rPr>
        <w:t>kar</w:t>
      </w:r>
      <w:r w:rsidRPr="00982ABA">
        <w:rPr>
          <w:rFonts w:ascii="Times New Roman" w:eastAsia="TTE1BCD910t00" w:hAnsi="Times New Roman" w:cs="Times New Roman"/>
          <w:sz w:val="24"/>
          <w:szCs w:val="20"/>
          <w:lang w:eastAsia="ar-SA"/>
        </w:rPr>
        <w:t xml:space="preserve">ę </w:t>
      </w:r>
      <w:r w:rsidRPr="00982ABA">
        <w:rPr>
          <w:rFonts w:ascii="Times New Roman" w:eastAsia="Times New Roman" w:hAnsi="Times New Roman" w:cs="Times New Roman"/>
          <w:sz w:val="24"/>
          <w:szCs w:val="20"/>
          <w:lang w:eastAsia="ar-SA"/>
        </w:rPr>
        <w:t>umown</w:t>
      </w:r>
      <w:r w:rsidRPr="00982ABA">
        <w:rPr>
          <w:rFonts w:ascii="Times New Roman" w:eastAsia="TTE1BCD910t00" w:hAnsi="Times New Roman" w:cs="Times New Roman"/>
          <w:sz w:val="24"/>
          <w:szCs w:val="20"/>
          <w:lang w:eastAsia="ar-SA"/>
        </w:rPr>
        <w:t xml:space="preserve">ą </w:t>
      </w:r>
      <w:r w:rsidRPr="00982ABA">
        <w:rPr>
          <w:rFonts w:ascii="Times New Roman" w:eastAsia="Times New Roman" w:hAnsi="Times New Roman" w:cs="Times New Roman"/>
          <w:sz w:val="24"/>
          <w:szCs w:val="20"/>
          <w:lang w:eastAsia="ar-SA"/>
        </w:rPr>
        <w:t>Zamawiaj</w:t>
      </w:r>
      <w:r w:rsidRPr="00982ABA">
        <w:rPr>
          <w:rFonts w:ascii="Times New Roman" w:eastAsia="TTE1BCD910t00" w:hAnsi="Times New Roman" w:cs="Times New Roman"/>
          <w:sz w:val="24"/>
          <w:szCs w:val="20"/>
          <w:lang w:eastAsia="ar-SA"/>
        </w:rPr>
        <w:t>ą</w:t>
      </w:r>
      <w:r w:rsidRPr="00982AB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cy ma prawo </w:t>
      </w:r>
      <w:r w:rsidRPr="00982ABA">
        <w:rPr>
          <w:rFonts w:ascii="Times New Roman" w:eastAsia="TTE1BCD910t00" w:hAnsi="Times New Roman" w:cs="Times New Roman"/>
          <w:sz w:val="24"/>
          <w:szCs w:val="20"/>
          <w:lang w:eastAsia="ar-SA"/>
        </w:rPr>
        <w:t>żą</w:t>
      </w:r>
      <w:r w:rsidRPr="00982ABA">
        <w:rPr>
          <w:rFonts w:ascii="Times New Roman" w:eastAsia="Times New Roman" w:hAnsi="Times New Roman" w:cs="Times New Roman"/>
          <w:sz w:val="24"/>
          <w:szCs w:val="20"/>
          <w:lang w:eastAsia="ar-SA"/>
        </w:rPr>
        <w:t>da</w:t>
      </w:r>
      <w:r w:rsidRPr="00982ABA">
        <w:rPr>
          <w:rFonts w:ascii="Times New Roman" w:eastAsia="TTE1BCD910t00" w:hAnsi="Times New Roman" w:cs="Times New Roman"/>
          <w:sz w:val="24"/>
          <w:szCs w:val="20"/>
          <w:lang w:eastAsia="ar-SA"/>
        </w:rPr>
        <w:t xml:space="preserve">ć </w:t>
      </w:r>
      <w:r w:rsidRPr="00982ABA">
        <w:rPr>
          <w:rFonts w:ascii="Times New Roman" w:eastAsia="Times New Roman" w:hAnsi="Times New Roman" w:cs="Times New Roman"/>
          <w:sz w:val="24"/>
          <w:szCs w:val="20"/>
          <w:lang w:eastAsia="ar-SA"/>
        </w:rPr>
        <w:t>odszkodowania uzupełniaj</w:t>
      </w:r>
      <w:r w:rsidRPr="00982ABA">
        <w:rPr>
          <w:rFonts w:ascii="Times New Roman" w:eastAsia="TTE1BCD910t00" w:hAnsi="Times New Roman" w:cs="Times New Roman"/>
          <w:sz w:val="24"/>
          <w:szCs w:val="20"/>
          <w:lang w:eastAsia="ar-SA"/>
        </w:rPr>
        <w:t>ą</w:t>
      </w:r>
      <w:r w:rsidRPr="00982ABA">
        <w:rPr>
          <w:rFonts w:ascii="Times New Roman" w:eastAsia="Times New Roman" w:hAnsi="Times New Roman" w:cs="Times New Roman"/>
          <w:sz w:val="24"/>
          <w:szCs w:val="20"/>
          <w:lang w:eastAsia="ar-SA"/>
        </w:rPr>
        <w:t>cego na zasadach ogólnych.</w:t>
      </w:r>
    </w:p>
    <w:p w:rsidR="00982ABA" w:rsidRPr="00982ABA" w:rsidRDefault="00982ABA" w:rsidP="00982A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982ABA" w:rsidRPr="00982ABA" w:rsidRDefault="00982ABA" w:rsidP="00982A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982ABA" w:rsidRPr="00982ABA" w:rsidRDefault="00982ABA" w:rsidP="00982AB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82AB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§ 5.</w:t>
      </w:r>
    </w:p>
    <w:p w:rsidR="00982ABA" w:rsidRPr="00982ABA" w:rsidRDefault="00982ABA" w:rsidP="00982AB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</w:pPr>
      <w:r w:rsidRPr="00982ABA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  <w:t>ROZWIĄZANIE I ODSTĄPIENIE OD UMOWY</w:t>
      </w:r>
    </w:p>
    <w:p w:rsidR="00982ABA" w:rsidRPr="00982ABA" w:rsidRDefault="00982ABA" w:rsidP="00E87C4D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82A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okolicznościach. </w:t>
      </w:r>
    </w:p>
    <w:p w:rsidR="00982ABA" w:rsidRPr="00982ABA" w:rsidRDefault="00982ABA" w:rsidP="00E87C4D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82ABA">
        <w:rPr>
          <w:rFonts w:ascii="Times New Roman" w:eastAsia="Calibri" w:hAnsi="Times New Roman" w:cs="Times New Roman"/>
          <w:sz w:val="24"/>
          <w:szCs w:val="24"/>
          <w:lang w:eastAsia="ar-SA"/>
        </w:rPr>
        <w:t>Zamawiający może rozwiązać umowę ze skutkiem natychmiastowym w przypadku, gdy Wykonawca trzykrotnie nie dotrzyma terminu określonego w § 2 ust.4, 11 lub 12 niniejszej umowy.</w:t>
      </w:r>
    </w:p>
    <w:p w:rsidR="00982ABA" w:rsidRPr="00982ABA" w:rsidRDefault="00982ABA" w:rsidP="00E87C4D">
      <w:pPr>
        <w:widowControl w:val="0"/>
        <w:numPr>
          <w:ilvl w:val="0"/>
          <w:numId w:val="19"/>
        </w:numPr>
        <w:tabs>
          <w:tab w:val="left" w:pos="53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82ABA">
        <w:rPr>
          <w:rFonts w:ascii="Times New Roman" w:eastAsia="Calibri" w:hAnsi="Times New Roman" w:cs="Times New Roman"/>
          <w:sz w:val="24"/>
          <w:szCs w:val="24"/>
          <w:lang w:eastAsia="ar-SA"/>
        </w:rPr>
        <w:t>Dla skuteczności oświadczenia Zamawiającego o rozwiązaniu umowy wystarczające jest jego wysłane listem poleconym na adres Wykonawcy podany w umowie.</w:t>
      </w:r>
    </w:p>
    <w:p w:rsidR="00982ABA" w:rsidRPr="00982ABA" w:rsidRDefault="00982ABA" w:rsidP="00E87C4D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82ABA">
        <w:rPr>
          <w:rFonts w:ascii="Times New Roman" w:eastAsia="Calibri" w:hAnsi="Times New Roman" w:cs="Times New Roman"/>
          <w:sz w:val="24"/>
          <w:szCs w:val="24"/>
          <w:lang w:eastAsia="ar-SA"/>
        </w:rPr>
        <w:t>Odstąpienie od umowy lub rozwiązanie umowy na podstawie ust. 2 niniejszego paragrafu nie zwalnia Wykonawcy od obowiązku zapłaty kar umownych i odszkodowań.</w:t>
      </w:r>
    </w:p>
    <w:p w:rsidR="00982ABA" w:rsidRPr="00982ABA" w:rsidRDefault="00982ABA" w:rsidP="00982A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982ABA" w:rsidRPr="00982ABA" w:rsidRDefault="00982ABA" w:rsidP="00982ABA">
      <w:pPr>
        <w:widowControl w:val="0"/>
        <w:tabs>
          <w:tab w:val="left" w:pos="5320"/>
        </w:tabs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82ABA" w:rsidRPr="00982ABA" w:rsidRDefault="00982ABA" w:rsidP="00982A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</w:pPr>
      <w:r w:rsidRPr="00982ABA"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  <w:t>§ 6</w:t>
      </w:r>
    </w:p>
    <w:p w:rsidR="00982ABA" w:rsidRPr="00982ABA" w:rsidRDefault="00982ABA" w:rsidP="00982A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hi-IN" w:bidi="hi-IN"/>
        </w:rPr>
      </w:pPr>
      <w:r w:rsidRPr="00982ABA">
        <w:rPr>
          <w:rFonts w:ascii="Times New Roman" w:eastAsia="Calibri" w:hAnsi="Times New Roman" w:cs="Times New Roman"/>
          <w:b/>
          <w:sz w:val="24"/>
          <w:szCs w:val="24"/>
          <w:u w:val="single"/>
          <w:lang w:eastAsia="hi-IN" w:bidi="hi-IN"/>
        </w:rPr>
        <w:t>ORGANIZACJA PRAC ZWIĄZANYCH Z ZAGROŻENIAMI</w:t>
      </w:r>
    </w:p>
    <w:p w:rsidR="00982ABA" w:rsidRPr="00982ABA" w:rsidRDefault="00982ABA" w:rsidP="00982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ABA">
        <w:rPr>
          <w:rFonts w:ascii="Times New Roman" w:eastAsia="Calibri" w:hAnsi="Times New Roman" w:cs="Times New Roman"/>
          <w:sz w:val="24"/>
          <w:szCs w:val="24"/>
        </w:rPr>
        <w:t xml:space="preserve">1. W związku z wdrożoną u Zamawiającego procedurą PB – 4.4.6-02 „Organizowanie prac związanych z  zagrożeniami przez wykonawców” ( procedura dostępna pod adresem </w:t>
      </w:r>
      <w:hyperlink r:id="rId12" w:history="1">
        <w:r w:rsidRPr="00982ABA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https://www.uck.katowice.pl/uploads/files/procedurapb.pdf</w:t>
        </w:r>
      </w:hyperlink>
      <w:r w:rsidRPr="00982ABA">
        <w:rPr>
          <w:rFonts w:ascii="Times New Roman" w:eastAsia="Calibri" w:hAnsi="Times New Roman" w:cs="Times New Roman"/>
          <w:sz w:val="24"/>
          <w:szCs w:val="24"/>
        </w:rPr>
        <w:t>) oraz z wymaganiami dotyczącymi bezpieczeństwa i higieny pracy i ochrony przeciwpożarowej Wykonawca gwarantuje że:</w:t>
      </w:r>
    </w:p>
    <w:p w:rsidR="00982ABA" w:rsidRPr="00982ABA" w:rsidRDefault="00982ABA" w:rsidP="00982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ABA">
        <w:rPr>
          <w:rFonts w:ascii="Times New Roman" w:eastAsia="Calibri" w:hAnsi="Times New Roman" w:cs="Times New Roman"/>
          <w:sz w:val="24"/>
          <w:szCs w:val="24"/>
        </w:rPr>
        <w:t xml:space="preserve">a)  zapoznał się z udostępnioną na stronie internetowej Zamawiającego w/w procedurą </w:t>
      </w:r>
    </w:p>
    <w:p w:rsidR="00982ABA" w:rsidRPr="00982ABA" w:rsidRDefault="00982ABA" w:rsidP="00982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ABA">
        <w:rPr>
          <w:rFonts w:ascii="Times New Roman" w:eastAsia="Calibri" w:hAnsi="Times New Roman" w:cs="Times New Roman"/>
          <w:sz w:val="24"/>
          <w:szCs w:val="24"/>
        </w:rPr>
        <w:t>b) osoby wykonujące obsługę serwisową posiadają wszystkie wymagane obowiązującymi przepisami oraz niezbędne dla realizacji umowy szkolenia z zakresu bezpieczeństwa i higieny pracy oraz aktualne badania lekarskie i specjalistyczne wg potrzeb,</w:t>
      </w:r>
    </w:p>
    <w:p w:rsidR="00982ABA" w:rsidRPr="00982ABA" w:rsidRDefault="00982ABA" w:rsidP="00982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ABA">
        <w:rPr>
          <w:rFonts w:ascii="Times New Roman" w:eastAsia="Calibri" w:hAnsi="Times New Roman" w:cs="Times New Roman"/>
          <w:sz w:val="24"/>
          <w:szCs w:val="24"/>
        </w:rPr>
        <w:t>c) osoby wykonujące obsługę serwisową przebywające na terenie Szpitala będą posiadały widoczne oznakowanie  z logo firmy (np. identyfikatory i/lub ubranie robocze z widocznym napisem nazwy firmy).</w:t>
      </w:r>
    </w:p>
    <w:p w:rsidR="00982ABA" w:rsidRPr="00982ABA" w:rsidRDefault="00982ABA" w:rsidP="00E87C4D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ABA">
        <w:rPr>
          <w:rFonts w:ascii="Times New Roman" w:eastAsia="Calibri" w:hAnsi="Times New Roman" w:cs="Times New Roman"/>
          <w:sz w:val="24"/>
          <w:szCs w:val="24"/>
        </w:rPr>
        <w:t>Informacje, o których mowa w ust. 1 Wykonawca jest zobowiązany przekazać podwykonawcom oraz osobom wykonującym prace na terenie Zamawiającego.</w:t>
      </w:r>
    </w:p>
    <w:p w:rsidR="00982ABA" w:rsidRPr="00982ABA" w:rsidRDefault="00982ABA" w:rsidP="00E87C4D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ABA">
        <w:rPr>
          <w:rFonts w:ascii="Times New Roman" w:eastAsia="Calibri" w:hAnsi="Times New Roman" w:cs="Times New Roman"/>
          <w:sz w:val="24"/>
          <w:szCs w:val="24"/>
        </w:rPr>
        <w:t xml:space="preserve">Nieprzestrzeganie przez pracowników Wykonawcy lub jego podwykonawcy zasad określonych w procedurze PB – 4.4.6-02 może skutkować wstrzymaniem prac przez </w:t>
      </w:r>
      <w:r w:rsidRPr="00982ABA">
        <w:rPr>
          <w:rFonts w:ascii="Times New Roman" w:eastAsia="Calibri" w:hAnsi="Times New Roman" w:cs="Times New Roman"/>
          <w:sz w:val="24"/>
          <w:szCs w:val="24"/>
        </w:rPr>
        <w:lastRenderedPageBreak/>
        <w:t>Zamawiającego, a w przypadku nieosiągnięcia zadowalającego poziomu przeciwdziałania zagrożeniom – rozwiązaniem umowy z winy Wykonawcy.</w:t>
      </w:r>
    </w:p>
    <w:p w:rsidR="00982ABA" w:rsidRPr="00982ABA" w:rsidRDefault="00982ABA" w:rsidP="00E87C4D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ABA">
        <w:rPr>
          <w:rFonts w:ascii="Times New Roman" w:eastAsia="Calibri" w:hAnsi="Times New Roman" w:cs="Times New Roman"/>
          <w:sz w:val="24"/>
          <w:szCs w:val="24"/>
        </w:rPr>
        <w:t>Wykonawca świadomy zagrożeń wynikających z działalności Zamawiającego  (załącznik A) zobowiązuje się wypełnić i podpisać  następujące dokumenty:</w:t>
      </w:r>
    </w:p>
    <w:p w:rsidR="00982ABA" w:rsidRPr="00982ABA" w:rsidRDefault="00982ABA" w:rsidP="00982ABA">
      <w:pPr>
        <w:suppressAutoHyphens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ABA">
        <w:rPr>
          <w:rFonts w:ascii="Times New Roman" w:eastAsia="Calibri" w:hAnsi="Times New Roman" w:cs="Times New Roman"/>
          <w:sz w:val="24"/>
          <w:szCs w:val="24"/>
        </w:rPr>
        <w:t xml:space="preserve">      -załączniki  B (Zobowiązanie Wykonawcy)</w:t>
      </w:r>
    </w:p>
    <w:p w:rsidR="00982ABA" w:rsidRPr="00982ABA" w:rsidRDefault="00982ABA" w:rsidP="00982ABA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ABA">
        <w:rPr>
          <w:rFonts w:ascii="Times New Roman" w:eastAsia="Calibri" w:hAnsi="Times New Roman" w:cs="Times New Roman"/>
          <w:sz w:val="24"/>
          <w:szCs w:val="24"/>
        </w:rPr>
        <w:t xml:space="preserve">        -załącznik C (Lista pracowników Wykonawcy poinformowanych o zagrożeniach</w:t>
      </w:r>
    </w:p>
    <w:p w:rsidR="00982ABA" w:rsidRPr="00982ABA" w:rsidRDefault="00982ABA" w:rsidP="00982ABA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ABA">
        <w:rPr>
          <w:rFonts w:ascii="Times New Roman" w:eastAsia="Calibri" w:hAnsi="Times New Roman" w:cs="Times New Roman"/>
          <w:sz w:val="24"/>
          <w:szCs w:val="24"/>
        </w:rPr>
        <w:t xml:space="preserve">         wynikających z działalności Uniwersyteckiego Centrum Klinicznego im.</w:t>
      </w:r>
    </w:p>
    <w:p w:rsidR="00982ABA" w:rsidRPr="00982ABA" w:rsidRDefault="00982ABA" w:rsidP="00982ABA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ABA">
        <w:rPr>
          <w:rFonts w:ascii="Times New Roman" w:eastAsia="Calibri" w:hAnsi="Times New Roman" w:cs="Times New Roman"/>
          <w:sz w:val="24"/>
          <w:szCs w:val="24"/>
        </w:rPr>
        <w:t xml:space="preserve">          prof. K. Gibińskiego Śląskiego Uniwersytetu Medycznego  w Katowicach)</w:t>
      </w:r>
    </w:p>
    <w:p w:rsidR="00982ABA" w:rsidRPr="00982ABA" w:rsidRDefault="00982ABA" w:rsidP="00982ABA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ABA">
        <w:rPr>
          <w:rFonts w:ascii="Times New Roman" w:eastAsia="Calibri" w:hAnsi="Times New Roman" w:cs="Times New Roman"/>
          <w:sz w:val="24"/>
          <w:szCs w:val="24"/>
        </w:rPr>
        <w:t xml:space="preserve">         -załącznik  D (Zasady środowiskowe dla Wykonawców).</w:t>
      </w:r>
    </w:p>
    <w:p w:rsidR="00982ABA" w:rsidRPr="00982ABA" w:rsidRDefault="00982ABA" w:rsidP="00982ABA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ABA">
        <w:rPr>
          <w:rFonts w:ascii="Times New Roman" w:eastAsia="Calibri" w:hAnsi="Times New Roman" w:cs="Times New Roman"/>
          <w:sz w:val="24"/>
          <w:szCs w:val="24"/>
        </w:rPr>
        <w:t xml:space="preserve">         - załącznik  E ( Informacje o ryzykach pochodzących od Wykonawcy)</w:t>
      </w:r>
    </w:p>
    <w:p w:rsidR="00982ABA" w:rsidRPr="00982ABA" w:rsidRDefault="00982ABA" w:rsidP="00982ABA">
      <w:pPr>
        <w:suppressAutoHyphens/>
        <w:spacing w:after="0" w:line="240" w:lineRule="auto"/>
        <w:ind w:left="6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2ABA" w:rsidRPr="00982ABA" w:rsidRDefault="00982ABA" w:rsidP="00982A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2ABA" w:rsidRPr="00982ABA" w:rsidRDefault="00982ABA" w:rsidP="00982ABA">
      <w:p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FF"/>
          <w:sz w:val="24"/>
          <w:szCs w:val="20"/>
          <w:lang w:eastAsia="ar-SA"/>
        </w:rPr>
      </w:pPr>
    </w:p>
    <w:p w:rsidR="00982ABA" w:rsidRPr="00982ABA" w:rsidRDefault="00982ABA" w:rsidP="00982A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982ABA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§7.</w:t>
      </w:r>
    </w:p>
    <w:p w:rsidR="00982ABA" w:rsidRPr="00982ABA" w:rsidRDefault="00982ABA" w:rsidP="00982A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ar-SA"/>
        </w:rPr>
      </w:pPr>
      <w:r w:rsidRPr="00982ABA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ar-SA"/>
        </w:rPr>
        <w:t>POSTANOWIENIA KOŃCOWE</w:t>
      </w:r>
    </w:p>
    <w:p w:rsidR="00982ABA" w:rsidRPr="00982ABA" w:rsidRDefault="00982ABA" w:rsidP="00E87C4D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ABA">
        <w:rPr>
          <w:rFonts w:ascii="Times New Roman" w:eastAsia="Times New Roman" w:hAnsi="Times New Roman" w:cs="Times New Roman"/>
          <w:sz w:val="24"/>
          <w:szCs w:val="24"/>
          <w:lang w:eastAsia="ar-SA"/>
        </w:rPr>
        <w:t>Umowa zawarta jest na okres 24 miesięcy od dnia zawarcia umowy.</w:t>
      </w:r>
    </w:p>
    <w:p w:rsidR="00982ABA" w:rsidRPr="00982ABA" w:rsidRDefault="00982ABA" w:rsidP="00E87C4D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ABA"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sprawach nieuregulowanych niniejszą umową mają zastosowanie odpowiednie przepisy ustawy Kodeksu Cywilnego.</w:t>
      </w:r>
    </w:p>
    <w:p w:rsidR="00982ABA" w:rsidRPr="00982ABA" w:rsidRDefault="00982ABA" w:rsidP="00E87C4D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ABA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dopuszczają zmiany danych stron w umowie</w:t>
      </w:r>
    </w:p>
    <w:p w:rsidR="00982ABA" w:rsidRPr="00982ABA" w:rsidRDefault="00982ABA" w:rsidP="00E87C4D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A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 danych stron (np. zmiana siedziby, adresu, nazwy), które </w:t>
      </w:r>
      <w:r w:rsidRPr="00982ABA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wymagają dla swej skuteczności pisemnego powiadomienia drugiej strony.</w:t>
      </w:r>
    </w:p>
    <w:p w:rsidR="00982ABA" w:rsidRPr="00982ABA" w:rsidRDefault="00982ABA" w:rsidP="00E87C4D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ABA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numeru rachunku bankowego wykonawcy wskazanego w § 3 ust. 6</w:t>
      </w:r>
    </w:p>
    <w:p w:rsidR="00982ABA" w:rsidRPr="00982ABA" w:rsidRDefault="00982ABA" w:rsidP="00982ABA">
      <w:pPr>
        <w:widowControl w:val="0"/>
        <w:spacing w:after="0" w:line="240" w:lineRule="auto"/>
        <w:ind w:left="7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ABA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 umowy wymagają formy pisemnego aneksu pod rygorem nieważności</w:t>
      </w:r>
    </w:p>
    <w:p w:rsidR="00982ABA" w:rsidRPr="00982ABA" w:rsidRDefault="00982ABA" w:rsidP="00E87C4D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82AB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Wykonawca nie może bez uzyskania wcześniejszej pisemnej zgody Zamawiającego, przelać jakichkolwiek praw lub obowiązków wynikających z niniejszej umowy na osoby trzecie. </w:t>
      </w:r>
      <w:r w:rsidRPr="00982A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Czynność prawna mająca na celu zmianę wierzyciela Zamawiającego może nastąpić po uprzednim wyrażeniu zgody przez podmiot tworzący Zamawiającego.</w:t>
      </w:r>
    </w:p>
    <w:p w:rsidR="00982ABA" w:rsidRDefault="00982ABA" w:rsidP="00E87C4D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82AB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 sprawach związanych z realizacją niniejszej umowy Wykonawca powołuje koordynatora w osobie:.............................................. , a Zamawiający Zastępca Kierownika Działu Aparatury Medycznej  </w:t>
      </w:r>
    </w:p>
    <w:p w:rsidR="00982ABA" w:rsidRPr="00982ABA" w:rsidRDefault="00982ABA" w:rsidP="00E87C4D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82ABA">
        <w:rPr>
          <w:rFonts w:ascii="Times New Roman" w:eastAsia="Arial Unicode MS" w:hAnsi="Times New Roman" w:cs="Times New Roman"/>
          <w:sz w:val="24"/>
          <w:szCs w:val="24"/>
          <w:lang w:eastAsia="pl-PL"/>
        </w:rPr>
        <w:t>W zakresie BHP Zamawiający powołuje koordynatora ………………………………….</w:t>
      </w:r>
    </w:p>
    <w:p w:rsidR="00982ABA" w:rsidRPr="00982ABA" w:rsidRDefault="00982ABA" w:rsidP="00E87C4D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82AB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Jeśli polubowne rozwiązanie sporu nie będzie możliwe spór zostanie rozstrzygnięty przez </w:t>
      </w:r>
    </w:p>
    <w:p w:rsidR="00982ABA" w:rsidRPr="00982ABA" w:rsidRDefault="00982ABA" w:rsidP="00982ABA">
      <w:pPr>
        <w:widowControl w:val="0"/>
        <w:suppressAutoHyphens/>
        <w:spacing w:after="0" w:line="240" w:lineRule="auto"/>
        <w:ind w:left="397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82AB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sąd powszechny właściwy miejscowo dla siedziby Zamawiającego.</w:t>
      </w:r>
    </w:p>
    <w:p w:rsidR="00982ABA" w:rsidRPr="00982ABA" w:rsidRDefault="00982ABA" w:rsidP="00E87C4D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82ABA">
        <w:rPr>
          <w:rFonts w:ascii="Times New Roman" w:eastAsia="Arial Unicode MS" w:hAnsi="Times New Roman" w:cs="Times New Roman"/>
          <w:sz w:val="24"/>
          <w:szCs w:val="24"/>
          <w:lang w:eastAsia="pl-PL"/>
        </w:rPr>
        <w:t>Umowę sporządzono w 3 egzemplarzach, w tym 1 dla Wykonawcy, a 2 dla Zamawiającego.</w:t>
      </w:r>
    </w:p>
    <w:p w:rsidR="00982ABA" w:rsidRPr="00982ABA" w:rsidRDefault="00982ABA" w:rsidP="00982ABA">
      <w:pPr>
        <w:widowControl w:val="0"/>
        <w:suppressAutoHyphens/>
        <w:spacing w:after="0" w:line="240" w:lineRule="auto"/>
        <w:ind w:left="397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982ABA" w:rsidRPr="00982ABA" w:rsidRDefault="00982ABA" w:rsidP="00982AB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982AB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Załącznik do umowy:</w:t>
      </w:r>
    </w:p>
    <w:p w:rsidR="00982ABA" w:rsidRPr="00982ABA" w:rsidRDefault="00982ABA" w:rsidP="00982AB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982AB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1.  Formularz cenowy</w:t>
      </w:r>
    </w:p>
    <w:p w:rsidR="00982ABA" w:rsidRPr="00982ABA" w:rsidRDefault="00982ABA" w:rsidP="00982A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81788" w:rsidRDefault="00982ABA" w:rsidP="006D5517">
      <w:pPr>
        <w:widowControl w:val="0"/>
        <w:tabs>
          <w:tab w:val="left" w:pos="2304"/>
        </w:tabs>
        <w:suppressAutoHyphens/>
        <w:spacing w:before="240" w:after="60" w:line="240" w:lineRule="auto"/>
        <w:ind w:left="1152" w:hanging="1152"/>
        <w:outlineLvl w:val="5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982AB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Wykonawca</w:t>
      </w:r>
      <w:r w:rsidRPr="00982AB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982AB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982AB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982AB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982AB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982AB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982AB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982AB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Zamawiający</w:t>
      </w: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9007C0" w:rsidRDefault="009007C0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sectPr w:rsidR="009007C0" w:rsidSect="005E259E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9007C0" w:rsidRPr="009B5C83" w:rsidRDefault="008D2D79" w:rsidP="009007C0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DZP/381/5</w:t>
      </w:r>
      <w:r w:rsidR="009007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/EAT/2019    </w:t>
      </w:r>
      <w:r w:rsidR="009007C0"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Załącznik A</w:t>
      </w:r>
    </w:p>
    <w:p w:rsidR="009007C0" w:rsidRPr="009B5C83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9B5C83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do procedury „Organizowanie prac związanych z zagrożeniami przez Wykonawców” PBS-4.4.6-02</w:t>
      </w:r>
    </w:p>
    <w:p w:rsidR="009007C0" w:rsidRPr="009B5C83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9007C0" w:rsidRPr="009B5C83" w:rsidRDefault="009007C0" w:rsidP="009007C0">
      <w:pPr>
        <w:widowControl w:val="0"/>
        <w:tabs>
          <w:tab w:val="left" w:pos="49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9B5C83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 xml:space="preserve">Informacja dla Wykonawcy o zagrożeniach wynikających z działalności </w:t>
      </w:r>
      <w:r w:rsidRPr="009B5C83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br/>
        <w:t xml:space="preserve">Uniwersyteckiego Centrum Klinicznego im. prof. K. Gibińskiego Śląskiego Uniwersytetu Medycznego w Katowicach </w:t>
      </w:r>
    </w:p>
    <w:p w:rsidR="009007C0" w:rsidRPr="009B5C83" w:rsidRDefault="009007C0" w:rsidP="009007C0">
      <w:pPr>
        <w:widowControl w:val="0"/>
        <w:tabs>
          <w:tab w:val="left" w:pos="49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9B5C83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podczas wykonywania prac na jego terenie.</w:t>
      </w:r>
    </w:p>
    <w:p w:rsidR="009007C0" w:rsidRPr="009B5C83" w:rsidRDefault="009007C0" w:rsidP="009007C0">
      <w:pPr>
        <w:widowControl w:val="0"/>
        <w:tabs>
          <w:tab w:val="left" w:pos="49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</w:pPr>
    </w:p>
    <w:tbl>
      <w:tblPr>
        <w:tblW w:w="151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6750"/>
        <w:gridCol w:w="2564"/>
        <w:gridCol w:w="5326"/>
      </w:tblGrid>
      <w:tr w:rsidR="009007C0" w:rsidRPr="009B5C83" w:rsidTr="005167DA">
        <w:trPr>
          <w:jc w:val="center"/>
        </w:trPr>
        <w:tc>
          <w:tcPr>
            <w:tcW w:w="1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 xml:space="preserve">          </w:t>
            </w:r>
            <w:r w:rsidRPr="009B5C83">
              <w:rPr>
                <w:rFonts w:ascii="Times New Roman" w:eastAsia="Lucida Sans Unicode" w:hAnsi="Times New Roman" w:cs="Mangal"/>
                <w:b/>
                <w:i/>
                <w:noProof/>
                <w:kern w:val="3"/>
                <w:sz w:val="20"/>
                <w:szCs w:val="20"/>
                <w:lang w:eastAsia="pl-PL"/>
              </w:rPr>
              <w:drawing>
                <wp:inline distT="0" distB="0" distL="0" distR="0" wp14:anchorId="4423C320" wp14:editId="2B018156">
                  <wp:extent cx="495300" cy="4286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    </w:t>
            </w:r>
            <w:r w:rsidRPr="009B5C83"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CZYNNIKI BIOLOGICZNE</w:t>
            </w:r>
          </w:p>
        </w:tc>
      </w:tr>
      <w:tr w:rsidR="009007C0" w:rsidRPr="009B5C83" w:rsidTr="005167DA">
        <w:trPr>
          <w:trHeight w:val="383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Zagrożenie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Skutek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  <w:t>Środki zapobiegawcze</w:t>
            </w:r>
          </w:p>
        </w:tc>
      </w:tr>
      <w:tr w:rsidR="009007C0" w:rsidRPr="009B5C83" w:rsidTr="005167DA">
        <w:trPr>
          <w:jc w:val="center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Na terenie Szpitala występują szkodliwe czynniki biologiczne, które mogą oddziaływać negatywnie na organizm człowieka i być przyczyną wielu chorób (np. wirusowe zapalenie wątroby typ B i C, gruźlica,  HIV).</w:t>
            </w:r>
          </w:p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Podstawowym źródłem zagrożenia jest pacjent i jego materiał biologiczny.</w:t>
            </w:r>
          </w:p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Sytuacje, w których może dojść do kontaktu z czynnikiem biologicznym</w:t>
            </w:r>
          </w:p>
          <w:p w:rsidR="009007C0" w:rsidRPr="009B5C83" w:rsidRDefault="009007C0" w:rsidP="00E87C4D">
            <w:pPr>
              <w:widowControl w:val="0"/>
              <w:numPr>
                <w:ilvl w:val="0"/>
                <w:numId w:val="10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Niezabezpieczony przez personel medyczny skażony sprzęt i narzędzia jednorazowego lub wielorazowego użytku (igły, skalpele, igły do szycia itp.).</w:t>
            </w:r>
          </w:p>
          <w:p w:rsidR="009007C0" w:rsidRPr="009B5C83" w:rsidRDefault="009007C0" w:rsidP="00E87C4D">
            <w:pPr>
              <w:widowControl w:val="0"/>
              <w:numPr>
                <w:ilvl w:val="0"/>
                <w:numId w:val="10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Nieodpowiednia segregacja zużytego sprzętu jednorazowego użytku.</w:t>
            </w:r>
          </w:p>
          <w:p w:rsidR="009007C0" w:rsidRPr="009B5C83" w:rsidRDefault="009007C0" w:rsidP="00E87C4D">
            <w:pPr>
              <w:widowControl w:val="0"/>
              <w:numPr>
                <w:ilvl w:val="0"/>
                <w:numId w:val="10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Nieprawidłowa dekontaminacja miejsc zabrudzonych czynnikiem biologicznym.</w:t>
            </w:r>
          </w:p>
          <w:p w:rsidR="009007C0" w:rsidRPr="009B5C83" w:rsidRDefault="009007C0" w:rsidP="00E87C4D">
            <w:pPr>
              <w:widowControl w:val="0"/>
              <w:numPr>
                <w:ilvl w:val="0"/>
                <w:numId w:val="10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Prace wykonywane na czynnej instalacji kanalizacyjnej (węzły sanitarne, kratki ściekowe, odstojniki, osadniki itp.).</w:t>
            </w:r>
          </w:p>
          <w:p w:rsidR="009007C0" w:rsidRPr="009B5C83" w:rsidRDefault="009007C0" w:rsidP="00E87C4D">
            <w:pPr>
              <w:widowControl w:val="0"/>
              <w:numPr>
                <w:ilvl w:val="0"/>
                <w:numId w:val="10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Czynniki biologiczne przenoszone drogą </w:t>
            </w:r>
            <w:proofErr w:type="spellStart"/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powietrzno</w:t>
            </w:r>
            <w:proofErr w:type="spellEnd"/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 – kropelkową w kontakcie z pacjentami, odwiedzającymi oraz personelem Szpitala.</w:t>
            </w:r>
          </w:p>
          <w:p w:rsidR="009007C0" w:rsidRPr="009B5C83" w:rsidRDefault="009007C0" w:rsidP="00E87C4D">
            <w:pPr>
              <w:widowControl w:val="0"/>
              <w:numPr>
                <w:ilvl w:val="0"/>
                <w:numId w:val="10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Czynniki biologiczne znajdujące się na powierzchniach, wyposażeniu, powierzchniach roboczych, sprzęcie medycznym.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Choroby zakaźne.</w:t>
            </w:r>
          </w:p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Alergie, uczulenia, zakażenie.</w:t>
            </w:r>
          </w:p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Choroby nowotworowe. Śmierć.</w:t>
            </w:r>
          </w:p>
        </w:tc>
        <w:tc>
          <w:tcPr>
            <w:tcW w:w="5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E87C4D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Skaleczenia, zranienia, otarcia przed przystąpieniem do pracy zabezpiecz opatrunkiem nieprzemakalnym.</w:t>
            </w:r>
          </w:p>
          <w:p w:rsidR="009007C0" w:rsidRPr="009B5C83" w:rsidRDefault="009007C0" w:rsidP="00E87C4D">
            <w:pPr>
              <w:widowControl w:val="0"/>
              <w:numPr>
                <w:ilvl w:val="0"/>
                <w:numId w:val="10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Skaleczenia, zadrapania na odkrytych częściach rąk, ramion osłoń ubraniem z długim rękawem.</w:t>
            </w:r>
          </w:p>
          <w:p w:rsidR="009007C0" w:rsidRPr="009B5C83" w:rsidRDefault="009007C0" w:rsidP="00E87C4D">
            <w:pPr>
              <w:widowControl w:val="0"/>
              <w:numPr>
                <w:ilvl w:val="0"/>
                <w:numId w:val="10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Zgłoś się do Izby Przyjęć w przypadku zakłucia, skaleczenia sprzętem i aparaturą medycznym, która potencjalnie może być skażoną krwią lub innym materiałem biologicznym.</w:t>
            </w:r>
          </w:p>
          <w:p w:rsidR="009007C0" w:rsidRPr="009B5C83" w:rsidRDefault="009007C0" w:rsidP="00E87C4D">
            <w:pPr>
              <w:widowControl w:val="0"/>
              <w:numPr>
                <w:ilvl w:val="0"/>
                <w:numId w:val="10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 zależności od potrzeby stosuj środki ochrony indywidualnej (np. maseczki, okulary ochronne, przyłbice, rękawice).</w:t>
            </w:r>
          </w:p>
          <w:p w:rsidR="009007C0" w:rsidRPr="009B5C83" w:rsidRDefault="009007C0" w:rsidP="00E87C4D">
            <w:pPr>
              <w:widowControl w:val="0"/>
              <w:numPr>
                <w:ilvl w:val="0"/>
                <w:numId w:val="10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Przestrzegaj podstawowych zasad higieny i bezpieczeństwa pracy myj i dezynfekuj ręce przed spożywaniem posiłku oraz po wyjściu ze Szpitala.</w:t>
            </w:r>
          </w:p>
          <w:p w:rsidR="009007C0" w:rsidRPr="009B5C83" w:rsidRDefault="009007C0" w:rsidP="005167DA">
            <w:pPr>
              <w:widowControl w:val="0"/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left="301" w:right="1" w:hanging="360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  <w:p w:rsidR="009007C0" w:rsidRPr="009B5C83" w:rsidRDefault="009007C0" w:rsidP="005167DA">
            <w:pPr>
              <w:widowControl w:val="0"/>
              <w:tabs>
                <w:tab w:val="left" w:pos="-116"/>
              </w:tabs>
              <w:suppressAutoHyphens/>
              <w:autoSpaceDN w:val="0"/>
              <w:snapToGrid w:val="0"/>
              <w:spacing w:after="0" w:line="240" w:lineRule="auto"/>
              <w:ind w:left="-59" w:right="1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9007C0" w:rsidRPr="009B5C8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9007C0" w:rsidRPr="009B5C8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9007C0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9007C0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9007C0" w:rsidRPr="009B5C8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9007C0" w:rsidRPr="009B5C8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9007C0" w:rsidRPr="009B5C8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9007C0" w:rsidRPr="009B5C8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tbl>
      <w:tblPr>
        <w:tblW w:w="1515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"/>
        <w:gridCol w:w="6501"/>
        <w:gridCol w:w="2790"/>
        <w:gridCol w:w="5385"/>
      </w:tblGrid>
      <w:tr w:rsidR="009007C0" w:rsidRPr="009B5C83" w:rsidTr="005167DA">
        <w:trPr>
          <w:cantSplit/>
        </w:trPr>
        <w:tc>
          <w:tcPr>
            <w:tcW w:w="1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lastRenderedPageBreak/>
              <w:t xml:space="preserve">        </w:t>
            </w:r>
            <w:r w:rsidRPr="009B5C83">
              <w:rPr>
                <w:rFonts w:ascii="Times New Roman" w:eastAsia="Lucida Sans Unicode" w:hAnsi="Times New Roman" w:cs="Mangal"/>
                <w:noProof/>
                <w:kern w:val="3"/>
                <w:sz w:val="20"/>
                <w:szCs w:val="20"/>
                <w:lang w:eastAsia="pl-PL"/>
              </w:rPr>
              <w:drawing>
                <wp:inline distT="0" distB="0" distL="0" distR="0" wp14:anchorId="29F18478" wp14:editId="3173BABF">
                  <wp:extent cx="514350" cy="447675"/>
                  <wp:effectExtent l="0" t="0" r="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      </w:t>
            </w:r>
            <w:r w:rsidRPr="009B5C83"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CZYNNIKI CHEMICZNE</w:t>
            </w:r>
          </w:p>
        </w:tc>
      </w:tr>
      <w:tr w:rsidR="009007C0" w:rsidRPr="009B5C83" w:rsidTr="005167DA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Zagrożenie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Skutek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  <w:t>Środki zapobiegawcze</w:t>
            </w:r>
          </w:p>
        </w:tc>
      </w:tr>
      <w:tr w:rsidR="009007C0" w:rsidRPr="009B5C83" w:rsidTr="005167DA"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65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 Szpitalu podczas procesów pracy stosowane są niebezpieczne substancje i mieszaniny chemiczne takie jak:</w:t>
            </w:r>
          </w:p>
          <w:p w:rsidR="009007C0" w:rsidRPr="009B5C83" w:rsidRDefault="009007C0" w:rsidP="00E87C4D">
            <w:pPr>
              <w:widowControl w:val="0"/>
              <w:numPr>
                <w:ilvl w:val="0"/>
                <w:numId w:val="13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Odczynniki analityczne (kwasy, zasady)</w:t>
            </w:r>
          </w:p>
          <w:p w:rsidR="009007C0" w:rsidRPr="009B5C83" w:rsidRDefault="009007C0" w:rsidP="00E87C4D">
            <w:pPr>
              <w:widowControl w:val="0"/>
              <w:numPr>
                <w:ilvl w:val="0"/>
                <w:numId w:val="12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Metanol, Ksylen</w:t>
            </w:r>
          </w:p>
          <w:p w:rsidR="009007C0" w:rsidRPr="009B5C83" w:rsidRDefault="009007C0" w:rsidP="00E87C4D">
            <w:pPr>
              <w:widowControl w:val="0"/>
              <w:numPr>
                <w:ilvl w:val="0"/>
                <w:numId w:val="12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Formaldehyd</w:t>
            </w:r>
          </w:p>
          <w:p w:rsidR="009007C0" w:rsidRPr="009B5C83" w:rsidRDefault="009007C0" w:rsidP="00E87C4D">
            <w:pPr>
              <w:widowControl w:val="0"/>
              <w:numPr>
                <w:ilvl w:val="0"/>
                <w:numId w:val="12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Podchloryn sodu</w:t>
            </w:r>
          </w:p>
          <w:p w:rsidR="009007C0" w:rsidRPr="009B5C83" w:rsidRDefault="009007C0" w:rsidP="00E87C4D">
            <w:pPr>
              <w:widowControl w:val="0"/>
              <w:numPr>
                <w:ilvl w:val="0"/>
                <w:numId w:val="12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Tlenek etylenu</w:t>
            </w:r>
          </w:p>
          <w:p w:rsidR="009007C0" w:rsidRPr="009B5C83" w:rsidRDefault="009007C0" w:rsidP="00E87C4D">
            <w:pPr>
              <w:widowControl w:val="0"/>
              <w:numPr>
                <w:ilvl w:val="0"/>
                <w:numId w:val="12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Środki dezynfekcyjne, myjące.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Zatrucia, podrażnienie.</w:t>
            </w:r>
          </w:p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Choroby górnych dróg oddechowych.</w:t>
            </w:r>
          </w:p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Alergie, uczulenia.</w:t>
            </w:r>
          </w:p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Uszkodzenia oczu i skóry. Poparzenia.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E87C4D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Uzyskaj informację od personelu o stosowanych środkach chemicznych i zagrożeniach z nimi związanymi.</w:t>
            </w:r>
          </w:p>
          <w:p w:rsidR="009007C0" w:rsidRPr="009B5C83" w:rsidRDefault="009007C0" w:rsidP="00E87C4D">
            <w:pPr>
              <w:widowControl w:val="0"/>
              <w:numPr>
                <w:ilvl w:val="0"/>
                <w:numId w:val="10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Zapoznaj się z właściwościami preparatów chemicznych, z którymi będziesz miał kontakt.</w:t>
            </w:r>
          </w:p>
          <w:p w:rsidR="009007C0" w:rsidRPr="009B5C83" w:rsidRDefault="009007C0" w:rsidP="00E87C4D">
            <w:pPr>
              <w:widowControl w:val="0"/>
              <w:numPr>
                <w:ilvl w:val="0"/>
                <w:numId w:val="10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Postępuj zgodnie z zasadami określonymi w kartach charakterystyki i stosuj środki ochrony indywidualnej.</w:t>
            </w:r>
          </w:p>
          <w:p w:rsidR="009007C0" w:rsidRPr="009B5C83" w:rsidRDefault="009007C0" w:rsidP="00E87C4D">
            <w:pPr>
              <w:widowControl w:val="0"/>
              <w:numPr>
                <w:ilvl w:val="0"/>
                <w:numId w:val="10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 sytuacjach awaryjnych (np. uszkodzenie opakowania, rozlanie środka chemicznego) poinformuj personel.</w:t>
            </w:r>
          </w:p>
        </w:tc>
      </w:tr>
    </w:tbl>
    <w:p w:rsidR="009007C0" w:rsidRPr="009B5C8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tbl>
      <w:tblPr>
        <w:tblW w:w="15165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"/>
        <w:gridCol w:w="6487"/>
        <w:gridCol w:w="2775"/>
        <w:gridCol w:w="5400"/>
      </w:tblGrid>
      <w:tr w:rsidR="009007C0" w:rsidRPr="009B5C83" w:rsidTr="005167DA">
        <w:tc>
          <w:tcPr>
            <w:tcW w:w="1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       </w:t>
            </w:r>
            <w:r w:rsidRPr="009B5C83">
              <w:rPr>
                <w:rFonts w:ascii="Times New Roman" w:eastAsia="Lucida Sans Unicode" w:hAnsi="Times New Roman" w:cs="Mangal"/>
                <w:noProof/>
                <w:kern w:val="3"/>
                <w:sz w:val="20"/>
                <w:szCs w:val="20"/>
                <w:lang w:eastAsia="pl-PL"/>
              </w:rPr>
              <w:drawing>
                <wp:inline distT="0" distB="0" distL="0" distR="0" wp14:anchorId="0F263AEC" wp14:editId="48AF17D2">
                  <wp:extent cx="495300" cy="428625"/>
                  <wp:effectExtent l="0" t="0" r="0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     </w:t>
            </w:r>
            <w:r w:rsidRPr="009B5C83"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CZYNNIKI NIEBEZPIECZNE - URAZOWE</w:t>
            </w:r>
          </w:p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007C0" w:rsidRPr="009B5C83" w:rsidTr="005167D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Zagrożenie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Skutek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  <w:t>Środki zapobiegawcze</w:t>
            </w:r>
          </w:p>
        </w:tc>
      </w:tr>
      <w:tr w:rsidR="009007C0" w:rsidRPr="009B5C83" w:rsidTr="005167DA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W Szpitalu podczas procesów pracy używany jest sprzęt medyczny jednorazowego oraz wielorazowego użytku (np. igły, skalpele, </w:t>
            </w:r>
            <w:proofErr w:type="spellStart"/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wenflony</w:t>
            </w:r>
            <w:proofErr w:type="spellEnd"/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, nożyczki, końcówki pipet, szkiełka), który może stanowić zagrożenie dla Wykonawcy i być przyczyną urazów. Do kontakt z tym sprzętem może dojść w sposób niezamierzony w przypadku nieprzestrzegania zasad segregacji przez personel medyczny oraz porzucenia przez pacjentów.  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Rany cięte, kłute palców, dłoni.</w:t>
            </w:r>
          </w:p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Skaleczenia.</w:t>
            </w:r>
          </w:p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Przecięcia, zakłucia.</w:t>
            </w:r>
          </w:p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E87C4D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Nie podejmuj samodzielnie usuwania sprzętu i narzędzi medycznych pozostawionych przez personel lub pacjentów, zgłaszaj ten fakt personelowi medycznemu.</w:t>
            </w:r>
          </w:p>
          <w:p w:rsidR="009007C0" w:rsidRPr="009B5C83" w:rsidRDefault="009007C0" w:rsidP="00E87C4D">
            <w:pPr>
              <w:widowControl w:val="0"/>
              <w:numPr>
                <w:ilvl w:val="0"/>
                <w:numId w:val="10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Zachowaj szczególną uwagę przy pracy z użyciem ostrych, spiczastych narzędzi.</w:t>
            </w:r>
          </w:p>
          <w:p w:rsidR="009007C0" w:rsidRPr="009B5C83" w:rsidRDefault="009007C0" w:rsidP="005167DA">
            <w:pPr>
              <w:widowControl w:val="0"/>
              <w:tabs>
                <w:tab w:val="left" w:pos="155"/>
              </w:tabs>
              <w:suppressAutoHyphens/>
              <w:autoSpaceDN w:val="0"/>
              <w:snapToGrid w:val="0"/>
              <w:spacing w:after="0" w:line="240" w:lineRule="auto"/>
              <w:ind w:left="50"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007C0" w:rsidRPr="009B5C83" w:rsidTr="005167DA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4.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 Podczas poruszania się po terenie Szpitala może dojść do:</w:t>
            </w:r>
          </w:p>
          <w:p w:rsidR="009007C0" w:rsidRPr="009B5C83" w:rsidRDefault="009007C0" w:rsidP="00E87C4D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Uderzenie o ruchome lub nieruchome czynniki materialne (np. wyposażenie pomieszczeń, meble, aparatura i sprzęt medyczny, łóżka, wózki z pacjentami na salach, korytarzach, ciągach komunikacyjnych itp.).</w:t>
            </w:r>
          </w:p>
          <w:p w:rsidR="009007C0" w:rsidRPr="009B5C83" w:rsidRDefault="009007C0" w:rsidP="00E87C4D">
            <w:pPr>
              <w:widowControl w:val="0"/>
              <w:numPr>
                <w:ilvl w:val="0"/>
                <w:numId w:val="10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Upadku na tym samym poziomie spowodowanym potknięciem, poślizgnięciem na nierównych, mokrych, śliskich powierzchniach.  </w:t>
            </w:r>
          </w:p>
          <w:p w:rsidR="009007C0" w:rsidRPr="009B5C83" w:rsidRDefault="009007C0" w:rsidP="00E87C4D">
            <w:pPr>
              <w:widowControl w:val="0"/>
              <w:numPr>
                <w:ilvl w:val="0"/>
                <w:numId w:val="10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  <w:t>Upadku na schodach.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Potłuczenia, guzy, siniaki.</w:t>
            </w:r>
          </w:p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Złamania </w:t>
            </w:r>
            <w:r w:rsidRPr="009B5C83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  <w:t>kończyn.</w:t>
            </w:r>
          </w:p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  <w:t>Uszkodzenia kręgosłupa. Wstrząśnięcia mózgu.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E87C4D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Utrzymuj porządek i czystość na stanowisku pracy.</w:t>
            </w:r>
          </w:p>
          <w:p w:rsidR="009007C0" w:rsidRPr="009B5C83" w:rsidRDefault="009007C0" w:rsidP="00E87C4D">
            <w:pPr>
              <w:widowControl w:val="0"/>
              <w:numPr>
                <w:ilvl w:val="0"/>
                <w:numId w:val="10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Poruszaj się po drogach komunikacyjnych stosując zasadę poruszania się prawą stroną.</w:t>
            </w:r>
          </w:p>
          <w:p w:rsidR="009007C0" w:rsidRPr="009B5C83" w:rsidRDefault="009007C0" w:rsidP="00E87C4D">
            <w:pPr>
              <w:widowControl w:val="0"/>
              <w:numPr>
                <w:ilvl w:val="0"/>
                <w:numId w:val="10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Zwracaj uwagę na transportowanych pacjentów na wózkach i łóżka na ciągach komunikacyjnych.</w:t>
            </w:r>
          </w:p>
          <w:p w:rsidR="009007C0" w:rsidRPr="009B5C83" w:rsidRDefault="009007C0" w:rsidP="00E87C4D">
            <w:pPr>
              <w:widowControl w:val="0"/>
              <w:numPr>
                <w:ilvl w:val="0"/>
                <w:numId w:val="10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Zachowaj uwagę podczas poruszania się po schodach: n</w:t>
            </w:r>
            <w:r w:rsidRPr="009B5C83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  <w:t>ie rozmawiaj przez telefon, nie używaj klatki schodowej jako drogi transportowej, trzymaj się poręczy.</w:t>
            </w:r>
          </w:p>
          <w:p w:rsidR="009007C0" w:rsidRPr="009B5C83" w:rsidRDefault="009007C0" w:rsidP="005167DA">
            <w:pPr>
              <w:widowControl w:val="0"/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9007C0" w:rsidRPr="009B5C8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9007C0" w:rsidRDefault="009007C0" w:rsidP="009007C0">
      <w:pPr>
        <w:rPr>
          <w:sz w:val="20"/>
          <w:szCs w:val="20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9007C0" w:rsidRDefault="009007C0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9007C0" w:rsidRDefault="009007C0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sectPr w:rsidR="009007C0" w:rsidSect="009007C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007C0" w:rsidRPr="00560B63" w:rsidRDefault="000A277F" w:rsidP="009007C0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DZP/381/5</w:t>
      </w:r>
      <w:r w:rsidR="009007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/EAT/2019      </w:t>
      </w:r>
      <w:r w:rsidR="009007C0"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Załącznik  B</w:t>
      </w:r>
    </w:p>
    <w:p w:rsidR="009007C0" w:rsidRPr="00560B63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560B63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do procedury „Organizowanie prac związanych z zagrożeniami przez Wykonawców” PB-4.4.6-02</w:t>
      </w:r>
    </w:p>
    <w:p w:rsidR="009007C0" w:rsidRPr="00560B63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szCs w:val="20"/>
          <w:lang w:eastAsia="zh-CN" w:bidi="hi-IN"/>
        </w:rPr>
      </w:pPr>
    </w:p>
    <w:p w:rsidR="009007C0" w:rsidRPr="00560B63" w:rsidRDefault="009007C0" w:rsidP="009007C0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autoSpaceDN w:val="0"/>
        <w:spacing w:before="60" w:after="60" w:line="360" w:lineRule="auto"/>
        <w:ind w:left="-114" w:right="170" w:firstLine="228"/>
        <w:jc w:val="center"/>
        <w:textAlignment w:val="baseline"/>
        <w:outlineLvl w:val="2"/>
        <w:rPr>
          <w:rFonts w:ascii="Arial" w:eastAsia="Lucida Sans Unicode" w:hAnsi="Arial" w:cs="Times New Roman"/>
          <w:b/>
          <w:bCs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ZOBOWIĄZANIE WYKONAWCY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360" w:lineRule="auto"/>
        <w:ind w:left="57" w:right="170" w:hanging="228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 imieniu Wykonawcy realizującego przedmiot umowy nr ………………</w:t>
      </w:r>
      <w:r w:rsidRPr="00560B63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560B63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>z dnia</w:t>
      </w:r>
      <w:r w:rsidRPr="00560B63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…………. („Umowa”) zobowiązuję się do:</w:t>
      </w:r>
    </w:p>
    <w:p w:rsidR="009007C0" w:rsidRPr="00560B63" w:rsidRDefault="009007C0" w:rsidP="00E87C4D">
      <w:pPr>
        <w:widowControl w:val="0"/>
        <w:numPr>
          <w:ilvl w:val="0"/>
          <w:numId w:val="14"/>
        </w:numPr>
        <w:tabs>
          <w:tab w:val="clear" w:pos="360"/>
          <w:tab w:val="left" w:pos="34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Przestrzegania ogólnie obowiązujących przepisów i zasad w zakresie bezpieczeństwa i higieny pracy, ochrony przeciwpożarowej oraz ochrony środowiska, jakich dotyczy zakres świadczonych prac lub usług.     </w:t>
      </w:r>
    </w:p>
    <w:p w:rsidR="009007C0" w:rsidRPr="00560B63" w:rsidRDefault="009007C0" w:rsidP="00E87C4D">
      <w:pPr>
        <w:widowControl w:val="0"/>
        <w:numPr>
          <w:ilvl w:val="0"/>
          <w:numId w:val="14"/>
        </w:numPr>
        <w:tabs>
          <w:tab w:val="left" w:pos="399"/>
          <w:tab w:val="num" w:pos="720"/>
        </w:tabs>
        <w:suppressAutoHyphens/>
        <w:autoSpaceDN w:val="0"/>
        <w:spacing w:after="0" w:line="360" w:lineRule="auto"/>
        <w:ind w:left="399" w:hanging="399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Zapoznania swoich pracowników oraz pracowników podwykonawcy delegowanych do realizacji Umowy z treścią niniejszej procedury nie później niż przed rozpoczęciem realizacji Umowy.</w:t>
      </w:r>
    </w:p>
    <w:p w:rsidR="009007C0" w:rsidRPr="00560B63" w:rsidRDefault="009007C0" w:rsidP="00E87C4D">
      <w:pPr>
        <w:widowControl w:val="0"/>
        <w:numPr>
          <w:ilvl w:val="0"/>
          <w:numId w:val="14"/>
        </w:numPr>
        <w:tabs>
          <w:tab w:val="left" w:pos="399"/>
          <w:tab w:val="num" w:pos="720"/>
        </w:tabs>
        <w:suppressAutoHyphens/>
        <w:autoSpaceDN w:val="0"/>
        <w:spacing w:after="0" w:line="360" w:lineRule="auto"/>
        <w:ind w:left="399" w:right="30" w:hanging="399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Poinformowania swoich pracowników oraz pracowników podwykonawcy o zagrożeniach wynikających z działalności Szpitala nie później niż przed  rozpoczęciem prac i usług objętych Umową.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360" w:lineRule="auto"/>
        <w:ind w:left="399" w:right="170" w:hanging="399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360" w:lineRule="auto"/>
        <w:ind w:left="114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Ze strony Uniwersyteckiego Centrum Klinicznego im. prof. K. Gibińskiego SUM w Katowicach: 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360" w:lineRule="auto"/>
        <w:ind w:left="114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…………………………………………………………………………..………….……...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osoba sprawująca nadzór </w:t>
      </w:r>
      <w:r w:rsidRPr="00560B63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240" w:lineRule="auto"/>
        <w:ind w:left="113" w:right="17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240" w:lineRule="auto"/>
        <w:ind w:left="113" w:right="17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240" w:lineRule="auto"/>
        <w:ind w:left="113" w:right="170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Wykonawca ……………………………………………….………………………..…… </w:t>
      </w: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                                                                             nazwa firmy</w:t>
      </w: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360" w:lineRule="auto"/>
        <w:ind w:right="17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…..……………………………………….…………………………………………………</w:t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adres</w:t>
      </w: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 imieniu Wykonawcy</w:t>
      </w:r>
      <w:r w:rsidRPr="00560B63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Nazwisko, imię  </w:t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  </w:t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…………………………………………….……………………….……</w:t>
      </w: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Stanowisko / funkcja  ……………………………………………………………………..</w:t>
      </w: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  </w:t>
      </w: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…………………………..                                  </w:t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 xml:space="preserve"> …………………………..      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             </w:t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  <w:t xml:space="preserve"> Data                                                   </w:t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  <w:t>Podpis</w:t>
      </w:r>
    </w:p>
    <w:p w:rsidR="009007C0" w:rsidRPr="00560B63" w:rsidRDefault="000A277F" w:rsidP="009007C0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DZP/381/5</w:t>
      </w:r>
      <w:r w:rsidR="009007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/EAT/2019   </w:t>
      </w:r>
      <w:r w:rsidR="009007C0"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Załącznik  C</w:t>
      </w:r>
    </w:p>
    <w:p w:rsidR="009007C0" w:rsidRPr="00560B63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560B63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do procedury „Organizowanie prac związanych z zagrożeniami przez Wykonawców” PBS-4.4.6-02</w:t>
      </w:r>
    </w:p>
    <w:p w:rsidR="009007C0" w:rsidRPr="00560B63" w:rsidRDefault="009007C0" w:rsidP="009007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ar-SA"/>
        </w:rPr>
      </w:pPr>
    </w:p>
    <w:p w:rsidR="009007C0" w:rsidRPr="00560B63" w:rsidRDefault="009007C0" w:rsidP="009007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007C0" w:rsidRPr="00560B63" w:rsidRDefault="009007C0" w:rsidP="009007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60B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Lista pracowników Wykonawcy</w:t>
      </w:r>
    </w:p>
    <w:p w:rsidR="009007C0" w:rsidRPr="00560B63" w:rsidRDefault="009007C0" w:rsidP="009007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60B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poinformowanych o zagrożeniach wynikających z działalności</w:t>
      </w:r>
    </w:p>
    <w:p w:rsidR="009007C0" w:rsidRPr="00560B63" w:rsidRDefault="009007C0" w:rsidP="009007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60B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Uniwersyteckiego Centrum Klinicznego w Katowicach  </w:t>
      </w:r>
    </w:p>
    <w:p w:rsidR="009007C0" w:rsidRPr="00560B63" w:rsidRDefault="009007C0" w:rsidP="009007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007C0" w:rsidRPr="00560B63" w:rsidRDefault="009007C0" w:rsidP="009007C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60B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Nazwa firmy:...............................................................................................................................</w:t>
      </w:r>
    </w:p>
    <w:p w:rsidR="009007C0" w:rsidRPr="00560B63" w:rsidRDefault="009007C0" w:rsidP="009007C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60B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Inwestycja:...................................................................................................................................</w:t>
      </w:r>
    </w:p>
    <w:p w:rsidR="009007C0" w:rsidRPr="00560B63" w:rsidRDefault="009007C0" w:rsidP="009007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647"/>
        <w:gridCol w:w="2201"/>
        <w:gridCol w:w="1415"/>
        <w:gridCol w:w="1434"/>
      </w:tblGrid>
      <w:tr w:rsidR="009007C0" w:rsidRPr="00560B63" w:rsidTr="005167D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Imię i  Nazwisko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Stanowisko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Data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Podpis</w:t>
            </w:r>
          </w:p>
        </w:tc>
      </w:tr>
      <w:tr w:rsidR="009007C0" w:rsidRPr="00560B63" w:rsidTr="005167D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5167D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5167D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5167D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5167D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5167D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5167D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5167D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5167D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5167D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5167D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5167D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5167D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5167D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5167DA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5167DA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5167DA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5167DA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5167DA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5167DA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007C0" w:rsidRPr="00560B63" w:rsidRDefault="009007C0" w:rsidP="009007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007C0" w:rsidRPr="00560B63" w:rsidRDefault="000A277F" w:rsidP="009007C0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DZP/381/5</w:t>
      </w:r>
      <w:r w:rsidR="009007C0">
        <w:rPr>
          <w:rFonts w:ascii="Times New Roman" w:eastAsia="Times New Roman" w:hAnsi="Times New Roman" w:cs="Times New Roman"/>
          <w:sz w:val="24"/>
          <w:szCs w:val="24"/>
          <w:lang w:eastAsia="ar-SA"/>
        </w:rPr>
        <w:t>/EAT</w:t>
      </w:r>
      <w:r w:rsidR="009007C0" w:rsidRPr="00DA434C">
        <w:rPr>
          <w:rFonts w:ascii="Times New Roman" w:eastAsia="Times New Roman" w:hAnsi="Times New Roman" w:cs="Times New Roman"/>
          <w:sz w:val="24"/>
          <w:szCs w:val="24"/>
          <w:lang w:eastAsia="ar-SA"/>
        </w:rPr>
        <w:t>/201</w:t>
      </w:r>
      <w:r w:rsidR="009007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 </w:t>
      </w:r>
      <w:r w:rsidR="009007C0"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Załącznik  D</w:t>
      </w:r>
    </w:p>
    <w:p w:rsidR="009007C0" w:rsidRPr="00560B63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560B63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do procedury „Organizowanie prac związanych z zagrożeniami przez Wykonawców” PBS-4.4.6-02</w:t>
      </w:r>
    </w:p>
    <w:p w:rsidR="009007C0" w:rsidRPr="00560B63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  <w:t>ZASADY ŚRODOWISKOWE DLA WYKONAWCÓW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</w:pPr>
    </w:p>
    <w:p w:rsidR="009007C0" w:rsidRPr="00560B63" w:rsidRDefault="009007C0" w:rsidP="00E87C4D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Wykonawca powinien przestrzegać wymagań związanych z ochroną środowiska, a w szczególności:</w:t>
      </w:r>
    </w:p>
    <w:p w:rsidR="009007C0" w:rsidRPr="00560B63" w:rsidRDefault="009007C0" w:rsidP="00E87C4D">
      <w:pPr>
        <w:widowControl w:val="0"/>
        <w:numPr>
          <w:ilvl w:val="0"/>
          <w:numId w:val="16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przestrzegać wymagań prawnych w zakresie podpisanej ze Szpitalem umowy</w:t>
      </w:r>
    </w:p>
    <w:p w:rsidR="009007C0" w:rsidRPr="00560B63" w:rsidRDefault="009007C0" w:rsidP="00E87C4D">
      <w:pPr>
        <w:widowControl w:val="0"/>
        <w:numPr>
          <w:ilvl w:val="0"/>
          <w:numId w:val="16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zmniejszyć dla otoczenia uciążliwość swojej działalności związanej z wykonywaniem</w:t>
      </w:r>
    </w:p>
    <w:p w:rsidR="009007C0" w:rsidRPr="00560B63" w:rsidRDefault="009007C0" w:rsidP="009007C0">
      <w:pPr>
        <w:widowControl w:val="0"/>
        <w:tabs>
          <w:tab w:val="left" w:pos="765"/>
        </w:tabs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ab/>
        <w:t>prac zleconych przez Szpital</w:t>
      </w:r>
    </w:p>
    <w:p w:rsidR="009007C0" w:rsidRPr="00560B63" w:rsidRDefault="009007C0" w:rsidP="00E87C4D">
      <w:pPr>
        <w:widowControl w:val="0"/>
        <w:numPr>
          <w:ilvl w:val="0"/>
          <w:numId w:val="16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minimalizować ilość powstających odpadów </w:t>
      </w:r>
    </w:p>
    <w:p w:rsidR="009007C0" w:rsidRPr="00560B63" w:rsidRDefault="009007C0" w:rsidP="00E87C4D">
      <w:pPr>
        <w:widowControl w:val="0"/>
        <w:numPr>
          <w:ilvl w:val="0"/>
          <w:numId w:val="16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zabierać z terenu wszelkie odpady powstałe w czasie świadczenia usług </w:t>
      </w:r>
    </w:p>
    <w:p w:rsidR="009007C0" w:rsidRPr="00560B63" w:rsidRDefault="009007C0" w:rsidP="00E87C4D">
      <w:pPr>
        <w:widowControl w:val="0"/>
        <w:numPr>
          <w:ilvl w:val="0"/>
          <w:numId w:val="16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zmniejszać zużycie nośników energii i surowców naturalnych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ind w:left="405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</w:p>
    <w:p w:rsidR="009007C0" w:rsidRPr="00560B63" w:rsidRDefault="009007C0" w:rsidP="00E87C4D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Wykonawcy nie wolno:</w:t>
      </w:r>
    </w:p>
    <w:p w:rsidR="009007C0" w:rsidRPr="00560B63" w:rsidRDefault="009007C0" w:rsidP="00E87C4D">
      <w:pPr>
        <w:widowControl w:val="0"/>
        <w:numPr>
          <w:ilvl w:val="0"/>
          <w:numId w:val="17"/>
        </w:numPr>
        <w:tabs>
          <w:tab w:val="left" w:pos="851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wwozić na teren Szpitala jakichkolwiek odpadów </w:t>
      </w:r>
    </w:p>
    <w:p w:rsidR="009007C0" w:rsidRPr="00560B63" w:rsidRDefault="009007C0" w:rsidP="00E87C4D">
      <w:pPr>
        <w:widowControl w:val="0"/>
        <w:numPr>
          <w:ilvl w:val="0"/>
          <w:numId w:val="17"/>
        </w:num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składować żadnych substancji mogących zanieczyścić powietrze atmosferyczne, wodę, glebę, </w:t>
      </w: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br/>
        <w:t>a w przypadku, gdy substancje te służą do wykonywania usług dla firmy szczegóły ich składowania i stosowania należy uzgodnić z Kierownikiem Działu Administracji</w:t>
      </w:r>
    </w:p>
    <w:p w:rsidR="009007C0" w:rsidRPr="00560B63" w:rsidRDefault="009007C0" w:rsidP="00E87C4D">
      <w:pPr>
        <w:widowControl w:val="0"/>
        <w:numPr>
          <w:ilvl w:val="0"/>
          <w:numId w:val="17"/>
        </w:numPr>
        <w:tabs>
          <w:tab w:val="left" w:pos="851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myć pojazdów na terenie Szpitala </w:t>
      </w:r>
    </w:p>
    <w:p w:rsidR="009007C0" w:rsidRPr="00560B63" w:rsidRDefault="009007C0" w:rsidP="00E87C4D">
      <w:pPr>
        <w:widowControl w:val="0"/>
        <w:numPr>
          <w:ilvl w:val="0"/>
          <w:numId w:val="17"/>
        </w:numPr>
        <w:tabs>
          <w:tab w:val="left" w:pos="851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spalać odpadów na terenie Szpitala</w:t>
      </w:r>
    </w:p>
    <w:p w:rsidR="009007C0" w:rsidRPr="00560B63" w:rsidRDefault="009007C0" w:rsidP="00E87C4D">
      <w:pPr>
        <w:widowControl w:val="0"/>
        <w:numPr>
          <w:ilvl w:val="0"/>
          <w:numId w:val="17"/>
        </w:numPr>
        <w:tabs>
          <w:tab w:val="left" w:pos="851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wylewać jakichkolwiek substancji niebezpiecznych do gleby lub kanalizacji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</w:p>
    <w:p w:rsidR="009007C0" w:rsidRPr="00560B63" w:rsidRDefault="009007C0" w:rsidP="00E87C4D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Wykonawca powinien przeprowadzić szkolenie wśród podległych pracowników wykonujących usługę w zakresie obowiązującej w Szpitalu polityki jakości oraz bhp.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</w:p>
    <w:p w:rsidR="009007C0" w:rsidRPr="00560B63" w:rsidRDefault="009007C0" w:rsidP="00E87C4D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Wykonawca powinien dopuścić Koordynatora ds. BHP, Pełnomocnika ds. Jakości wraz z zespołem auditorów do kontroli postępowania na zgodność z przyjętymi zasadami środowiskowymi i bhp </w:t>
      </w:r>
      <w:r>
        <w:rPr>
          <w:rFonts w:ascii="Times New Roman" w:eastAsia="Lucida Sans Unicode" w:hAnsi="Times New Roman" w:cs="Mangal"/>
          <w:kern w:val="3"/>
          <w:lang w:eastAsia="zh-CN" w:bidi="hi-IN"/>
        </w:rPr>
        <w:t xml:space="preserve"> </w:t>
      </w: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 Szpitalu.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</w:p>
    <w:p w:rsidR="009007C0" w:rsidRPr="00560B63" w:rsidRDefault="009007C0" w:rsidP="00E87C4D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 sytuacjach wątpliwych i nieokreślonych w powyższych zasadach środowiskowych należy zwracać się do Pełnomocnika ds. Jakości.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Podpis Wykonawcy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………………………….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...................................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  <w:t xml:space="preserve">         </w:t>
      </w:r>
      <w:r w:rsidRPr="00560B6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data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9007C0" w:rsidRDefault="009007C0" w:rsidP="009007C0">
      <w:pPr>
        <w:rPr>
          <w:sz w:val="20"/>
          <w:szCs w:val="20"/>
        </w:rPr>
      </w:pPr>
    </w:p>
    <w:p w:rsidR="009007C0" w:rsidRDefault="009007C0" w:rsidP="009007C0">
      <w:pPr>
        <w:rPr>
          <w:sz w:val="20"/>
          <w:szCs w:val="20"/>
        </w:rPr>
      </w:pPr>
    </w:p>
    <w:p w:rsidR="009007C0" w:rsidRDefault="009007C0" w:rsidP="009007C0">
      <w:pPr>
        <w:rPr>
          <w:sz w:val="20"/>
          <w:szCs w:val="20"/>
        </w:rPr>
      </w:pPr>
    </w:p>
    <w:p w:rsidR="009007C0" w:rsidRDefault="009007C0" w:rsidP="009007C0">
      <w:pPr>
        <w:rPr>
          <w:sz w:val="20"/>
          <w:szCs w:val="20"/>
        </w:rPr>
      </w:pPr>
    </w:p>
    <w:p w:rsidR="009007C0" w:rsidRDefault="009007C0" w:rsidP="009007C0">
      <w:pPr>
        <w:rPr>
          <w:sz w:val="20"/>
          <w:szCs w:val="20"/>
        </w:rPr>
      </w:pPr>
    </w:p>
    <w:p w:rsidR="009007C0" w:rsidRPr="00EA139E" w:rsidRDefault="000A277F" w:rsidP="009007C0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DZP/381/5</w:t>
      </w:r>
      <w:r w:rsidR="009007C0">
        <w:rPr>
          <w:rFonts w:ascii="Times New Roman" w:eastAsia="Times New Roman" w:hAnsi="Times New Roman" w:cs="Times New Roman"/>
          <w:sz w:val="24"/>
          <w:szCs w:val="24"/>
          <w:lang w:eastAsia="ar-SA"/>
        </w:rPr>
        <w:t>/EAT</w:t>
      </w:r>
      <w:r w:rsidR="009007C0" w:rsidRPr="00DA434C">
        <w:rPr>
          <w:rFonts w:ascii="Times New Roman" w:eastAsia="Times New Roman" w:hAnsi="Times New Roman" w:cs="Times New Roman"/>
          <w:sz w:val="24"/>
          <w:szCs w:val="24"/>
          <w:lang w:eastAsia="ar-SA"/>
        </w:rPr>
        <w:t>/201</w:t>
      </w:r>
      <w:r w:rsidR="009007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   </w:t>
      </w:r>
      <w:r w:rsidR="009007C0"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 xml:space="preserve">Załącznik </w:t>
      </w:r>
      <w:r w:rsidR="009007C0" w:rsidRPr="00EA139E"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 xml:space="preserve"> </w:t>
      </w:r>
      <w:r w:rsidR="009007C0"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E</w:t>
      </w: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EA139E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do procedury „Organizowanie prac związanych z zagrożeniami przez Wykonawców” PBS-4.4.6-02</w:t>
      </w: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 w:rsidRPr="00EA139E"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INFORMACJE O RYZYKACH POCHODZĄCYCH OD WYKONAWCY</w:t>
      </w: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3339"/>
        <w:gridCol w:w="3135"/>
        <w:gridCol w:w="2364"/>
      </w:tblGrid>
      <w:tr w:rsidR="009007C0" w:rsidRPr="00EA139E" w:rsidTr="005167DA">
        <w:tc>
          <w:tcPr>
            <w:tcW w:w="450" w:type="dxa"/>
            <w:shd w:val="clear" w:color="auto" w:fill="DEEAF6"/>
            <w:vAlign w:val="center"/>
          </w:tcPr>
          <w:p w:rsidR="009007C0" w:rsidRPr="00EA139E" w:rsidRDefault="009007C0" w:rsidP="005167D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  <w:r w:rsidRPr="00EA139E"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  <w:t>LP</w:t>
            </w:r>
          </w:p>
        </w:tc>
        <w:tc>
          <w:tcPr>
            <w:tcW w:w="3486" w:type="dxa"/>
            <w:shd w:val="clear" w:color="auto" w:fill="DEEAF6"/>
            <w:vAlign w:val="center"/>
          </w:tcPr>
          <w:p w:rsidR="009007C0" w:rsidRPr="00EA139E" w:rsidRDefault="009007C0" w:rsidP="005167D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  <w:r w:rsidRPr="00EA139E"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  <w:t>ZAGROŻENIE/RYZYKO</w:t>
            </w:r>
          </w:p>
        </w:tc>
        <w:tc>
          <w:tcPr>
            <w:tcW w:w="3455" w:type="dxa"/>
            <w:shd w:val="clear" w:color="auto" w:fill="DEEAF6"/>
            <w:vAlign w:val="center"/>
          </w:tcPr>
          <w:p w:rsidR="009007C0" w:rsidRPr="00EA139E" w:rsidRDefault="009007C0" w:rsidP="005167D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  <w:r w:rsidRPr="00EA139E"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  <w:t>SKUTEK</w:t>
            </w:r>
          </w:p>
        </w:tc>
        <w:tc>
          <w:tcPr>
            <w:tcW w:w="2445" w:type="dxa"/>
            <w:shd w:val="clear" w:color="auto" w:fill="DEEAF6"/>
            <w:vAlign w:val="center"/>
          </w:tcPr>
          <w:p w:rsidR="009007C0" w:rsidRPr="00EA139E" w:rsidRDefault="009007C0" w:rsidP="005167D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  <w:r w:rsidRPr="00EA139E"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  <w:t>ŚRODKI ZAPOBIEGAJĄCE</w:t>
            </w:r>
          </w:p>
        </w:tc>
      </w:tr>
      <w:tr w:rsidR="009007C0" w:rsidRPr="00EA139E" w:rsidTr="005167DA">
        <w:trPr>
          <w:trHeight w:val="964"/>
        </w:trPr>
        <w:tc>
          <w:tcPr>
            <w:tcW w:w="450" w:type="dxa"/>
            <w:shd w:val="clear" w:color="auto" w:fill="auto"/>
          </w:tcPr>
          <w:p w:rsidR="009007C0" w:rsidRPr="00EA139E" w:rsidRDefault="009007C0" w:rsidP="005167D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9007C0" w:rsidRPr="00EA139E" w:rsidRDefault="009007C0" w:rsidP="005167D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9007C0" w:rsidRPr="00EA139E" w:rsidRDefault="009007C0" w:rsidP="005167D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9007C0" w:rsidRPr="00EA139E" w:rsidRDefault="009007C0" w:rsidP="005167D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</w:tr>
      <w:tr w:rsidR="009007C0" w:rsidRPr="00EA139E" w:rsidTr="005167DA">
        <w:trPr>
          <w:trHeight w:val="964"/>
        </w:trPr>
        <w:tc>
          <w:tcPr>
            <w:tcW w:w="450" w:type="dxa"/>
            <w:shd w:val="clear" w:color="auto" w:fill="auto"/>
          </w:tcPr>
          <w:p w:rsidR="009007C0" w:rsidRPr="00EA139E" w:rsidRDefault="009007C0" w:rsidP="005167D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9007C0" w:rsidRPr="00EA139E" w:rsidRDefault="009007C0" w:rsidP="005167D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9007C0" w:rsidRPr="00EA139E" w:rsidRDefault="009007C0" w:rsidP="005167D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9007C0" w:rsidRPr="00EA139E" w:rsidRDefault="009007C0" w:rsidP="005167D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</w:tr>
      <w:tr w:rsidR="009007C0" w:rsidRPr="00EA139E" w:rsidTr="005167DA">
        <w:trPr>
          <w:trHeight w:val="964"/>
        </w:trPr>
        <w:tc>
          <w:tcPr>
            <w:tcW w:w="450" w:type="dxa"/>
            <w:shd w:val="clear" w:color="auto" w:fill="auto"/>
          </w:tcPr>
          <w:p w:rsidR="009007C0" w:rsidRPr="00EA139E" w:rsidRDefault="009007C0" w:rsidP="005167D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9007C0" w:rsidRPr="00EA139E" w:rsidRDefault="009007C0" w:rsidP="005167D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9007C0" w:rsidRPr="00EA139E" w:rsidRDefault="009007C0" w:rsidP="005167D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9007C0" w:rsidRPr="00EA139E" w:rsidRDefault="009007C0" w:rsidP="005167D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</w:tr>
      <w:tr w:rsidR="009007C0" w:rsidRPr="00EA139E" w:rsidTr="005167DA">
        <w:trPr>
          <w:trHeight w:val="964"/>
        </w:trPr>
        <w:tc>
          <w:tcPr>
            <w:tcW w:w="450" w:type="dxa"/>
            <w:shd w:val="clear" w:color="auto" w:fill="auto"/>
          </w:tcPr>
          <w:p w:rsidR="009007C0" w:rsidRPr="00EA139E" w:rsidRDefault="009007C0" w:rsidP="005167D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9007C0" w:rsidRPr="00EA139E" w:rsidRDefault="009007C0" w:rsidP="005167D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9007C0" w:rsidRPr="00EA139E" w:rsidRDefault="009007C0" w:rsidP="005167D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9007C0" w:rsidRPr="00EA139E" w:rsidRDefault="009007C0" w:rsidP="005167D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</w:tr>
      <w:tr w:rsidR="009007C0" w:rsidRPr="00EA139E" w:rsidTr="005167DA">
        <w:trPr>
          <w:trHeight w:val="964"/>
        </w:trPr>
        <w:tc>
          <w:tcPr>
            <w:tcW w:w="450" w:type="dxa"/>
            <w:shd w:val="clear" w:color="auto" w:fill="auto"/>
          </w:tcPr>
          <w:p w:rsidR="009007C0" w:rsidRPr="00EA139E" w:rsidRDefault="009007C0" w:rsidP="005167D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9007C0" w:rsidRPr="00EA139E" w:rsidRDefault="009007C0" w:rsidP="005167D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9007C0" w:rsidRPr="00EA139E" w:rsidRDefault="009007C0" w:rsidP="005167D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9007C0" w:rsidRPr="00EA139E" w:rsidRDefault="009007C0" w:rsidP="005167D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EA139E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PODPIS I PIECZĘĆ SPORZĄDZAJĄCEGO</w:t>
      </w: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EA139E">
        <w:rPr>
          <w:rFonts w:ascii="Times New Roman" w:eastAsia="Lucida Sans Unicode" w:hAnsi="Times New Roman" w:cs="Mangal"/>
          <w:kern w:val="3"/>
          <w:sz w:val="21"/>
          <w:szCs w:val="21"/>
          <w:lang w:eastAsia="zh-CN" w:bidi="hi-IN"/>
        </w:rPr>
        <w:t>……………………………………………………….</w:t>
      </w:r>
    </w:p>
    <w:p w:rsidR="009007C0" w:rsidRPr="00EA139E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9007C0" w:rsidRPr="009B5C83" w:rsidRDefault="009007C0" w:rsidP="009007C0">
      <w:pPr>
        <w:rPr>
          <w:sz w:val="20"/>
          <w:szCs w:val="20"/>
        </w:rPr>
      </w:pPr>
    </w:p>
    <w:p w:rsidR="009007C0" w:rsidRPr="00BF38CC" w:rsidRDefault="009007C0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sectPr w:rsidR="009007C0" w:rsidRPr="00BF38CC" w:rsidSect="00E30D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5FD" w:rsidRDefault="004775FD" w:rsidP="005714DF">
      <w:pPr>
        <w:spacing w:after="0" w:line="240" w:lineRule="auto"/>
      </w:pPr>
      <w:r>
        <w:separator/>
      </w:r>
    </w:p>
  </w:endnote>
  <w:endnote w:type="continuationSeparator" w:id="0">
    <w:p w:rsidR="004775FD" w:rsidRDefault="004775FD" w:rsidP="0057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TE1BCD910t00">
    <w:altName w:val="MS Mincho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5FD" w:rsidRDefault="004775FD" w:rsidP="005714DF">
      <w:pPr>
        <w:spacing w:after="0" w:line="240" w:lineRule="auto"/>
      </w:pPr>
      <w:r>
        <w:separator/>
      </w:r>
    </w:p>
  </w:footnote>
  <w:footnote w:type="continuationSeparator" w:id="0">
    <w:p w:rsidR="004775FD" w:rsidRDefault="004775FD" w:rsidP="00571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ahoma"/>
        <w:b/>
        <w:bCs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ahoma"/>
        <w:b/>
        <w:bCs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ahoma"/>
        <w:b/>
        <w:bCs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9"/>
    <w:multiLevelType w:val="multilevel"/>
    <w:tmpl w:val="7680759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B"/>
    <w:multiLevelType w:val="multilevel"/>
    <w:tmpl w:val="312850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53F75AD"/>
    <w:multiLevelType w:val="hybridMultilevel"/>
    <w:tmpl w:val="1FD4523A"/>
    <w:name w:val="WW8Num15732"/>
    <w:lvl w:ilvl="0" w:tplc="479C99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DF4813"/>
    <w:multiLevelType w:val="hybridMultilevel"/>
    <w:tmpl w:val="A04AE178"/>
    <w:lvl w:ilvl="0" w:tplc="85D4BCF2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8">
    <w:nsid w:val="14106926"/>
    <w:multiLevelType w:val="hybridMultilevel"/>
    <w:tmpl w:val="241ED400"/>
    <w:lvl w:ilvl="0" w:tplc="813419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D172AFD"/>
    <w:multiLevelType w:val="multilevel"/>
    <w:tmpl w:val="B1E65394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11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3770D7F"/>
    <w:multiLevelType w:val="hybridMultilevel"/>
    <w:tmpl w:val="F1A4BD6A"/>
    <w:name w:val="WW8Num2222"/>
    <w:lvl w:ilvl="0" w:tplc="5A62B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D6846"/>
    <w:multiLevelType w:val="hybridMultilevel"/>
    <w:tmpl w:val="042EAF56"/>
    <w:lvl w:ilvl="0" w:tplc="02C46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536BAA"/>
    <w:multiLevelType w:val="hybridMultilevel"/>
    <w:tmpl w:val="CFC07BA0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BC3378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FE1A53"/>
    <w:multiLevelType w:val="hybridMultilevel"/>
    <w:tmpl w:val="2A0C9470"/>
    <w:name w:val="WW8Num283"/>
    <w:lvl w:ilvl="0" w:tplc="0CB026B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A574FD"/>
    <w:multiLevelType w:val="hybridMultilevel"/>
    <w:tmpl w:val="6AAE2DFA"/>
    <w:lvl w:ilvl="0" w:tplc="28A81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C87B2B"/>
    <w:multiLevelType w:val="hybridMultilevel"/>
    <w:tmpl w:val="C7CE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 w:firstLine="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 w:firstLine="0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360" w:firstLine="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360" w:firstLine="0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360" w:firstLine="0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360" w:firstLine="0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360" w:firstLine="0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360" w:firstLine="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360" w:firstLine="0"/>
      </w:pPr>
    </w:lvl>
  </w:abstractNum>
  <w:abstractNum w:abstractNumId="22">
    <w:nsid w:val="5CD93FD6"/>
    <w:multiLevelType w:val="singleLevel"/>
    <w:tmpl w:val="6B68ED8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23">
    <w:nsid w:val="5E1D4271"/>
    <w:multiLevelType w:val="multilevel"/>
    <w:tmpl w:val="4AA6513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63CC4B82"/>
    <w:multiLevelType w:val="hybridMultilevel"/>
    <w:tmpl w:val="798EC06C"/>
    <w:lvl w:ilvl="0" w:tplc="93C4747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73B95286"/>
    <w:multiLevelType w:val="hybridMultilevel"/>
    <w:tmpl w:val="3F96C4BE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55783D34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>
    <w:nsid w:val="754111EF"/>
    <w:multiLevelType w:val="multilevel"/>
    <w:tmpl w:val="6F663C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C01993"/>
    <w:multiLevelType w:val="multilevel"/>
    <w:tmpl w:val="C67E4B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6"/>
  </w:num>
  <w:num w:numId="5">
    <w:abstractNumId w:val="8"/>
  </w:num>
  <w:num w:numId="6">
    <w:abstractNumId w:val="5"/>
  </w:num>
  <w:num w:numId="7">
    <w:abstractNumId w:val="27"/>
  </w:num>
  <w:num w:numId="8">
    <w:abstractNumId w:val="23"/>
  </w:num>
  <w:num w:numId="9">
    <w:abstractNumId w:val="10"/>
  </w:num>
  <w:num w:numId="10">
    <w:abstractNumId w:val="26"/>
  </w:num>
  <w:num w:numId="11">
    <w:abstractNumId w:val="26"/>
    <w:lvlOverride w:ilvl="0">
      <w:startOverride w:val="1"/>
    </w:lvlOverride>
  </w:num>
  <w:num w:numId="12">
    <w:abstractNumId w:val="28"/>
  </w:num>
  <w:num w:numId="13">
    <w:abstractNumId w:val="28"/>
    <w:lvlOverride w:ilvl="0">
      <w:startOverride w:val="1"/>
    </w:lvlOverride>
  </w:num>
  <w:num w:numId="14">
    <w:abstractNumId w:val="7"/>
  </w:num>
  <w:num w:numId="15">
    <w:abstractNumId w:val="22"/>
  </w:num>
  <w:num w:numId="16">
    <w:abstractNumId w:val="21"/>
  </w:num>
  <w:num w:numId="17">
    <w:abstractNumId w:val="20"/>
  </w:num>
  <w:num w:numId="18">
    <w:abstractNumId w:val="25"/>
  </w:num>
  <w:num w:numId="19">
    <w:abstractNumId w:val="19"/>
  </w:num>
  <w:num w:numId="20">
    <w:abstractNumId w:val="9"/>
  </w:num>
  <w:num w:numId="21">
    <w:abstractNumId w:val="1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4"/>
  </w:num>
  <w:num w:numId="2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FA"/>
    <w:rsid w:val="00006530"/>
    <w:rsid w:val="000140DB"/>
    <w:rsid w:val="000142E8"/>
    <w:rsid w:val="00021D0F"/>
    <w:rsid w:val="00036D36"/>
    <w:rsid w:val="000401FE"/>
    <w:rsid w:val="00040395"/>
    <w:rsid w:val="000559BB"/>
    <w:rsid w:val="000662D8"/>
    <w:rsid w:val="000718D9"/>
    <w:rsid w:val="00085441"/>
    <w:rsid w:val="000876B1"/>
    <w:rsid w:val="000926F4"/>
    <w:rsid w:val="0009507C"/>
    <w:rsid w:val="000A277F"/>
    <w:rsid w:val="000B31B5"/>
    <w:rsid w:val="000B53C0"/>
    <w:rsid w:val="000C05A0"/>
    <w:rsid w:val="000C0E7A"/>
    <w:rsid w:val="000C50C2"/>
    <w:rsid w:val="000D274D"/>
    <w:rsid w:val="000E1990"/>
    <w:rsid w:val="000E3B12"/>
    <w:rsid w:val="001056F8"/>
    <w:rsid w:val="00131893"/>
    <w:rsid w:val="00133A2B"/>
    <w:rsid w:val="00147513"/>
    <w:rsid w:val="00151376"/>
    <w:rsid w:val="00157CC5"/>
    <w:rsid w:val="001727CA"/>
    <w:rsid w:val="00174C45"/>
    <w:rsid w:val="00177158"/>
    <w:rsid w:val="001810DD"/>
    <w:rsid w:val="00181788"/>
    <w:rsid w:val="00182A77"/>
    <w:rsid w:val="00186E7E"/>
    <w:rsid w:val="00187EF8"/>
    <w:rsid w:val="001925F9"/>
    <w:rsid w:val="001B098C"/>
    <w:rsid w:val="001C31B8"/>
    <w:rsid w:val="001C4B89"/>
    <w:rsid w:val="001D3A01"/>
    <w:rsid w:val="001E7072"/>
    <w:rsid w:val="001F5422"/>
    <w:rsid w:val="00215176"/>
    <w:rsid w:val="002318F0"/>
    <w:rsid w:val="00231C7B"/>
    <w:rsid w:val="00241822"/>
    <w:rsid w:val="0024587A"/>
    <w:rsid w:val="00267C5D"/>
    <w:rsid w:val="00281FC0"/>
    <w:rsid w:val="00291A39"/>
    <w:rsid w:val="0029270B"/>
    <w:rsid w:val="002A6E12"/>
    <w:rsid w:val="002C4A8D"/>
    <w:rsid w:val="002D66FB"/>
    <w:rsid w:val="002E1D73"/>
    <w:rsid w:val="00300770"/>
    <w:rsid w:val="0030490C"/>
    <w:rsid w:val="00307342"/>
    <w:rsid w:val="00316072"/>
    <w:rsid w:val="00326A78"/>
    <w:rsid w:val="00331567"/>
    <w:rsid w:val="00343F9E"/>
    <w:rsid w:val="0035398E"/>
    <w:rsid w:val="00373D9B"/>
    <w:rsid w:val="00393364"/>
    <w:rsid w:val="003A09E7"/>
    <w:rsid w:val="003E44C5"/>
    <w:rsid w:val="003F0D5D"/>
    <w:rsid w:val="00410161"/>
    <w:rsid w:val="00416345"/>
    <w:rsid w:val="00422705"/>
    <w:rsid w:val="00423FD2"/>
    <w:rsid w:val="004401BC"/>
    <w:rsid w:val="00442DBE"/>
    <w:rsid w:val="004446FB"/>
    <w:rsid w:val="00453294"/>
    <w:rsid w:val="00460CD5"/>
    <w:rsid w:val="00462BFA"/>
    <w:rsid w:val="004775FD"/>
    <w:rsid w:val="0048308D"/>
    <w:rsid w:val="00497710"/>
    <w:rsid w:val="004A205C"/>
    <w:rsid w:val="004A68E3"/>
    <w:rsid w:val="004B133A"/>
    <w:rsid w:val="004B4489"/>
    <w:rsid w:val="004B6426"/>
    <w:rsid w:val="004B69A8"/>
    <w:rsid w:val="004C3250"/>
    <w:rsid w:val="004C4021"/>
    <w:rsid w:val="004D0E8C"/>
    <w:rsid w:val="004D2117"/>
    <w:rsid w:val="004E7308"/>
    <w:rsid w:val="004E7BF8"/>
    <w:rsid w:val="004F3EB2"/>
    <w:rsid w:val="004F5456"/>
    <w:rsid w:val="004F5CDC"/>
    <w:rsid w:val="00501778"/>
    <w:rsid w:val="005027B0"/>
    <w:rsid w:val="00507F6E"/>
    <w:rsid w:val="00536A64"/>
    <w:rsid w:val="00537D9A"/>
    <w:rsid w:val="00545BF1"/>
    <w:rsid w:val="00546C66"/>
    <w:rsid w:val="00554284"/>
    <w:rsid w:val="00560F17"/>
    <w:rsid w:val="00561BD9"/>
    <w:rsid w:val="00564A03"/>
    <w:rsid w:val="005714DF"/>
    <w:rsid w:val="005743C2"/>
    <w:rsid w:val="00582843"/>
    <w:rsid w:val="00583C43"/>
    <w:rsid w:val="0059211C"/>
    <w:rsid w:val="005944A1"/>
    <w:rsid w:val="005961FB"/>
    <w:rsid w:val="00596840"/>
    <w:rsid w:val="005A23DC"/>
    <w:rsid w:val="005A3136"/>
    <w:rsid w:val="005B70F8"/>
    <w:rsid w:val="005D211A"/>
    <w:rsid w:val="005E241E"/>
    <w:rsid w:val="005E259E"/>
    <w:rsid w:val="005E5401"/>
    <w:rsid w:val="005F370A"/>
    <w:rsid w:val="005F5A8C"/>
    <w:rsid w:val="005F7AA2"/>
    <w:rsid w:val="00604779"/>
    <w:rsid w:val="00614489"/>
    <w:rsid w:val="0061576E"/>
    <w:rsid w:val="00633A7E"/>
    <w:rsid w:val="006377BE"/>
    <w:rsid w:val="00650D3F"/>
    <w:rsid w:val="00677156"/>
    <w:rsid w:val="006773E2"/>
    <w:rsid w:val="00682A2C"/>
    <w:rsid w:val="00695065"/>
    <w:rsid w:val="006B288D"/>
    <w:rsid w:val="006C4D28"/>
    <w:rsid w:val="006C5CBC"/>
    <w:rsid w:val="006C6421"/>
    <w:rsid w:val="006C767F"/>
    <w:rsid w:val="006D5517"/>
    <w:rsid w:val="006E4ED6"/>
    <w:rsid w:val="00713CF0"/>
    <w:rsid w:val="007147C5"/>
    <w:rsid w:val="00721218"/>
    <w:rsid w:val="00722E72"/>
    <w:rsid w:val="007243D4"/>
    <w:rsid w:val="007247D3"/>
    <w:rsid w:val="00746C73"/>
    <w:rsid w:val="00771CF1"/>
    <w:rsid w:val="00785756"/>
    <w:rsid w:val="007967A9"/>
    <w:rsid w:val="007A478C"/>
    <w:rsid w:val="007B2AD9"/>
    <w:rsid w:val="007B31D9"/>
    <w:rsid w:val="007C2235"/>
    <w:rsid w:val="007D7BB8"/>
    <w:rsid w:val="007F6B9C"/>
    <w:rsid w:val="008104C2"/>
    <w:rsid w:val="008221CD"/>
    <w:rsid w:val="00824EFD"/>
    <w:rsid w:val="008416CA"/>
    <w:rsid w:val="008459A1"/>
    <w:rsid w:val="00860077"/>
    <w:rsid w:val="00860F43"/>
    <w:rsid w:val="00864DC6"/>
    <w:rsid w:val="00873634"/>
    <w:rsid w:val="0087536E"/>
    <w:rsid w:val="00885B58"/>
    <w:rsid w:val="00885EB2"/>
    <w:rsid w:val="00887C3B"/>
    <w:rsid w:val="008A0279"/>
    <w:rsid w:val="008A57F7"/>
    <w:rsid w:val="008C0DA7"/>
    <w:rsid w:val="008D2D79"/>
    <w:rsid w:val="008E1ED0"/>
    <w:rsid w:val="008E2B65"/>
    <w:rsid w:val="008F69E6"/>
    <w:rsid w:val="009007C0"/>
    <w:rsid w:val="009164C3"/>
    <w:rsid w:val="00924A97"/>
    <w:rsid w:val="009320A7"/>
    <w:rsid w:val="00933D46"/>
    <w:rsid w:val="009406D6"/>
    <w:rsid w:val="009434E7"/>
    <w:rsid w:val="00943F07"/>
    <w:rsid w:val="00961336"/>
    <w:rsid w:val="0096501F"/>
    <w:rsid w:val="00981981"/>
    <w:rsid w:val="00982ABA"/>
    <w:rsid w:val="009A5FC2"/>
    <w:rsid w:val="009C4871"/>
    <w:rsid w:val="009C5633"/>
    <w:rsid w:val="009C77D3"/>
    <w:rsid w:val="009C7DBC"/>
    <w:rsid w:val="009D2AC0"/>
    <w:rsid w:val="009D764D"/>
    <w:rsid w:val="009E16F5"/>
    <w:rsid w:val="009F2333"/>
    <w:rsid w:val="00A0108C"/>
    <w:rsid w:val="00A46BFD"/>
    <w:rsid w:val="00A52C5A"/>
    <w:rsid w:val="00A566D8"/>
    <w:rsid w:val="00A7485C"/>
    <w:rsid w:val="00A86030"/>
    <w:rsid w:val="00A92159"/>
    <w:rsid w:val="00AB4231"/>
    <w:rsid w:val="00AB455C"/>
    <w:rsid w:val="00AC1DD3"/>
    <w:rsid w:val="00AE37AD"/>
    <w:rsid w:val="00AF7462"/>
    <w:rsid w:val="00B6077C"/>
    <w:rsid w:val="00B65D10"/>
    <w:rsid w:val="00B73ECF"/>
    <w:rsid w:val="00BB70FF"/>
    <w:rsid w:val="00BD5D31"/>
    <w:rsid w:val="00BD6BB6"/>
    <w:rsid w:val="00BE6188"/>
    <w:rsid w:val="00BF38CC"/>
    <w:rsid w:val="00C042E2"/>
    <w:rsid w:val="00C10FD8"/>
    <w:rsid w:val="00C23A7B"/>
    <w:rsid w:val="00C33B2E"/>
    <w:rsid w:val="00C34F9B"/>
    <w:rsid w:val="00C71336"/>
    <w:rsid w:val="00C73385"/>
    <w:rsid w:val="00C7756D"/>
    <w:rsid w:val="00C82AF6"/>
    <w:rsid w:val="00C87951"/>
    <w:rsid w:val="00CA1227"/>
    <w:rsid w:val="00CA3155"/>
    <w:rsid w:val="00CA7EF7"/>
    <w:rsid w:val="00CA7F5B"/>
    <w:rsid w:val="00CE4B3A"/>
    <w:rsid w:val="00CF376C"/>
    <w:rsid w:val="00D0049B"/>
    <w:rsid w:val="00D03C56"/>
    <w:rsid w:val="00D1023C"/>
    <w:rsid w:val="00D14488"/>
    <w:rsid w:val="00D21914"/>
    <w:rsid w:val="00D2218E"/>
    <w:rsid w:val="00D24A8B"/>
    <w:rsid w:val="00D37F44"/>
    <w:rsid w:val="00D44329"/>
    <w:rsid w:val="00D61964"/>
    <w:rsid w:val="00D62D0B"/>
    <w:rsid w:val="00D64D91"/>
    <w:rsid w:val="00D9096B"/>
    <w:rsid w:val="00D94471"/>
    <w:rsid w:val="00DA4FF7"/>
    <w:rsid w:val="00DB316A"/>
    <w:rsid w:val="00DB57C7"/>
    <w:rsid w:val="00DD0302"/>
    <w:rsid w:val="00DF4DFA"/>
    <w:rsid w:val="00E01B90"/>
    <w:rsid w:val="00E04321"/>
    <w:rsid w:val="00E1614A"/>
    <w:rsid w:val="00E16529"/>
    <w:rsid w:val="00E21832"/>
    <w:rsid w:val="00E36175"/>
    <w:rsid w:val="00E43459"/>
    <w:rsid w:val="00E575CD"/>
    <w:rsid w:val="00E65E71"/>
    <w:rsid w:val="00E66DBF"/>
    <w:rsid w:val="00E67083"/>
    <w:rsid w:val="00E80965"/>
    <w:rsid w:val="00E80FAE"/>
    <w:rsid w:val="00E87C4D"/>
    <w:rsid w:val="00E97BB6"/>
    <w:rsid w:val="00EA040C"/>
    <w:rsid w:val="00EA0F13"/>
    <w:rsid w:val="00EC0381"/>
    <w:rsid w:val="00EC35FF"/>
    <w:rsid w:val="00ED33C1"/>
    <w:rsid w:val="00ED4692"/>
    <w:rsid w:val="00EF1F41"/>
    <w:rsid w:val="00EF30D3"/>
    <w:rsid w:val="00F05A2D"/>
    <w:rsid w:val="00F16A89"/>
    <w:rsid w:val="00F2775A"/>
    <w:rsid w:val="00F5060E"/>
    <w:rsid w:val="00F60814"/>
    <w:rsid w:val="00F70DB8"/>
    <w:rsid w:val="00FA15A8"/>
    <w:rsid w:val="00FA4859"/>
    <w:rsid w:val="00FD2A7F"/>
    <w:rsid w:val="00FD35DE"/>
    <w:rsid w:val="00FD4FB2"/>
    <w:rsid w:val="00FF2ABA"/>
    <w:rsid w:val="00FF62B0"/>
    <w:rsid w:val="00FF6AB1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D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D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1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4DF"/>
  </w:style>
  <w:style w:type="paragraph" w:styleId="Stopka">
    <w:name w:val="footer"/>
    <w:basedOn w:val="Normalny"/>
    <w:link w:val="Stopka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D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D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1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4DF"/>
  </w:style>
  <w:style w:type="paragraph" w:styleId="Stopka">
    <w:name w:val="footer"/>
    <w:basedOn w:val="Normalny"/>
    <w:link w:val="Stopka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berska@uck.katowice.pl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uck.katowice.pl/uploads/files/procedurapb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paratura-ligota@uck.katowice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uck.katowice.pl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17</Pages>
  <Words>4984</Words>
  <Characters>29907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Sylwia Oberska</cp:lastModifiedBy>
  <cp:revision>203</cp:revision>
  <cp:lastPrinted>2019-02-08T11:24:00Z</cp:lastPrinted>
  <dcterms:created xsi:type="dcterms:W3CDTF">2018-04-11T09:29:00Z</dcterms:created>
  <dcterms:modified xsi:type="dcterms:W3CDTF">2019-02-08T11:27:00Z</dcterms:modified>
</cp:coreProperties>
</file>