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A9" w:rsidRDefault="004F6749">
      <w:r>
        <w:t>DZP.281.28B.2024</w:t>
      </w:r>
    </w:p>
    <w:p w:rsidR="004F6749" w:rsidRPr="00BB2BC2" w:rsidRDefault="004F6749" w:rsidP="00BE091F">
      <w:pPr>
        <w:jc w:val="center"/>
        <w:rPr>
          <w:b/>
        </w:rPr>
      </w:pPr>
      <w:r>
        <w:t xml:space="preserve">Pakiet 1                                                                                                                      FORMULARZ </w:t>
      </w:r>
      <w:r w:rsidRPr="00BB2BC2">
        <w:t xml:space="preserve">CENOWY    </w:t>
      </w:r>
      <w:r w:rsidRPr="00BB2BC2">
        <w:rPr>
          <w:b/>
        </w:rPr>
        <w:t xml:space="preserve">                                                                    </w:t>
      </w:r>
      <w:r w:rsidR="00BB2BC2">
        <w:rPr>
          <w:b/>
        </w:rPr>
        <w:t xml:space="preserve">     </w:t>
      </w:r>
      <w:r w:rsidRPr="00BB2BC2">
        <w:rPr>
          <w:b/>
        </w:rPr>
        <w:t>Załącznik 4.1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969"/>
        <w:gridCol w:w="708"/>
        <w:gridCol w:w="1134"/>
        <w:gridCol w:w="1276"/>
        <w:gridCol w:w="1559"/>
        <w:gridCol w:w="993"/>
        <w:gridCol w:w="1785"/>
        <w:gridCol w:w="2260"/>
      </w:tblGrid>
      <w:tr w:rsidR="005C71A9" w:rsidTr="005C71A9">
        <w:tc>
          <w:tcPr>
            <w:tcW w:w="534" w:type="dxa"/>
          </w:tcPr>
          <w:p w:rsidR="00AD2ACF" w:rsidRDefault="00AD2ACF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>
              <w:t>Lp.</w:t>
            </w:r>
          </w:p>
        </w:tc>
        <w:tc>
          <w:tcPr>
            <w:tcW w:w="3969" w:type="dxa"/>
          </w:tcPr>
          <w:p w:rsidR="004F6749" w:rsidRDefault="004F6749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>
              <w:t>Przedmiot zam</w:t>
            </w:r>
            <w:r w:rsidR="004F6749">
              <w:t>ó</w:t>
            </w:r>
            <w:r>
              <w:t>wienia</w:t>
            </w:r>
          </w:p>
          <w:p w:rsidR="004F6749" w:rsidRDefault="004F6749" w:rsidP="005C71A9">
            <w:pPr>
              <w:jc w:val="center"/>
            </w:pPr>
          </w:p>
        </w:tc>
        <w:tc>
          <w:tcPr>
            <w:tcW w:w="708" w:type="dxa"/>
          </w:tcPr>
          <w:p w:rsidR="00BB2BC2" w:rsidRDefault="00BB2BC2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 w:rsidRPr="005C71A9">
              <w:t>j. m.</w:t>
            </w:r>
          </w:p>
        </w:tc>
        <w:tc>
          <w:tcPr>
            <w:tcW w:w="1134" w:type="dxa"/>
          </w:tcPr>
          <w:p w:rsidR="00BB2BC2" w:rsidRDefault="00BB2BC2" w:rsidP="005C71A9">
            <w:pPr>
              <w:jc w:val="center"/>
              <w:rPr>
                <w:sz w:val="20"/>
                <w:szCs w:val="20"/>
              </w:rPr>
            </w:pPr>
          </w:p>
          <w:p w:rsidR="005C71A9" w:rsidRPr="005C71A9" w:rsidRDefault="005C71A9" w:rsidP="005C71A9">
            <w:pPr>
              <w:jc w:val="center"/>
              <w:rPr>
                <w:sz w:val="20"/>
                <w:szCs w:val="20"/>
              </w:rPr>
            </w:pPr>
            <w:r w:rsidRPr="005C71A9">
              <w:rPr>
                <w:sz w:val="20"/>
                <w:szCs w:val="20"/>
              </w:rPr>
              <w:t>Wymagana ilość</w:t>
            </w:r>
          </w:p>
        </w:tc>
        <w:tc>
          <w:tcPr>
            <w:tcW w:w="1276" w:type="dxa"/>
          </w:tcPr>
          <w:p w:rsidR="00BB2BC2" w:rsidRDefault="00BB2BC2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 w:rsidRPr="005C71A9">
              <w:t>Cena  netto</w:t>
            </w:r>
          </w:p>
        </w:tc>
        <w:tc>
          <w:tcPr>
            <w:tcW w:w="1559" w:type="dxa"/>
          </w:tcPr>
          <w:p w:rsidR="00BB2BC2" w:rsidRDefault="00BB2BC2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 w:rsidRPr="005C71A9">
              <w:t>Wartość netto</w:t>
            </w:r>
          </w:p>
        </w:tc>
        <w:tc>
          <w:tcPr>
            <w:tcW w:w="993" w:type="dxa"/>
          </w:tcPr>
          <w:p w:rsidR="00BB2BC2" w:rsidRDefault="00BB2BC2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 w:rsidRPr="005C71A9">
              <w:t>Stawka VAT %</w:t>
            </w:r>
          </w:p>
        </w:tc>
        <w:tc>
          <w:tcPr>
            <w:tcW w:w="1785" w:type="dxa"/>
          </w:tcPr>
          <w:p w:rsidR="00BB2BC2" w:rsidRDefault="00BB2BC2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>
              <w:t>Wartość brutto</w:t>
            </w:r>
          </w:p>
        </w:tc>
        <w:tc>
          <w:tcPr>
            <w:tcW w:w="2260" w:type="dxa"/>
          </w:tcPr>
          <w:p w:rsidR="00BB2BC2" w:rsidRDefault="00BB2BC2" w:rsidP="005C71A9">
            <w:pPr>
              <w:jc w:val="center"/>
            </w:pPr>
          </w:p>
          <w:p w:rsidR="005C71A9" w:rsidRDefault="005C71A9" w:rsidP="005C71A9">
            <w:pPr>
              <w:jc w:val="center"/>
            </w:pPr>
            <w:r w:rsidRPr="005C71A9">
              <w:t>Nazwa handlowa/nr katalogowy/producent</w:t>
            </w:r>
          </w:p>
        </w:tc>
      </w:tr>
      <w:tr w:rsidR="00AD2ACF" w:rsidTr="005C71A9">
        <w:tc>
          <w:tcPr>
            <w:tcW w:w="534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85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60" w:type="dxa"/>
          </w:tcPr>
          <w:p w:rsidR="00AD2ACF" w:rsidRPr="00AD2ACF" w:rsidRDefault="00AD2ACF" w:rsidP="005C71A9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9</w:t>
            </w:r>
          </w:p>
        </w:tc>
      </w:tr>
      <w:tr w:rsidR="005C71A9" w:rsidTr="005C71A9">
        <w:tc>
          <w:tcPr>
            <w:tcW w:w="534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5C71A9" w:rsidRDefault="00F52C68" w:rsidP="00F52C68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5C71A9" w:rsidRPr="00FE4FC0" w:rsidRDefault="005C71A9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Jałowe kompresy gazowe (min.17 nitkowe) z podwiniętymi brzegami, posiadające element kontrastujący(min.12cm) w promieniach RTG, o wymiarach 10cm x 10cm, opakowanie 20 sztuk</w:t>
            </w:r>
          </w:p>
        </w:tc>
        <w:tc>
          <w:tcPr>
            <w:tcW w:w="708" w:type="dxa"/>
          </w:tcPr>
          <w:p w:rsidR="00F52C68" w:rsidRDefault="00F52C68" w:rsidP="00E620C8">
            <w:pPr>
              <w:jc w:val="center"/>
            </w:pPr>
          </w:p>
          <w:p w:rsidR="00F52C68" w:rsidRDefault="00F52C68" w:rsidP="00E620C8">
            <w:pPr>
              <w:jc w:val="center"/>
            </w:pPr>
          </w:p>
          <w:p w:rsidR="005C71A9" w:rsidRDefault="005C71A9" w:rsidP="00E620C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134" w:type="dxa"/>
          </w:tcPr>
          <w:p w:rsidR="00F52C68" w:rsidRDefault="00F52C68" w:rsidP="00E620C8">
            <w:pPr>
              <w:jc w:val="center"/>
            </w:pPr>
          </w:p>
          <w:p w:rsidR="00F52C68" w:rsidRDefault="00F52C68" w:rsidP="00E620C8">
            <w:pPr>
              <w:jc w:val="center"/>
            </w:pPr>
          </w:p>
          <w:p w:rsidR="005C71A9" w:rsidRDefault="00F52C68" w:rsidP="00F52C68">
            <w:r>
              <w:t xml:space="preserve">   </w:t>
            </w:r>
            <w:r w:rsidR="005C71A9" w:rsidRPr="005C71A9">
              <w:t>5400</w:t>
            </w:r>
          </w:p>
        </w:tc>
        <w:tc>
          <w:tcPr>
            <w:tcW w:w="1276" w:type="dxa"/>
          </w:tcPr>
          <w:p w:rsidR="005C71A9" w:rsidRDefault="005C71A9"/>
        </w:tc>
        <w:tc>
          <w:tcPr>
            <w:tcW w:w="1559" w:type="dxa"/>
          </w:tcPr>
          <w:p w:rsidR="005C71A9" w:rsidRDefault="005C71A9"/>
        </w:tc>
        <w:tc>
          <w:tcPr>
            <w:tcW w:w="993" w:type="dxa"/>
          </w:tcPr>
          <w:p w:rsidR="005C71A9" w:rsidRDefault="005C71A9"/>
        </w:tc>
        <w:tc>
          <w:tcPr>
            <w:tcW w:w="1785" w:type="dxa"/>
          </w:tcPr>
          <w:p w:rsidR="005C71A9" w:rsidRDefault="005C71A9"/>
        </w:tc>
        <w:tc>
          <w:tcPr>
            <w:tcW w:w="2260" w:type="dxa"/>
          </w:tcPr>
          <w:p w:rsidR="005C71A9" w:rsidRDefault="005C71A9"/>
        </w:tc>
      </w:tr>
      <w:tr w:rsidR="005C71A9" w:rsidTr="005C71A9">
        <w:tc>
          <w:tcPr>
            <w:tcW w:w="534" w:type="dxa"/>
          </w:tcPr>
          <w:p w:rsidR="00F52C68" w:rsidRDefault="00F52C68" w:rsidP="00F52C68">
            <w:pPr>
              <w:jc w:val="center"/>
            </w:pPr>
          </w:p>
          <w:p w:rsidR="005C71A9" w:rsidRDefault="00F52C68" w:rsidP="00F52C68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5C71A9" w:rsidRPr="00FE4FC0" w:rsidRDefault="005C71A9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Kompres włókninowy 5 cm x 5 cm – gram. 40g/m2, 4 warstwy, jałowy a 2 szt.</w:t>
            </w:r>
          </w:p>
          <w:p w:rsidR="004F6749" w:rsidRPr="00FE4FC0" w:rsidRDefault="004F67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2C68" w:rsidRDefault="00F52C68" w:rsidP="00E620C8">
            <w:pPr>
              <w:jc w:val="center"/>
            </w:pPr>
          </w:p>
          <w:p w:rsidR="005C71A9" w:rsidRDefault="005C71A9" w:rsidP="00E620C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134" w:type="dxa"/>
          </w:tcPr>
          <w:p w:rsidR="00F52C68" w:rsidRDefault="00F52C68" w:rsidP="00E620C8">
            <w:pPr>
              <w:jc w:val="center"/>
            </w:pPr>
          </w:p>
          <w:p w:rsidR="005C71A9" w:rsidRPr="005C71A9" w:rsidRDefault="005C71A9" w:rsidP="00E620C8">
            <w:pPr>
              <w:jc w:val="center"/>
            </w:pPr>
            <w:r w:rsidRPr="005C71A9">
              <w:t>12000</w:t>
            </w:r>
          </w:p>
        </w:tc>
        <w:tc>
          <w:tcPr>
            <w:tcW w:w="1276" w:type="dxa"/>
          </w:tcPr>
          <w:p w:rsidR="005C71A9" w:rsidRDefault="005C71A9"/>
        </w:tc>
        <w:tc>
          <w:tcPr>
            <w:tcW w:w="1559" w:type="dxa"/>
          </w:tcPr>
          <w:p w:rsidR="005C71A9" w:rsidRDefault="005C71A9"/>
        </w:tc>
        <w:tc>
          <w:tcPr>
            <w:tcW w:w="993" w:type="dxa"/>
          </w:tcPr>
          <w:p w:rsidR="005C71A9" w:rsidRDefault="005C71A9"/>
        </w:tc>
        <w:tc>
          <w:tcPr>
            <w:tcW w:w="1785" w:type="dxa"/>
          </w:tcPr>
          <w:p w:rsidR="005C71A9" w:rsidRDefault="005C71A9"/>
        </w:tc>
        <w:tc>
          <w:tcPr>
            <w:tcW w:w="2260" w:type="dxa"/>
          </w:tcPr>
          <w:p w:rsidR="005C71A9" w:rsidRDefault="005C71A9"/>
        </w:tc>
      </w:tr>
      <w:tr w:rsidR="005C71A9" w:rsidTr="005C71A9">
        <w:tc>
          <w:tcPr>
            <w:tcW w:w="534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5C71A9" w:rsidRDefault="00F52C68" w:rsidP="00F52C68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5C71A9" w:rsidRPr="00FE4FC0" w:rsidRDefault="005C71A9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Jałowe kompresy gazowe (min.17 nitkowe) z podwiniętymi brzegami, posiadające element kontrastujący(min.12cm) w promieniach RTG, o wymiarach 9,5-10,5cm x 9,5-10,5cm, opakowanie 10 sztuk</w:t>
            </w:r>
          </w:p>
          <w:p w:rsidR="004F6749" w:rsidRPr="00FE4FC0" w:rsidRDefault="004F67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2C68" w:rsidRDefault="00F52C68" w:rsidP="00E620C8">
            <w:pPr>
              <w:jc w:val="center"/>
            </w:pPr>
          </w:p>
          <w:p w:rsidR="00F52C68" w:rsidRDefault="00F52C68" w:rsidP="00E620C8">
            <w:pPr>
              <w:jc w:val="center"/>
            </w:pPr>
          </w:p>
          <w:p w:rsidR="005C71A9" w:rsidRDefault="005C71A9" w:rsidP="00E620C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134" w:type="dxa"/>
          </w:tcPr>
          <w:p w:rsidR="00F52C68" w:rsidRDefault="00F52C68" w:rsidP="00E620C8">
            <w:pPr>
              <w:jc w:val="center"/>
            </w:pPr>
          </w:p>
          <w:p w:rsidR="00F52C68" w:rsidRDefault="00F52C68" w:rsidP="00E620C8">
            <w:pPr>
              <w:jc w:val="center"/>
            </w:pPr>
          </w:p>
          <w:p w:rsidR="005C71A9" w:rsidRPr="005C71A9" w:rsidRDefault="005C71A9" w:rsidP="00E620C8">
            <w:pPr>
              <w:jc w:val="center"/>
            </w:pPr>
            <w:r w:rsidRPr="005C71A9">
              <w:t>2400</w:t>
            </w:r>
          </w:p>
        </w:tc>
        <w:tc>
          <w:tcPr>
            <w:tcW w:w="1276" w:type="dxa"/>
          </w:tcPr>
          <w:p w:rsidR="005C71A9" w:rsidRDefault="005C71A9"/>
        </w:tc>
        <w:tc>
          <w:tcPr>
            <w:tcW w:w="1559" w:type="dxa"/>
          </w:tcPr>
          <w:p w:rsidR="005C71A9" w:rsidRDefault="005C71A9"/>
        </w:tc>
        <w:tc>
          <w:tcPr>
            <w:tcW w:w="993" w:type="dxa"/>
          </w:tcPr>
          <w:p w:rsidR="005C71A9" w:rsidRDefault="005C71A9"/>
        </w:tc>
        <w:tc>
          <w:tcPr>
            <w:tcW w:w="1785" w:type="dxa"/>
          </w:tcPr>
          <w:p w:rsidR="005C71A9" w:rsidRDefault="005C71A9"/>
        </w:tc>
        <w:tc>
          <w:tcPr>
            <w:tcW w:w="2260" w:type="dxa"/>
          </w:tcPr>
          <w:p w:rsidR="005C71A9" w:rsidRDefault="005C71A9"/>
        </w:tc>
      </w:tr>
      <w:tr w:rsidR="005C71A9" w:rsidTr="005C71A9">
        <w:tc>
          <w:tcPr>
            <w:tcW w:w="534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5C71A9" w:rsidRDefault="00F52C68" w:rsidP="00F52C68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5C71A9" w:rsidRPr="00FE4FC0" w:rsidRDefault="005C71A9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Tampony (</w:t>
            </w:r>
            <w:proofErr w:type="spellStart"/>
            <w:r w:rsidRPr="00FE4FC0">
              <w:rPr>
                <w:sz w:val="20"/>
                <w:szCs w:val="20"/>
              </w:rPr>
              <w:t>tupfery</w:t>
            </w:r>
            <w:proofErr w:type="spellEnd"/>
            <w:r w:rsidRPr="00FE4FC0">
              <w:rPr>
                <w:sz w:val="20"/>
                <w:szCs w:val="20"/>
              </w:rPr>
              <w:t xml:space="preserve"> z gazy bawełnianej posiadające element kontrastujący w promieniach RTG w kształcie fasolki, o wymiarach 9-10cm x 9-10cm. Opakowanie 10 sztuk.</w:t>
            </w:r>
          </w:p>
          <w:p w:rsidR="004F6749" w:rsidRPr="00FE4FC0" w:rsidRDefault="004F67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2C68" w:rsidRDefault="00F52C68" w:rsidP="00E620C8">
            <w:pPr>
              <w:jc w:val="center"/>
            </w:pPr>
          </w:p>
          <w:p w:rsidR="00F52C68" w:rsidRDefault="00F52C68" w:rsidP="00E620C8">
            <w:pPr>
              <w:jc w:val="center"/>
            </w:pPr>
          </w:p>
          <w:p w:rsidR="005C71A9" w:rsidRDefault="004F6749" w:rsidP="00E620C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134" w:type="dxa"/>
          </w:tcPr>
          <w:p w:rsidR="00F52C68" w:rsidRDefault="00F52C68" w:rsidP="00E620C8">
            <w:pPr>
              <w:jc w:val="center"/>
            </w:pPr>
          </w:p>
          <w:p w:rsidR="00F52C68" w:rsidRDefault="00F52C68" w:rsidP="00E620C8">
            <w:pPr>
              <w:jc w:val="center"/>
            </w:pPr>
          </w:p>
          <w:p w:rsidR="005C71A9" w:rsidRPr="005C71A9" w:rsidRDefault="004F6749" w:rsidP="00E620C8">
            <w:pPr>
              <w:jc w:val="center"/>
            </w:pPr>
            <w:r w:rsidRPr="004F6749">
              <w:t>2000</w:t>
            </w:r>
          </w:p>
        </w:tc>
        <w:tc>
          <w:tcPr>
            <w:tcW w:w="1276" w:type="dxa"/>
          </w:tcPr>
          <w:p w:rsidR="005C71A9" w:rsidRDefault="005C71A9"/>
        </w:tc>
        <w:tc>
          <w:tcPr>
            <w:tcW w:w="1559" w:type="dxa"/>
          </w:tcPr>
          <w:p w:rsidR="005C71A9" w:rsidRDefault="005C71A9"/>
        </w:tc>
        <w:tc>
          <w:tcPr>
            <w:tcW w:w="993" w:type="dxa"/>
          </w:tcPr>
          <w:p w:rsidR="005C71A9" w:rsidRDefault="005C71A9"/>
        </w:tc>
        <w:tc>
          <w:tcPr>
            <w:tcW w:w="1785" w:type="dxa"/>
          </w:tcPr>
          <w:p w:rsidR="005C71A9" w:rsidRDefault="005C71A9"/>
        </w:tc>
        <w:tc>
          <w:tcPr>
            <w:tcW w:w="2260" w:type="dxa"/>
          </w:tcPr>
          <w:p w:rsidR="005C71A9" w:rsidRDefault="005C71A9"/>
        </w:tc>
      </w:tr>
      <w:tr w:rsidR="004F6749" w:rsidTr="004F6749">
        <w:trPr>
          <w:trHeight w:val="738"/>
        </w:trPr>
        <w:tc>
          <w:tcPr>
            <w:tcW w:w="534" w:type="dxa"/>
          </w:tcPr>
          <w:p w:rsidR="004F6749" w:rsidRDefault="004F6749"/>
        </w:tc>
        <w:tc>
          <w:tcPr>
            <w:tcW w:w="7087" w:type="dxa"/>
            <w:gridSpan w:val="4"/>
          </w:tcPr>
          <w:p w:rsidR="004F6749" w:rsidRDefault="004F6749"/>
          <w:p w:rsidR="004F6749" w:rsidRDefault="004F6749" w:rsidP="007B29FB">
            <w:pPr>
              <w:jc w:val="center"/>
            </w:pPr>
            <w:r>
              <w:t>RAZEM</w:t>
            </w:r>
          </w:p>
        </w:tc>
        <w:tc>
          <w:tcPr>
            <w:tcW w:w="1559" w:type="dxa"/>
          </w:tcPr>
          <w:p w:rsidR="004F6749" w:rsidRDefault="004F6749"/>
        </w:tc>
        <w:tc>
          <w:tcPr>
            <w:tcW w:w="993" w:type="dxa"/>
          </w:tcPr>
          <w:p w:rsidR="004F6749" w:rsidRDefault="004F6749"/>
        </w:tc>
        <w:tc>
          <w:tcPr>
            <w:tcW w:w="1785" w:type="dxa"/>
          </w:tcPr>
          <w:p w:rsidR="004F6749" w:rsidRDefault="004F6749"/>
        </w:tc>
        <w:tc>
          <w:tcPr>
            <w:tcW w:w="2260" w:type="dxa"/>
          </w:tcPr>
          <w:p w:rsidR="004F6749" w:rsidRDefault="004F6749"/>
        </w:tc>
      </w:tr>
    </w:tbl>
    <w:p w:rsidR="005C71A9" w:rsidRDefault="005C71A9"/>
    <w:p w:rsidR="00FE4FC0" w:rsidRDefault="00FE4FC0"/>
    <w:p w:rsidR="00FE4FC0" w:rsidRDefault="00FE4FC0"/>
    <w:p w:rsidR="008967BF" w:rsidRDefault="008967BF" w:rsidP="008967BF">
      <w:r>
        <w:lastRenderedPageBreak/>
        <w:t>DZP.281.28B.2024</w:t>
      </w:r>
    </w:p>
    <w:p w:rsidR="008967BF" w:rsidRPr="00BB2BC2" w:rsidRDefault="008967BF" w:rsidP="008967BF">
      <w:pPr>
        <w:rPr>
          <w:b/>
        </w:rPr>
      </w:pPr>
      <w:r>
        <w:t xml:space="preserve">Pakiet 2                                                                                                                      FORMULARZ CENOWY                                                                     </w:t>
      </w:r>
      <w:r w:rsidR="00BB2BC2">
        <w:t xml:space="preserve">             </w:t>
      </w:r>
      <w:r>
        <w:t xml:space="preserve">   </w:t>
      </w:r>
      <w:r w:rsidRPr="00BB2BC2">
        <w:rPr>
          <w:b/>
        </w:rPr>
        <w:t>Załącznik 4.2</w:t>
      </w: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425"/>
        <w:gridCol w:w="3828"/>
        <w:gridCol w:w="709"/>
        <w:gridCol w:w="1134"/>
        <w:gridCol w:w="1276"/>
        <w:gridCol w:w="992"/>
        <w:gridCol w:w="1276"/>
        <w:gridCol w:w="1417"/>
        <w:gridCol w:w="851"/>
        <w:gridCol w:w="1559"/>
        <w:gridCol w:w="1984"/>
      </w:tblGrid>
      <w:tr w:rsidR="008967BF" w:rsidTr="00BD4FAD">
        <w:tc>
          <w:tcPr>
            <w:tcW w:w="425" w:type="dxa"/>
          </w:tcPr>
          <w:p w:rsidR="00AD2ACF" w:rsidRDefault="00AD2ACF" w:rsidP="008967BF">
            <w:pPr>
              <w:rPr>
                <w:sz w:val="20"/>
                <w:szCs w:val="20"/>
              </w:rPr>
            </w:pPr>
          </w:p>
          <w:p w:rsidR="008967BF" w:rsidRPr="00BB2BC2" w:rsidRDefault="008967BF" w:rsidP="008967BF">
            <w:pPr>
              <w:rPr>
                <w:sz w:val="20"/>
                <w:szCs w:val="20"/>
              </w:rPr>
            </w:pPr>
            <w:proofErr w:type="spellStart"/>
            <w:r w:rsidRPr="00BB2BC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28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BB2BC2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Przedmiot zamówienia</w:t>
            </w:r>
          </w:p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BB2BC2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j. m.</w:t>
            </w:r>
          </w:p>
        </w:tc>
        <w:tc>
          <w:tcPr>
            <w:tcW w:w="1134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BB2BC2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Wymagana ilość</w:t>
            </w:r>
          </w:p>
        </w:tc>
        <w:tc>
          <w:tcPr>
            <w:tcW w:w="1276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BB2BC2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Ilość  w opakowaniu</w:t>
            </w:r>
          </w:p>
        </w:tc>
        <w:tc>
          <w:tcPr>
            <w:tcW w:w="992" w:type="dxa"/>
          </w:tcPr>
          <w:p w:rsidR="00BB2BC2" w:rsidRDefault="00BB2BC2" w:rsidP="00BB2BC2">
            <w:pPr>
              <w:jc w:val="center"/>
              <w:rPr>
                <w:sz w:val="18"/>
                <w:szCs w:val="18"/>
              </w:rPr>
            </w:pPr>
          </w:p>
          <w:p w:rsidR="008967BF" w:rsidRPr="00BB2BC2" w:rsidRDefault="008967BF" w:rsidP="00BB2BC2">
            <w:pPr>
              <w:jc w:val="center"/>
              <w:rPr>
                <w:sz w:val="18"/>
                <w:szCs w:val="18"/>
              </w:rPr>
            </w:pPr>
            <w:r w:rsidRPr="00BB2BC2">
              <w:rPr>
                <w:sz w:val="18"/>
                <w:szCs w:val="18"/>
              </w:rPr>
              <w:t>Ilość opakowań</w:t>
            </w:r>
          </w:p>
        </w:tc>
        <w:tc>
          <w:tcPr>
            <w:tcW w:w="1276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FD4747" w:rsidRDefault="008967BF" w:rsidP="00BB2BC2">
            <w:pPr>
              <w:jc w:val="center"/>
              <w:rPr>
                <w:sz w:val="18"/>
                <w:szCs w:val="18"/>
              </w:rPr>
            </w:pPr>
            <w:r w:rsidRPr="00FD4747">
              <w:rPr>
                <w:sz w:val="18"/>
                <w:szCs w:val="18"/>
              </w:rPr>
              <w:t xml:space="preserve">Cena </w:t>
            </w:r>
            <w:r w:rsidR="004F40F4" w:rsidRPr="00FD4747">
              <w:rPr>
                <w:sz w:val="18"/>
                <w:szCs w:val="18"/>
              </w:rPr>
              <w:t>jednostkowa netto za opakowanie</w:t>
            </w:r>
            <w:r w:rsidRPr="00FD474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BB2BC2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netto</w:t>
            </w:r>
            <w:r w:rsidR="00BD4FAD">
              <w:rPr>
                <w:sz w:val="20"/>
                <w:szCs w:val="20"/>
              </w:rPr>
              <w:t xml:space="preserve"> </w:t>
            </w:r>
            <w:r w:rsidR="00BD4FAD" w:rsidRPr="00BD4FAD">
              <w:rPr>
                <w:sz w:val="18"/>
                <w:szCs w:val="18"/>
              </w:rPr>
              <w:t>(kol.6</w:t>
            </w:r>
            <w:r w:rsidR="00BD4FAD">
              <w:rPr>
                <w:sz w:val="18"/>
                <w:szCs w:val="18"/>
              </w:rPr>
              <w:t xml:space="preserve"> </w:t>
            </w:r>
            <w:r w:rsidR="00BD4FAD" w:rsidRPr="00BD4FAD">
              <w:rPr>
                <w:sz w:val="18"/>
                <w:szCs w:val="18"/>
              </w:rPr>
              <w:t>x</w:t>
            </w:r>
            <w:r w:rsidR="00BD4FAD">
              <w:rPr>
                <w:sz w:val="18"/>
                <w:szCs w:val="18"/>
              </w:rPr>
              <w:t xml:space="preserve"> </w:t>
            </w:r>
            <w:r w:rsidR="00BD4FAD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851" w:type="dxa"/>
          </w:tcPr>
          <w:p w:rsidR="008967BF" w:rsidRPr="00BB2BC2" w:rsidRDefault="004F40F4" w:rsidP="004F4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BB2BC2">
              <w:rPr>
                <w:sz w:val="20"/>
                <w:szCs w:val="20"/>
              </w:rPr>
              <w:t>S</w:t>
            </w:r>
            <w:r w:rsidR="008967BF" w:rsidRPr="00BB2BC2">
              <w:rPr>
                <w:sz w:val="20"/>
                <w:szCs w:val="20"/>
              </w:rPr>
              <w:t>tawka VAT %</w:t>
            </w:r>
          </w:p>
        </w:tc>
        <w:tc>
          <w:tcPr>
            <w:tcW w:w="1559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brutto</w:t>
            </w:r>
          </w:p>
          <w:p w:rsidR="00BD4FAD" w:rsidRPr="00BD4FAD" w:rsidRDefault="00BD4FAD" w:rsidP="00BD4FAD">
            <w:pPr>
              <w:jc w:val="center"/>
              <w:rPr>
                <w:sz w:val="18"/>
                <w:szCs w:val="18"/>
              </w:rPr>
            </w:pPr>
            <w:r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984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8967BF" w:rsidRPr="00BB2BC2" w:rsidRDefault="008967BF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 xml:space="preserve">Nazwa </w:t>
            </w:r>
            <w:r w:rsidRPr="00BB2BC2">
              <w:rPr>
                <w:sz w:val="18"/>
                <w:szCs w:val="18"/>
              </w:rPr>
              <w:t>handlowa/nr katalogowy/producent</w:t>
            </w:r>
          </w:p>
        </w:tc>
      </w:tr>
      <w:tr w:rsidR="00BD4FAD" w:rsidTr="00BD4FAD">
        <w:tc>
          <w:tcPr>
            <w:tcW w:w="425" w:type="dxa"/>
          </w:tcPr>
          <w:p w:rsidR="00BD4FAD" w:rsidRPr="00BD4FAD" w:rsidRDefault="00BD4FAD" w:rsidP="008967BF">
            <w:pPr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D4FAD" w:rsidRPr="00BD4FAD" w:rsidRDefault="00BD4FAD" w:rsidP="004F40F4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BD4FAD" w:rsidRPr="00BD4FAD" w:rsidRDefault="00BD4FAD" w:rsidP="00BB2BC2">
            <w:pPr>
              <w:jc w:val="center"/>
              <w:rPr>
                <w:b/>
                <w:sz w:val="16"/>
                <w:szCs w:val="16"/>
              </w:rPr>
            </w:pPr>
            <w:r w:rsidRPr="00BD4FAD">
              <w:rPr>
                <w:b/>
                <w:sz w:val="16"/>
                <w:szCs w:val="16"/>
              </w:rPr>
              <w:t>11</w:t>
            </w:r>
          </w:p>
        </w:tc>
      </w:tr>
      <w:tr w:rsidR="008967BF" w:rsidTr="00BD4FAD">
        <w:tc>
          <w:tcPr>
            <w:tcW w:w="425" w:type="dxa"/>
          </w:tcPr>
          <w:p w:rsidR="00F52C68" w:rsidRDefault="00F52C68" w:rsidP="00E5412F">
            <w:pPr>
              <w:jc w:val="center"/>
            </w:pPr>
          </w:p>
          <w:p w:rsidR="00F52C68" w:rsidRDefault="00F52C68" w:rsidP="00E5412F">
            <w:pPr>
              <w:jc w:val="center"/>
            </w:pPr>
          </w:p>
          <w:p w:rsidR="00F52C68" w:rsidRDefault="00F52C68" w:rsidP="00E5412F">
            <w:pPr>
              <w:jc w:val="center"/>
            </w:pPr>
          </w:p>
          <w:p w:rsidR="00F52C68" w:rsidRDefault="00F52C68" w:rsidP="00E5412F">
            <w:pPr>
              <w:jc w:val="center"/>
            </w:pPr>
          </w:p>
          <w:p w:rsidR="00F52C68" w:rsidRDefault="00F52C68" w:rsidP="00E5412F">
            <w:pPr>
              <w:jc w:val="center"/>
            </w:pPr>
          </w:p>
          <w:p w:rsidR="008967BF" w:rsidRDefault="008967BF" w:rsidP="00E5412F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967BF" w:rsidRPr="00D5118E" w:rsidRDefault="008967BF" w:rsidP="008967BF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 xml:space="preserve">Wchłaniany jałowy </w:t>
            </w:r>
            <w:proofErr w:type="spellStart"/>
            <w:r w:rsidRPr="00D5118E">
              <w:rPr>
                <w:sz w:val="20"/>
                <w:szCs w:val="20"/>
              </w:rPr>
              <w:t>hemostatyk</w:t>
            </w:r>
            <w:proofErr w:type="spellEnd"/>
            <w:r w:rsidRPr="00D5118E">
              <w:rPr>
                <w:sz w:val="20"/>
                <w:szCs w:val="20"/>
              </w:rPr>
              <w:t xml:space="preserve"> powierzchniowy ze 100% rege</w:t>
            </w:r>
            <w:r w:rsidR="00D5118E">
              <w:rPr>
                <w:sz w:val="20"/>
                <w:szCs w:val="20"/>
              </w:rPr>
              <w:t xml:space="preserve">nerowanej, oksydowanej celulozy </w:t>
            </w:r>
            <w:r w:rsidRPr="00D5118E">
              <w:rPr>
                <w:sz w:val="20"/>
                <w:szCs w:val="20"/>
              </w:rPr>
              <w:t>(pochodzenia roślinnego) Postać wielowarstwowej włókniny o dzi</w:t>
            </w:r>
            <w:r w:rsidR="00D5118E">
              <w:rPr>
                <w:sz w:val="20"/>
                <w:szCs w:val="20"/>
              </w:rPr>
              <w:t xml:space="preserve">ałaniu bakteriobójczym i mający </w:t>
            </w:r>
            <w:r w:rsidRPr="00D5118E">
              <w:rPr>
                <w:sz w:val="20"/>
                <w:szCs w:val="20"/>
              </w:rPr>
              <w:t xml:space="preserve">zastosowanie w profilaktyce zakażenia pola poprzez niskie </w:t>
            </w:r>
            <w:proofErr w:type="spellStart"/>
            <w:r w:rsidRPr="00D5118E">
              <w:rPr>
                <w:sz w:val="20"/>
                <w:szCs w:val="20"/>
              </w:rPr>
              <w:t>pH</w:t>
            </w:r>
            <w:proofErr w:type="spellEnd"/>
            <w:r w:rsidRPr="00D5118E">
              <w:rPr>
                <w:sz w:val="20"/>
                <w:szCs w:val="20"/>
              </w:rPr>
              <w:t xml:space="preserve"> 2,5-3,5 w kontakcie z krwią po 24 h- eliminują na p</w:t>
            </w:r>
            <w:r w:rsidR="00D5118E">
              <w:rPr>
                <w:sz w:val="20"/>
                <w:szCs w:val="20"/>
              </w:rPr>
              <w:t xml:space="preserve">oziomie 99,9% szczepy bakterii: </w:t>
            </w:r>
            <w:r w:rsidRPr="00D5118E">
              <w:rPr>
                <w:sz w:val="20"/>
                <w:szCs w:val="20"/>
              </w:rPr>
              <w:t xml:space="preserve">MRSA, MRSE, PRSP, VRE, </w:t>
            </w:r>
            <w:proofErr w:type="spellStart"/>
            <w:r w:rsidRPr="00D5118E">
              <w:rPr>
                <w:sz w:val="20"/>
                <w:szCs w:val="20"/>
              </w:rPr>
              <w:t>Pseudomonas</w:t>
            </w:r>
            <w:proofErr w:type="spellEnd"/>
            <w:r w:rsidRPr="00D5118E">
              <w:rPr>
                <w:sz w:val="20"/>
                <w:szCs w:val="20"/>
              </w:rPr>
              <w:t xml:space="preserve"> </w:t>
            </w:r>
            <w:proofErr w:type="spellStart"/>
            <w:r w:rsidRPr="00D5118E">
              <w:rPr>
                <w:sz w:val="20"/>
                <w:szCs w:val="20"/>
              </w:rPr>
              <w:t>aeruginosa</w:t>
            </w:r>
            <w:proofErr w:type="spellEnd"/>
            <w:r w:rsidRPr="00D5118E">
              <w:rPr>
                <w:sz w:val="20"/>
                <w:szCs w:val="20"/>
              </w:rPr>
              <w:t>. Zawartość grupy karboksyl</w:t>
            </w:r>
            <w:r w:rsidR="00D5118E">
              <w:rPr>
                <w:sz w:val="20"/>
                <w:szCs w:val="20"/>
              </w:rPr>
              <w:t xml:space="preserve">owej 18-21%. Okres wchłaniania 7-14 dni. </w:t>
            </w:r>
            <w:r w:rsidRPr="00D5118E">
              <w:rPr>
                <w:sz w:val="20"/>
                <w:szCs w:val="20"/>
              </w:rPr>
              <w:t>Rozmiar 5,1 cm x 10,2 cm</w:t>
            </w:r>
          </w:p>
        </w:tc>
        <w:tc>
          <w:tcPr>
            <w:tcW w:w="709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8967BF" w:rsidRDefault="00E5412F" w:rsidP="00F52C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8967BF" w:rsidRDefault="00E5412F" w:rsidP="00F52C68">
            <w:pPr>
              <w:jc w:val="center"/>
            </w:pPr>
            <w:r w:rsidRPr="00E5412F">
              <w:t>40</w:t>
            </w:r>
          </w:p>
        </w:tc>
        <w:tc>
          <w:tcPr>
            <w:tcW w:w="1276" w:type="dxa"/>
          </w:tcPr>
          <w:p w:rsidR="008967BF" w:rsidRDefault="008967BF" w:rsidP="008967BF"/>
        </w:tc>
        <w:tc>
          <w:tcPr>
            <w:tcW w:w="992" w:type="dxa"/>
          </w:tcPr>
          <w:p w:rsidR="008967BF" w:rsidRDefault="008967BF" w:rsidP="008967BF"/>
        </w:tc>
        <w:tc>
          <w:tcPr>
            <w:tcW w:w="1276" w:type="dxa"/>
          </w:tcPr>
          <w:p w:rsidR="008967BF" w:rsidRDefault="008967BF" w:rsidP="008967BF"/>
        </w:tc>
        <w:tc>
          <w:tcPr>
            <w:tcW w:w="1417" w:type="dxa"/>
          </w:tcPr>
          <w:p w:rsidR="008967BF" w:rsidRDefault="008967BF" w:rsidP="008967BF"/>
        </w:tc>
        <w:tc>
          <w:tcPr>
            <w:tcW w:w="851" w:type="dxa"/>
          </w:tcPr>
          <w:p w:rsidR="008967BF" w:rsidRDefault="008967BF" w:rsidP="008967BF"/>
        </w:tc>
        <w:tc>
          <w:tcPr>
            <w:tcW w:w="1559" w:type="dxa"/>
          </w:tcPr>
          <w:p w:rsidR="008967BF" w:rsidRDefault="008967BF" w:rsidP="008967BF"/>
        </w:tc>
        <w:tc>
          <w:tcPr>
            <w:tcW w:w="1984" w:type="dxa"/>
          </w:tcPr>
          <w:p w:rsidR="008967BF" w:rsidRDefault="008967BF" w:rsidP="008967BF"/>
        </w:tc>
      </w:tr>
      <w:tr w:rsidR="00D5118E" w:rsidTr="00BD4FAD">
        <w:tc>
          <w:tcPr>
            <w:tcW w:w="425" w:type="dxa"/>
          </w:tcPr>
          <w:p w:rsidR="00F52C68" w:rsidRDefault="00F52C68" w:rsidP="008967BF"/>
          <w:p w:rsidR="00F52C68" w:rsidRDefault="00F52C68" w:rsidP="008967BF"/>
          <w:p w:rsidR="00F52C68" w:rsidRDefault="00F52C68" w:rsidP="008967BF"/>
          <w:p w:rsidR="00F52C68" w:rsidRDefault="00F52C68" w:rsidP="008967BF"/>
          <w:p w:rsidR="00F52C68" w:rsidRDefault="00F52C68" w:rsidP="008967BF"/>
          <w:p w:rsidR="00F52C68" w:rsidRDefault="00F52C68" w:rsidP="008967BF"/>
          <w:p w:rsidR="00D5118E" w:rsidRDefault="00D5118E" w:rsidP="00F52C68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 xml:space="preserve">Strukturalna, nieutkana, </w:t>
            </w:r>
            <w:proofErr w:type="spellStart"/>
            <w:r w:rsidRPr="00D5118E">
              <w:rPr>
                <w:sz w:val="20"/>
                <w:szCs w:val="20"/>
              </w:rPr>
              <w:t>nierozwarstwialna</w:t>
            </w:r>
            <w:proofErr w:type="spellEnd"/>
            <w:r w:rsidRPr="00D5118E">
              <w:rPr>
                <w:sz w:val="20"/>
                <w:szCs w:val="20"/>
              </w:rPr>
              <w:t xml:space="preserve"> włóknina hemostatyczna ze 100% </w:t>
            </w:r>
            <w:proofErr w:type="spellStart"/>
            <w:r w:rsidRPr="00D5118E">
              <w:rPr>
                <w:sz w:val="20"/>
                <w:szCs w:val="20"/>
              </w:rPr>
              <w:t>regenerowanej,oksydowanej</w:t>
            </w:r>
            <w:proofErr w:type="spellEnd"/>
            <w:r w:rsidRPr="00D5118E">
              <w:rPr>
                <w:sz w:val="20"/>
                <w:szCs w:val="20"/>
              </w:rPr>
              <w:t xml:space="preserve"> celulozy w formie gęsto tkanej (pochodzenia roślinnego</w:t>
            </w:r>
            <w:r>
              <w:rPr>
                <w:sz w:val="20"/>
                <w:szCs w:val="20"/>
              </w:rPr>
              <w:t xml:space="preserve">) o działaniu bakteriobójczym i </w:t>
            </w:r>
            <w:r w:rsidRPr="00D5118E">
              <w:rPr>
                <w:sz w:val="20"/>
                <w:szCs w:val="20"/>
              </w:rPr>
              <w:t>mający zastosowanie w profilaktyce zakażenia pola operowanego</w:t>
            </w:r>
            <w:r>
              <w:rPr>
                <w:sz w:val="20"/>
                <w:szCs w:val="20"/>
              </w:rPr>
              <w:t xml:space="preserve"> </w:t>
            </w:r>
            <w:r w:rsidRPr="00D5118E">
              <w:rPr>
                <w:sz w:val="20"/>
                <w:szCs w:val="20"/>
              </w:rPr>
              <w:t xml:space="preserve">poprzez niskie </w:t>
            </w:r>
            <w:proofErr w:type="spellStart"/>
            <w:r w:rsidRPr="00D5118E">
              <w:rPr>
                <w:sz w:val="20"/>
                <w:szCs w:val="20"/>
              </w:rPr>
              <w:t>pH</w:t>
            </w:r>
            <w:proofErr w:type="spellEnd"/>
            <w:r w:rsidRPr="00D5118E">
              <w:rPr>
                <w:sz w:val="20"/>
                <w:szCs w:val="20"/>
              </w:rPr>
              <w:t xml:space="preserve"> 2,5-3,5 w kontakcie z krwią po 24 h- eliminują na poziomie 99,9% szczepy </w:t>
            </w:r>
            <w:proofErr w:type="spellStart"/>
            <w:r w:rsidRPr="00D5118E">
              <w:rPr>
                <w:sz w:val="20"/>
                <w:szCs w:val="20"/>
              </w:rPr>
              <w:t>bakterii:MRSA</w:t>
            </w:r>
            <w:proofErr w:type="spellEnd"/>
            <w:r w:rsidRPr="00D5118E">
              <w:rPr>
                <w:sz w:val="20"/>
                <w:szCs w:val="20"/>
              </w:rPr>
              <w:t xml:space="preserve">, MRSE, PRSP, VRE, </w:t>
            </w:r>
            <w:proofErr w:type="spellStart"/>
            <w:r w:rsidRPr="00D5118E">
              <w:rPr>
                <w:sz w:val="20"/>
                <w:szCs w:val="20"/>
              </w:rPr>
              <w:t>Pseudomo</w:t>
            </w:r>
            <w:r>
              <w:rPr>
                <w:sz w:val="20"/>
                <w:szCs w:val="20"/>
              </w:rPr>
              <w:t>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aeruginosa</w:t>
            </w:r>
            <w:proofErr w:type="spellEnd"/>
            <w:r>
              <w:rPr>
                <w:sz w:val="20"/>
                <w:szCs w:val="20"/>
              </w:rPr>
              <w:t xml:space="preserve">. Zawartość grupy </w:t>
            </w:r>
            <w:r w:rsidRPr="00D5118E">
              <w:rPr>
                <w:sz w:val="20"/>
                <w:szCs w:val="20"/>
              </w:rPr>
              <w:t>karboksylowej 18-21%. Okres</w:t>
            </w:r>
          </w:p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>wchłaniania 7-14 dni.</w:t>
            </w:r>
            <w:r>
              <w:rPr>
                <w:sz w:val="20"/>
                <w:szCs w:val="20"/>
              </w:rPr>
              <w:t xml:space="preserve"> </w:t>
            </w:r>
            <w:r w:rsidRPr="00D5118E">
              <w:rPr>
                <w:sz w:val="20"/>
                <w:szCs w:val="20"/>
              </w:rPr>
              <w:t>Rozmiar 10,2 x 5,1 cm</w:t>
            </w:r>
          </w:p>
        </w:tc>
        <w:tc>
          <w:tcPr>
            <w:tcW w:w="709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D5118E" w:rsidRDefault="00E5412F" w:rsidP="00F52C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D5118E" w:rsidRDefault="00E5412F" w:rsidP="00F52C68">
            <w:pPr>
              <w:jc w:val="center"/>
            </w:pPr>
            <w:r w:rsidRPr="00E5412F">
              <w:t>110</w:t>
            </w:r>
          </w:p>
        </w:tc>
        <w:tc>
          <w:tcPr>
            <w:tcW w:w="1276" w:type="dxa"/>
          </w:tcPr>
          <w:p w:rsidR="00D5118E" w:rsidRDefault="00D5118E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  <w:p w:rsidR="00FD4747" w:rsidRDefault="00FD4747" w:rsidP="008967BF"/>
        </w:tc>
        <w:tc>
          <w:tcPr>
            <w:tcW w:w="992" w:type="dxa"/>
          </w:tcPr>
          <w:p w:rsidR="00D5118E" w:rsidRDefault="00D5118E" w:rsidP="008967BF"/>
        </w:tc>
        <w:tc>
          <w:tcPr>
            <w:tcW w:w="1276" w:type="dxa"/>
          </w:tcPr>
          <w:p w:rsidR="00D5118E" w:rsidRDefault="00D5118E" w:rsidP="008967BF"/>
        </w:tc>
        <w:tc>
          <w:tcPr>
            <w:tcW w:w="1417" w:type="dxa"/>
          </w:tcPr>
          <w:p w:rsidR="00D5118E" w:rsidRDefault="00D5118E" w:rsidP="008967BF"/>
        </w:tc>
        <w:tc>
          <w:tcPr>
            <w:tcW w:w="851" w:type="dxa"/>
          </w:tcPr>
          <w:p w:rsidR="00D5118E" w:rsidRDefault="00D5118E" w:rsidP="008967BF"/>
        </w:tc>
        <w:tc>
          <w:tcPr>
            <w:tcW w:w="1559" w:type="dxa"/>
          </w:tcPr>
          <w:p w:rsidR="00D5118E" w:rsidRDefault="00D5118E" w:rsidP="008967BF"/>
        </w:tc>
        <w:tc>
          <w:tcPr>
            <w:tcW w:w="1984" w:type="dxa"/>
          </w:tcPr>
          <w:p w:rsidR="00D5118E" w:rsidRDefault="00D5118E" w:rsidP="008967BF"/>
        </w:tc>
      </w:tr>
      <w:tr w:rsidR="00D5118E" w:rsidTr="00BD4FAD">
        <w:tc>
          <w:tcPr>
            <w:tcW w:w="425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D5118E" w:rsidRDefault="00F52C68" w:rsidP="00F52C68">
            <w:r>
              <w:t xml:space="preserve">  </w:t>
            </w:r>
            <w:r w:rsidR="00D5118E">
              <w:t>3</w:t>
            </w:r>
          </w:p>
        </w:tc>
        <w:tc>
          <w:tcPr>
            <w:tcW w:w="3828" w:type="dxa"/>
          </w:tcPr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 xml:space="preserve">Zestaw zawierający miejscowy, </w:t>
            </w:r>
            <w:proofErr w:type="spellStart"/>
            <w:r w:rsidRPr="00D5118E">
              <w:rPr>
                <w:sz w:val="20"/>
                <w:szCs w:val="20"/>
              </w:rPr>
              <w:t>wchłanialny</w:t>
            </w:r>
            <w:proofErr w:type="spellEnd"/>
            <w:r w:rsidRPr="00D5118E">
              <w:rPr>
                <w:sz w:val="20"/>
                <w:szCs w:val="20"/>
              </w:rPr>
              <w:t xml:space="preserve"> środek hemostatyczny z oczyszczonej żelatyny wieprzowej,</w:t>
            </w:r>
          </w:p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>w formie płynnej, wstępnie zmieszanej matrycy i roztwór trombiny</w:t>
            </w:r>
            <w:r>
              <w:rPr>
                <w:sz w:val="20"/>
                <w:szCs w:val="20"/>
              </w:rPr>
              <w:t xml:space="preserve"> zawierający 2000 IU </w:t>
            </w:r>
            <w:proofErr w:type="spellStart"/>
            <w:r>
              <w:rPr>
                <w:sz w:val="20"/>
                <w:szCs w:val="20"/>
              </w:rPr>
              <w:t>sterylnej,</w:t>
            </w:r>
            <w:r w:rsidRPr="00D5118E">
              <w:rPr>
                <w:sz w:val="20"/>
                <w:szCs w:val="20"/>
              </w:rPr>
              <w:t>liofilizowanej</w:t>
            </w:r>
            <w:proofErr w:type="spellEnd"/>
            <w:r w:rsidRPr="00D5118E">
              <w:rPr>
                <w:sz w:val="20"/>
                <w:szCs w:val="20"/>
              </w:rPr>
              <w:t xml:space="preserve"> ludzkiej trombiny oraz strzykawkę bez igły z 2 ml sterylnej wody do wstrzyknięć i kaniule z</w:t>
            </w:r>
          </w:p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>możliwością docięcia lub z pamięcią kształtu. Zestaw przeznaczon</w:t>
            </w:r>
            <w:r>
              <w:rPr>
                <w:sz w:val="20"/>
                <w:szCs w:val="20"/>
              </w:rPr>
              <w:t xml:space="preserve">y do tamowania krwawienia. Czas </w:t>
            </w:r>
            <w:r w:rsidRPr="00D5118E">
              <w:rPr>
                <w:sz w:val="20"/>
                <w:szCs w:val="20"/>
              </w:rPr>
              <w:t>wchłaniania 4-6 tygodni. Objętość matrycy żelatynowej ma 7 ml, zaś łączna objętość produktu</w:t>
            </w:r>
          </w:p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>końcowego po zmieszaniu z 2ml ludzkiej trombiny wynosi 8 ml.</w:t>
            </w:r>
          </w:p>
        </w:tc>
        <w:tc>
          <w:tcPr>
            <w:tcW w:w="709" w:type="dxa"/>
          </w:tcPr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D5118E" w:rsidRDefault="00E5412F" w:rsidP="00F52C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</w:tcPr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FD4747" w:rsidRDefault="00FD4747" w:rsidP="00F52C68">
            <w:pPr>
              <w:jc w:val="center"/>
            </w:pPr>
          </w:p>
          <w:p w:rsidR="00D5118E" w:rsidRDefault="00E5412F" w:rsidP="00F52C68">
            <w:pPr>
              <w:jc w:val="center"/>
            </w:pPr>
            <w:r w:rsidRPr="00E5412F">
              <w:t>24</w:t>
            </w:r>
          </w:p>
        </w:tc>
        <w:tc>
          <w:tcPr>
            <w:tcW w:w="1276" w:type="dxa"/>
          </w:tcPr>
          <w:p w:rsidR="00D5118E" w:rsidRDefault="00D5118E" w:rsidP="008967BF"/>
        </w:tc>
        <w:tc>
          <w:tcPr>
            <w:tcW w:w="992" w:type="dxa"/>
          </w:tcPr>
          <w:p w:rsidR="00D5118E" w:rsidRDefault="00D5118E" w:rsidP="008967BF"/>
        </w:tc>
        <w:tc>
          <w:tcPr>
            <w:tcW w:w="1276" w:type="dxa"/>
          </w:tcPr>
          <w:p w:rsidR="00D5118E" w:rsidRDefault="00D5118E" w:rsidP="008967BF"/>
        </w:tc>
        <w:tc>
          <w:tcPr>
            <w:tcW w:w="1417" w:type="dxa"/>
          </w:tcPr>
          <w:p w:rsidR="00D5118E" w:rsidRDefault="00D5118E" w:rsidP="008967BF"/>
        </w:tc>
        <w:tc>
          <w:tcPr>
            <w:tcW w:w="851" w:type="dxa"/>
          </w:tcPr>
          <w:p w:rsidR="00D5118E" w:rsidRDefault="00D5118E" w:rsidP="008967BF"/>
        </w:tc>
        <w:tc>
          <w:tcPr>
            <w:tcW w:w="1559" w:type="dxa"/>
          </w:tcPr>
          <w:p w:rsidR="00D5118E" w:rsidRDefault="00D5118E" w:rsidP="008967BF"/>
        </w:tc>
        <w:tc>
          <w:tcPr>
            <w:tcW w:w="1984" w:type="dxa"/>
          </w:tcPr>
          <w:p w:rsidR="00D5118E" w:rsidRDefault="00D5118E" w:rsidP="008967BF"/>
        </w:tc>
      </w:tr>
      <w:tr w:rsidR="00D5118E" w:rsidTr="00BD4FAD">
        <w:tc>
          <w:tcPr>
            <w:tcW w:w="425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D5118E" w:rsidRDefault="00D5118E" w:rsidP="00F52C68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D5118E" w:rsidRPr="00D5118E" w:rsidRDefault="00D5118E" w:rsidP="00D5118E">
            <w:pPr>
              <w:rPr>
                <w:sz w:val="20"/>
                <w:szCs w:val="20"/>
              </w:rPr>
            </w:pPr>
            <w:r w:rsidRPr="00D5118E">
              <w:rPr>
                <w:sz w:val="20"/>
                <w:szCs w:val="20"/>
              </w:rPr>
              <w:t xml:space="preserve">Wchłaniany jałowy </w:t>
            </w:r>
            <w:proofErr w:type="spellStart"/>
            <w:r w:rsidRPr="00D5118E">
              <w:rPr>
                <w:sz w:val="20"/>
                <w:szCs w:val="20"/>
              </w:rPr>
              <w:t>hemostatyk</w:t>
            </w:r>
            <w:proofErr w:type="spellEnd"/>
            <w:r w:rsidRPr="00D5118E">
              <w:rPr>
                <w:sz w:val="20"/>
                <w:szCs w:val="20"/>
              </w:rPr>
              <w:t xml:space="preserve"> powierzchniowy ze 100% rege</w:t>
            </w:r>
            <w:r>
              <w:rPr>
                <w:sz w:val="20"/>
                <w:szCs w:val="20"/>
              </w:rPr>
              <w:t xml:space="preserve">nerowanej, oksydowanej celulozy </w:t>
            </w:r>
            <w:r w:rsidRPr="00D5118E">
              <w:rPr>
                <w:sz w:val="20"/>
                <w:szCs w:val="20"/>
              </w:rPr>
              <w:t>(pochodzenia roślinnego) w formie proszku o działaniu bakteriobójczym</w:t>
            </w:r>
            <w:r>
              <w:rPr>
                <w:sz w:val="20"/>
                <w:szCs w:val="20"/>
              </w:rPr>
              <w:t xml:space="preserve"> </w:t>
            </w:r>
            <w:r w:rsidRPr="00D5118E">
              <w:rPr>
                <w:sz w:val="20"/>
                <w:szCs w:val="20"/>
              </w:rPr>
              <w:t xml:space="preserve">poprzez niskie </w:t>
            </w:r>
            <w:proofErr w:type="spellStart"/>
            <w:r w:rsidRPr="00D5118E">
              <w:rPr>
                <w:sz w:val="20"/>
                <w:szCs w:val="20"/>
              </w:rPr>
              <w:t>pH</w:t>
            </w:r>
            <w:proofErr w:type="spellEnd"/>
            <w:r w:rsidRPr="00D5118E">
              <w:rPr>
                <w:sz w:val="20"/>
                <w:szCs w:val="20"/>
              </w:rPr>
              <w:t xml:space="preserve"> 2,5-3,5 w kontakcie z krwią </w:t>
            </w:r>
            <w:r>
              <w:rPr>
                <w:sz w:val="20"/>
                <w:szCs w:val="20"/>
              </w:rPr>
              <w:t xml:space="preserve">po </w:t>
            </w:r>
            <w:r w:rsidRPr="00D5118E">
              <w:rPr>
                <w:sz w:val="20"/>
                <w:szCs w:val="20"/>
              </w:rPr>
              <w:t xml:space="preserve">24 h- eliminują na poziomie 99,9% szczepy bakterii: MRSA, MRSE, PRSP, VRE, </w:t>
            </w:r>
            <w:proofErr w:type="spellStart"/>
            <w:r w:rsidRPr="00D5118E">
              <w:rPr>
                <w:sz w:val="20"/>
                <w:szCs w:val="20"/>
              </w:rPr>
              <w:t>Pseudomonas</w:t>
            </w:r>
            <w:proofErr w:type="spellEnd"/>
          </w:p>
          <w:p w:rsidR="00D5118E" w:rsidRPr="00D5118E" w:rsidRDefault="00D5118E" w:rsidP="00D511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aeruginosa</w:t>
            </w:r>
            <w:proofErr w:type="spellEnd"/>
            <w:r>
              <w:rPr>
                <w:sz w:val="20"/>
                <w:szCs w:val="20"/>
              </w:rPr>
              <w:t xml:space="preserve">. Zawartość grupy </w:t>
            </w:r>
            <w:r w:rsidRPr="00D5118E">
              <w:rPr>
                <w:sz w:val="20"/>
                <w:szCs w:val="20"/>
              </w:rPr>
              <w:t>karboksylowej 18-21%. Okres wchłaniania 7-14 dni. Objętość gotowego</w:t>
            </w:r>
          </w:p>
          <w:p w:rsidR="00D5118E" w:rsidRPr="00D5118E" w:rsidRDefault="00D5118E" w:rsidP="00D5118E">
            <w:pPr>
              <w:rPr>
                <w:sz w:val="20"/>
                <w:szCs w:val="20"/>
              </w:rPr>
            </w:pPr>
            <w:proofErr w:type="spellStart"/>
            <w:r w:rsidRPr="00D5118E">
              <w:rPr>
                <w:sz w:val="20"/>
                <w:szCs w:val="20"/>
              </w:rPr>
              <w:t>hemostatyku</w:t>
            </w:r>
            <w:proofErr w:type="spellEnd"/>
            <w:r w:rsidRPr="00D5118E">
              <w:rPr>
                <w:sz w:val="20"/>
                <w:szCs w:val="20"/>
              </w:rPr>
              <w:t xml:space="preserve"> 3g.</w:t>
            </w:r>
          </w:p>
        </w:tc>
        <w:tc>
          <w:tcPr>
            <w:tcW w:w="709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D5118E" w:rsidRDefault="00E5412F" w:rsidP="00F52C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D5118E" w:rsidRDefault="00E5412F" w:rsidP="00F52C68">
            <w:pPr>
              <w:jc w:val="center"/>
            </w:pPr>
            <w:r w:rsidRPr="00E5412F">
              <w:t>70</w:t>
            </w:r>
          </w:p>
        </w:tc>
        <w:tc>
          <w:tcPr>
            <w:tcW w:w="1276" w:type="dxa"/>
          </w:tcPr>
          <w:p w:rsidR="00D5118E" w:rsidRDefault="00D5118E" w:rsidP="008967BF"/>
        </w:tc>
        <w:tc>
          <w:tcPr>
            <w:tcW w:w="992" w:type="dxa"/>
          </w:tcPr>
          <w:p w:rsidR="00D5118E" w:rsidRDefault="00D5118E" w:rsidP="008967BF"/>
        </w:tc>
        <w:tc>
          <w:tcPr>
            <w:tcW w:w="1276" w:type="dxa"/>
          </w:tcPr>
          <w:p w:rsidR="00D5118E" w:rsidRDefault="00D5118E" w:rsidP="008967BF"/>
        </w:tc>
        <w:tc>
          <w:tcPr>
            <w:tcW w:w="1417" w:type="dxa"/>
          </w:tcPr>
          <w:p w:rsidR="00D5118E" w:rsidRDefault="00D5118E" w:rsidP="008967BF"/>
        </w:tc>
        <w:tc>
          <w:tcPr>
            <w:tcW w:w="851" w:type="dxa"/>
          </w:tcPr>
          <w:p w:rsidR="00D5118E" w:rsidRDefault="00D5118E" w:rsidP="008967BF"/>
        </w:tc>
        <w:tc>
          <w:tcPr>
            <w:tcW w:w="1559" w:type="dxa"/>
          </w:tcPr>
          <w:p w:rsidR="00D5118E" w:rsidRDefault="00D5118E" w:rsidP="008967BF"/>
        </w:tc>
        <w:tc>
          <w:tcPr>
            <w:tcW w:w="1984" w:type="dxa"/>
          </w:tcPr>
          <w:p w:rsidR="00D5118E" w:rsidRDefault="00D5118E" w:rsidP="008967BF"/>
        </w:tc>
      </w:tr>
      <w:tr w:rsidR="00D5118E" w:rsidTr="00BD4FAD">
        <w:tc>
          <w:tcPr>
            <w:tcW w:w="425" w:type="dxa"/>
          </w:tcPr>
          <w:p w:rsidR="00D5118E" w:rsidRDefault="00D5118E" w:rsidP="008967BF"/>
        </w:tc>
        <w:tc>
          <w:tcPr>
            <w:tcW w:w="9215" w:type="dxa"/>
            <w:gridSpan w:val="6"/>
          </w:tcPr>
          <w:p w:rsidR="00D5118E" w:rsidRDefault="00D5118E" w:rsidP="00D5118E">
            <w:pPr>
              <w:rPr>
                <w:sz w:val="20"/>
                <w:szCs w:val="20"/>
              </w:rPr>
            </w:pPr>
          </w:p>
          <w:p w:rsidR="00D5118E" w:rsidRDefault="00D5118E" w:rsidP="007B2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D5118E" w:rsidRDefault="00D5118E" w:rsidP="008967BF"/>
        </w:tc>
        <w:tc>
          <w:tcPr>
            <w:tcW w:w="1417" w:type="dxa"/>
          </w:tcPr>
          <w:p w:rsidR="00D5118E" w:rsidRDefault="00D5118E" w:rsidP="008967BF"/>
        </w:tc>
        <w:tc>
          <w:tcPr>
            <w:tcW w:w="851" w:type="dxa"/>
          </w:tcPr>
          <w:p w:rsidR="00D5118E" w:rsidRDefault="00D5118E" w:rsidP="008967BF"/>
        </w:tc>
        <w:tc>
          <w:tcPr>
            <w:tcW w:w="1559" w:type="dxa"/>
          </w:tcPr>
          <w:p w:rsidR="00D5118E" w:rsidRDefault="00D5118E" w:rsidP="008967BF"/>
        </w:tc>
        <w:tc>
          <w:tcPr>
            <w:tcW w:w="1984" w:type="dxa"/>
          </w:tcPr>
          <w:p w:rsidR="00D5118E" w:rsidRDefault="00D5118E" w:rsidP="008967BF"/>
        </w:tc>
      </w:tr>
    </w:tbl>
    <w:p w:rsidR="008967BF" w:rsidRDefault="008967BF" w:rsidP="008967BF"/>
    <w:p w:rsidR="008967BF" w:rsidRDefault="008967BF"/>
    <w:p w:rsidR="008967BF" w:rsidRDefault="008967BF"/>
    <w:p w:rsidR="00795C16" w:rsidRDefault="00795C16" w:rsidP="00795C16">
      <w:r>
        <w:lastRenderedPageBreak/>
        <w:t>DZP.281.28B.2024</w:t>
      </w:r>
    </w:p>
    <w:p w:rsidR="00795C16" w:rsidRPr="00BB2BC2" w:rsidRDefault="00795C16">
      <w:pPr>
        <w:rPr>
          <w:b/>
        </w:rPr>
      </w:pPr>
      <w:r>
        <w:t xml:space="preserve">Pakiet 3                                                                                                                      FORMULARZ CENOWY                                                                      </w:t>
      </w:r>
      <w:r w:rsidR="00BB2BC2">
        <w:t xml:space="preserve">            </w:t>
      </w:r>
      <w:r>
        <w:t xml:space="preserve">  </w:t>
      </w:r>
      <w:r w:rsidRPr="00BB2BC2">
        <w:rPr>
          <w:b/>
        </w:rPr>
        <w:t>Załącznik 4.3</w:t>
      </w:r>
    </w:p>
    <w:tbl>
      <w:tblPr>
        <w:tblStyle w:val="Tabela-Siatka"/>
        <w:tblW w:w="0" w:type="auto"/>
        <w:tblLayout w:type="fixed"/>
        <w:tblLook w:val="04A0"/>
      </w:tblPr>
      <w:tblGrid>
        <w:gridCol w:w="628"/>
        <w:gridCol w:w="4016"/>
        <w:gridCol w:w="851"/>
        <w:gridCol w:w="1276"/>
        <w:gridCol w:w="1559"/>
        <w:gridCol w:w="1417"/>
        <w:gridCol w:w="851"/>
        <w:gridCol w:w="1701"/>
        <w:gridCol w:w="1919"/>
      </w:tblGrid>
      <w:tr w:rsidR="0091793B" w:rsidTr="00BB2BC2">
        <w:tc>
          <w:tcPr>
            <w:tcW w:w="628" w:type="dxa"/>
          </w:tcPr>
          <w:p w:rsidR="00BB2BC2" w:rsidRDefault="00BB2BC2"/>
          <w:p w:rsidR="0091793B" w:rsidRDefault="00AE2F26">
            <w:r>
              <w:t>Lp.</w:t>
            </w:r>
          </w:p>
        </w:tc>
        <w:tc>
          <w:tcPr>
            <w:tcW w:w="4016" w:type="dxa"/>
          </w:tcPr>
          <w:p w:rsidR="00BB2BC2" w:rsidRPr="00BB2BC2" w:rsidRDefault="00BB2BC2" w:rsidP="0091793B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91793B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Przedmiot zamówienia</w:t>
            </w:r>
          </w:p>
          <w:p w:rsidR="0091793B" w:rsidRPr="00BB2BC2" w:rsidRDefault="009179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j. m.</w:t>
            </w:r>
          </w:p>
        </w:tc>
        <w:tc>
          <w:tcPr>
            <w:tcW w:w="1276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Wymagana ilość</w:t>
            </w:r>
          </w:p>
        </w:tc>
        <w:tc>
          <w:tcPr>
            <w:tcW w:w="1559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Cena  netto</w:t>
            </w:r>
          </w:p>
        </w:tc>
        <w:tc>
          <w:tcPr>
            <w:tcW w:w="1417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netto</w:t>
            </w:r>
          </w:p>
        </w:tc>
        <w:tc>
          <w:tcPr>
            <w:tcW w:w="851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Stawka VAT %</w:t>
            </w:r>
          </w:p>
        </w:tc>
        <w:tc>
          <w:tcPr>
            <w:tcW w:w="1701" w:type="dxa"/>
          </w:tcPr>
          <w:p w:rsidR="00BB2BC2" w:rsidRP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91793B" w:rsidRPr="00BB2BC2" w:rsidRDefault="0091793B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brutto</w:t>
            </w:r>
          </w:p>
        </w:tc>
        <w:tc>
          <w:tcPr>
            <w:tcW w:w="1919" w:type="dxa"/>
          </w:tcPr>
          <w:p w:rsidR="00BB2BC2" w:rsidRDefault="00BB2BC2" w:rsidP="00BB2BC2">
            <w:pPr>
              <w:jc w:val="center"/>
              <w:rPr>
                <w:sz w:val="18"/>
                <w:szCs w:val="18"/>
              </w:rPr>
            </w:pPr>
          </w:p>
          <w:p w:rsidR="0091793B" w:rsidRPr="00BB2BC2" w:rsidRDefault="0091793B" w:rsidP="00BB2BC2">
            <w:pPr>
              <w:jc w:val="center"/>
              <w:rPr>
                <w:sz w:val="18"/>
                <w:szCs w:val="18"/>
              </w:rPr>
            </w:pPr>
            <w:r w:rsidRPr="00BB2BC2">
              <w:rPr>
                <w:sz w:val="18"/>
                <w:szCs w:val="18"/>
              </w:rPr>
              <w:t>Nazwa handlowa/nr katalogowy/producent</w:t>
            </w:r>
          </w:p>
        </w:tc>
      </w:tr>
      <w:tr w:rsidR="00AD2ACF" w:rsidTr="00BB2BC2">
        <w:tc>
          <w:tcPr>
            <w:tcW w:w="628" w:type="dxa"/>
          </w:tcPr>
          <w:p w:rsidR="00AD2ACF" w:rsidRPr="00AD2ACF" w:rsidRDefault="00AD2ACF">
            <w:pPr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16" w:type="dxa"/>
          </w:tcPr>
          <w:p w:rsidR="00AD2ACF" w:rsidRPr="00AD2ACF" w:rsidRDefault="00AD2ACF" w:rsidP="0091793B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19" w:type="dxa"/>
          </w:tcPr>
          <w:p w:rsidR="00AD2ACF" w:rsidRPr="00AD2ACF" w:rsidRDefault="00AD2ACF" w:rsidP="00BB2BC2">
            <w:pPr>
              <w:jc w:val="center"/>
              <w:rPr>
                <w:b/>
                <w:sz w:val="16"/>
                <w:szCs w:val="16"/>
              </w:rPr>
            </w:pPr>
            <w:r w:rsidRPr="00AD2ACF">
              <w:rPr>
                <w:b/>
                <w:sz w:val="16"/>
                <w:szCs w:val="16"/>
              </w:rPr>
              <w:t>9</w:t>
            </w:r>
          </w:p>
        </w:tc>
      </w:tr>
      <w:tr w:rsidR="0091793B" w:rsidTr="00BB2BC2">
        <w:tc>
          <w:tcPr>
            <w:tcW w:w="628" w:type="dxa"/>
          </w:tcPr>
          <w:p w:rsidR="00F52C68" w:rsidRDefault="00F52C68" w:rsidP="00F52C68">
            <w:pPr>
              <w:jc w:val="center"/>
            </w:pPr>
          </w:p>
          <w:p w:rsidR="0091793B" w:rsidRDefault="00AE2F26" w:rsidP="00F52C68">
            <w:pPr>
              <w:jc w:val="center"/>
            </w:pPr>
            <w:r>
              <w:t>1</w:t>
            </w:r>
          </w:p>
        </w:tc>
        <w:tc>
          <w:tcPr>
            <w:tcW w:w="4016" w:type="dxa"/>
          </w:tcPr>
          <w:p w:rsidR="0091793B" w:rsidRPr="00AE2F26" w:rsidRDefault="00AE2F26">
            <w:pPr>
              <w:rPr>
                <w:sz w:val="20"/>
                <w:szCs w:val="20"/>
              </w:rPr>
            </w:pPr>
            <w:r w:rsidRPr="00AE2F26">
              <w:rPr>
                <w:sz w:val="20"/>
                <w:szCs w:val="20"/>
              </w:rPr>
              <w:t xml:space="preserve">Preparat złożony z 45% wołowej oczyszczonej albuminy surowiczej (BSA) oraz z niewielkiej ilości </w:t>
            </w:r>
            <w:proofErr w:type="spellStart"/>
            <w:r w:rsidRPr="00AE2F26">
              <w:rPr>
                <w:sz w:val="20"/>
                <w:szCs w:val="20"/>
              </w:rPr>
              <w:t>glutaraldehydu</w:t>
            </w:r>
            <w:proofErr w:type="spellEnd"/>
            <w:r w:rsidRPr="00AE2F26">
              <w:rPr>
                <w:sz w:val="20"/>
                <w:szCs w:val="20"/>
              </w:rPr>
              <w:t>. Postać gotowej do użycia strzykawki dwukomorowej. Pojemność 2ml.</w:t>
            </w:r>
          </w:p>
        </w:tc>
        <w:tc>
          <w:tcPr>
            <w:tcW w:w="851" w:type="dxa"/>
          </w:tcPr>
          <w:p w:rsidR="00F52C68" w:rsidRDefault="00F52C68" w:rsidP="00F52C68">
            <w:pPr>
              <w:jc w:val="center"/>
            </w:pPr>
          </w:p>
          <w:p w:rsidR="0091793B" w:rsidRDefault="00E5412F" w:rsidP="00F52C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F52C68" w:rsidRDefault="00F52C68" w:rsidP="00F52C68">
            <w:pPr>
              <w:jc w:val="center"/>
            </w:pPr>
          </w:p>
          <w:p w:rsidR="0091793B" w:rsidRDefault="00E5412F" w:rsidP="00F52C68">
            <w:pPr>
              <w:jc w:val="center"/>
            </w:pPr>
            <w:r w:rsidRPr="00E5412F">
              <w:t>4</w:t>
            </w:r>
          </w:p>
        </w:tc>
        <w:tc>
          <w:tcPr>
            <w:tcW w:w="1559" w:type="dxa"/>
          </w:tcPr>
          <w:p w:rsidR="0091793B" w:rsidRDefault="0091793B"/>
        </w:tc>
        <w:tc>
          <w:tcPr>
            <w:tcW w:w="1417" w:type="dxa"/>
          </w:tcPr>
          <w:p w:rsidR="0091793B" w:rsidRDefault="0091793B"/>
        </w:tc>
        <w:tc>
          <w:tcPr>
            <w:tcW w:w="851" w:type="dxa"/>
          </w:tcPr>
          <w:p w:rsidR="0091793B" w:rsidRDefault="0091793B"/>
        </w:tc>
        <w:tc>
          <w:tcPr>
            <w:tcW w:w="1701" w:type="dxa"/>
          </w:tcPr>
          <w:p w:rsidR="0091793B" w:rsidRDefault="0091793B"/>
        </w:tc>
        <w:tc>
          <w:tcPr>
            <w:tcW w:w="1919" w:type="dxa"/>
          </w:tcPr>
          <w:p w:rsidR="0091793B" w:rsidRDefault="0091793B"/>
        </w:tc>
      </w:tr>
    </w:tbl>
    <w:p w:rsidR="0091793B" w:rsidRDefault="0091793B"/>
    <w:p w:rsidR="00AE2F26" w:rsidRDefault="00AE2F26"/>
    <w:p w:rsidR="00AE2F26" w:rsidRDefault="00AE2F26"/>
    <w:p w:rsidR="00AE2F26" w:rsidRDefault="00AE2F26"/>
    <w:p w:rsidR="00AE2F26" w:rsidRDefault="00AE2F26"/>
    <w:p w:rsidR="00AE2F26" w:rsidRDefault="00AE2F26"/>
    <w:p w:rsidR="00AE2F26" w:rsidRDefault="00AE2F26"/>
    <w:p w:rsidR="00AE2F26" w:rsidRDefault="00AE2F26"/>
    <w:p w:rsidR="00AE2F26" w:rsidRDefault="00AE2F26"/>
    <w:p w:rsidR="00AE2F26" w:rsidRDefault="00AE2F26"/>
    <w:p w:rsidR="00FE4FC0" w:rsidRDefault="00FE4FC0"/>
    <w:p w:rsidR="00AE2F26" w:rsidRDefault="00AE2F26" w:rsidP="00AE2F26">
      <w:r>
        <w:lastRenderedPageBreak/>
        <w:t>DZP.281.28B.2024</w:t>
      </w:r>
    </w:p>
    <w:p w:rsidR="00AE2F26" w:rsidRPr="00C64E82" w:rsidRDefault="00AE2F26" w:rsidP="00BE091F">
      <w:pPr>
        <w:jc w:val="center"/>
        <w:rPr>
          <w:b/>
        </w:rPr>
      </w:pPr>
      <w:r>
        <w:t xml:space="preserve">Pakiet 4                                                                                                                      FORMULARZ CENOWY                                                                        </w:t>
      </w:r>
      <w:r w:rsidR="00C64E82">
        <w:t xml:space="preserve">             </w:t>
      </w:r>
      <w:r w:rsidRPr="00C64E82">
        <w:rPr>
          <w:b/>
        </w:rPr>
        <w:t>Załącznik 4.4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48"/>
        <w:gridCol w:w="3280"/>
        <w:gridCol w:w="708"/>
        <w:gridCol w:w="1418"/>
        <w:gridCol w:w="1134"/>
        <w:gridCol w:w="1134"/>
        <w:gridCol w:w="1276"/>
        <w:gridCol w:w="1559"/>
        <w:gridCol w:w="992"/>
        <w:gridCol w:w="1418"/>
        <w:gridCol w:w="1559"/>
      </w:tblGrid>
      <w:tr w:rsidR="00AE2F26" w:rsidTr="00BB2BC2">
        <w:tc>
          <w:tcPr>
            <w:tcW w:w="548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proofErr w:type="spellStart"/>
            <w:r w:rsidRPr="00BB2BC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80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j. m.</w:t>
            </w:r>
          </w:p>
        </w:tc>
        <w:tc>
          <w:tcPr>
            <w:tcW w:w="1418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Wymagana ilość</w:t>
            </w:r>
          </w:p>
        </w:tc>
        <w:tc>
          <w:tcPr>
            <w:tcW w:w="1134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C64E82" w:rsidRDefault="00AE2F26" w:rsidP="00BB2BC2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Ilość  w opakowaniu</w:t>
            </w:r>
          </w:p>
        </w:tc>
        <w:tc>
          <w:tcPr>
            <w:tcW w:w="1134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FD4747" w:rsidRDefault="00BD4FAD" w:rsidP="00BD4FAD">
            <w:pPr>
              <w:jc w:val="center"/>
              <w:rPr>
                <w:sz w:val="18"/>
                <w:szCs w:val="18"/>
              </w:rPr>
            </w:pPr>
            <w:r w:rsidRPr="00FD4747">
              <w:rPr>
                <w:sz w:val="18"/>
                <w:szCs w:val="18"/>
              </w:rPr>
              <w:t xml:space="preserve">Cena jednostkowa netto za opakowanie </w:t>
            </w:r>
          </w:p>
        </w:tc>
        <w:tc>
          <w:tcPr>
            <w:tcW w:w="1559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netto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(kol.6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x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Stawka VAT %</w:t>
            </w:r>
          </w:p>
        </w:tc>
        <w:tc>
          <w:tcPr>
            <w:tcW w:w="1418" w:type="dxa"/>
          </w:tcPr>
          <w:p w:rsidR="00BB2BC2" w:rsidRDefault="00BB2BC2" w:rsidP="00BB2BC2">
            <w:pPr>
              <w:jc w:val="center"/>
              <w:rPr>
                <w:sz w:val="20"/>
                <w:szCs w:val="20"/>
              </w:rPr>
            </w:pPr>
          </w:p>
          <w:p w:rsidR="00AE2F26" w:rsidRPr="00BB2BC2" w:rsidRDefault="00AE2F26" w:rsidP="00BB2BC2">
            <w:pPr>
              <w:jc w:val="center"/>
              <w:rPr>
                <w:sz w:val="20"/>
                <w:szCs w:val="20"/>
              </w:rPr>
            </w:pPr>
            <w:r w:rsidRPr="00BB2BC2">
              <w:rPr>
                <w:sz w:val="20"/>
                <w:szCs w:val="20"/>
              </w:rPr>
              <w:t>Wartość brutto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559" w:type="dxa"/>
          </w:tcPr>
          <w:p w:rsidR="00AE2F26" w:rsidRPr="00BB2BC2" w:rsidRDefault="00AE2F26" w:rsidP="00BB2BC2">
            <w:pPr>
              <w:jc w:val="center"/>
              <w:rPr>
                <w:sz w:val="18"/>
                <w:szCs w:val="18"/>
              </w:rPr>
            </w:pPr>
            <w:r w:rsidRPr="00BB2BC2">
              <w:rPr>
                <w:sz w:val="18"/>
                <w:szCs w:val="18"/>
              </w:rPr>
              <w:t>Nazwa handlowa/nr katalogowy/producent</w:t>
            </w:r>
          </w:p>
        </w:tc>
      </w:tr>
      <w:tr w:rsidR="00FD4747" w:rsidTr="00BB2BC2">
        <w:tc>
          <w:tcPr>
            <w:tcW w:w="548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80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FD4747" w:rsidRPr="00FD4747" w:rsidRDefault="00FD4747" w:rsidP="00BB2BC2">
            <w:pPr>
              <w:jc w:val="center"/>
              <w:rPr>
                <w:b/>
                <w:sz w:val="16"/>
                <w:szCs w:val="16"/>
              </w:rPr>
            </w:pPr>
            <w:r w:rsidRPr="00FD4747">
              <w:rPr>
                <w:b/>
                <w:sz w:val="16"/>
                <w:szCs w:val="16"/>
              </w:rPr>
              <w:t>11</w:t>
            </w:r>
          </w:p>
        </w:tc>
      </w:tr>
      <w:tr w:rsidR="00E5412F" w:rsidTr="00BB2BC2">
        <w:tc>
          <w:tcPr>
            <w:tcW w:w="548" w:type="dxa"/>
          </w:tcPr>
          <w:p w:rsidR="00F52C68" w:rsidRDefault="00F52C68" w:rsidP="00F52C68">
            <w:pPr>
              <w:jc w:val="center"/>
              <w:rPr>
                <w:b/>
              </w:rPr>
            </w:pPr>
          </w:p>
          <w:p w:rsidR="00E5412F" w:rsidRPr="00C64E82" w:rsidRDefault="00E5412F" w:rsidP="00F52C68">
            <w:pPr>
              <w:jc w:val="center"/>
            </w:pPr>
            <w:r w:rsidRPr="00C64E82">
              <w:t>1</w:t>
            </w:r>
          </w:p>
        </w:tc>
        <w:tc>
          <w:tcPr>
            <w:tcW w:w="3280" w:type="dxa"/>
          </w:tcPr>
          <w:p w:rsidR="00E5412F" w:rsidRPr="00C64E82" w:rsidRDefault="00E5412F" w:rsidP="00147B3E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włókninowa z centralnym otworem przylepnym, 2-warstwowe, jałowe; rozmiar serwety: 75x90cm, rozmiar otworu: 6x8cm.</w:t>
            </w:r>
          </w:p>
        </w:tc>
        <w:tc>
          <w:tcPr>
            <w:tcW w:w="708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 w:rsidRPr="00E5412F">
              <w:t>1600</w:t>
            </w:r>
          </w:p>
        </w:tc>
        <w:tc>
          <w:tcPr>
            <w:tcW w:w="1134" w:type="dxa"/>
          </w:tcPr>
          <w:p w:rsidR="00E5412F" w:rsidRDefault="00E5412F" w:rsidP="00AE2F26"/>
        </w:tc>
        <w:tc>
          <w:tcPr>
            <w:tcW w:w="1134" w:type="dxa"/>
          </w:tcPr>
          <w:p w:rsidR="00E5412F" w:rsidRDefault="00E5412F" w:rsidP="00AE2F26"/>
        </w:tc>
        <w:tc>
          <w:tcPr>
            <w:tcW w:w="1276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  <w:tc>
          <w:tcPr>
            <w:tcW w:w="992" w:type="dxa"/>
          </w:tcPr>
          <w:p w:rsidR="00E5412F" w:rsidRDefault="00E5412F" w:rsidP="00AE2F26"/>
        </w:tc>
        <w:tc>
          <w:tcPr>
            <w:tcW w:w="1418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</w:tr>
      <w:tr w:rsidR="00E5412F" w:rsidTr="00BB2BC2">
        <w:tc>
          <w:tcPr>
            <w:tcW w:w="548" w:type="dxa"/>
          </w:tcPr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>
              <w:t>2</w:t>
            </w:r>
          </w:p>
        </w:tc>
        <w:tc>
          <w:tcPr>
            <w:tcW w:w="3280" w:type="dxa"/>
          </w:tcPr>
          <w:p w:rsidR="00E5412F" w:rsidRPr="00C64E82" w:rsidRDefault="00E5412F" w:rsidP="00147B3E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włókninowa z centralnym otworem przylepnym, 2-warstwowe, jałowe; rozmiar serwety: 50x75cm, rozmiar otworu: 6x8cm.</w:t>
            </w:r>
          </w:p>
        </w:tc>
        <w:tc>
          <w:tcPr>
            <w:tcW w:w="708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 w:rsidRPr="00E5412F">
              <w:t>2600</w:t>
            </w:r>
          </w:p>
        </w:tc>
        <w:tc>
          <w:tcPr>
            <w:tcW w:w="1134" w:type="dxa"/>
          </w:tcPr>
          <w:p w:rsidR="00E5412F" w:rsidRDefault="00E5412F" w:rsidP="00AE2F26"/>
        </w:tc>
        <w:tc>
          <w:tcPr>
            <w:tcW w:w="1134" w:type="dxa"/>
          </w:tcPr>
          <w:p w:rsidR="00E5412F" w:rsidRDefault="00E5412F" w:rsidP="00AE2F26"/>
        </w:tc>
        <w:tc>
          <w:tcPr>
            <w:tcW w:w="1276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  <w:tc>
          <w:tcPr>
            <w:tcW w:w="992" w:type="dxa"/>
          </w:tcPr>
          <w:p w:rsidR="00E5412F" w:rsidRDefault="00E5412F" w:rsidP="00AE2F26"/>
        </w:tc>
        <w:tc>
          <w:tcPr>
            <w:tcW w:w="1418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</w:tr>
      <w:tr w:rsidR="00E5412F" w:rsidTr="00BB2BC2">
        <w:tc>
          <w:tcPr>
            <w:tcW w:w="548" w:type="dxa"/>
          </w:tcPr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>
              <w:t>3</w:t>
            </w:r>
          </w:p>
        </w:tc>
        <w:tc>
          <w:tcPr>
            <w:tcW w:w="3280" w:type="dxa"/>
          </w:tcPr>
          <w:p w:rsidR="00E5412F" w:rsidRPr="00C64E82" w:rsidRDefault="00E5412F" w:rsidP="00147B3E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 xml:space="preserve">Serweta operacyjna 150cmx200cm </w:t>
            </w:r>
            <w:proofErr w:type="spellStart"/>
            <w:r w:rsidRPr="00C64E82">
              <w:rPr>
                <w:sz w:val="20"/>
                <w:szCs w:val="20"/>
              </w:rPr>
              <w:t>niesterylna</w:t>
            </w:r>
            <w:proofErr w:type="spellEnd"/>
            <w:r w:rsidRPr="00C64E82">
              <w:rPr>
                <w:sz w:val="20"/>
                <w:szCs w:val="20"/>
              </w:rPr>
              <w:t>, wykonana z włókniny typu SMS, . Włóknina trójwarstwowa typu SMS o gramaturze min. 35g/m2</w:t>
            </w:r>
          </w:p>
        </w:tc>
        <w:tc>
          <w:tcPr>
            <w:tcW w:w="708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F52C68" w:rsidRDefault="00F52C68" w:rsidP="00F52C68">
            <w:pPr>
              <w:jc w:val="center"/>
            </w:pPr>
          </w:p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 w:rsidRPr="00E5412F">
              <w:t>6200</w:t>
            </w:r>
          </w:p>
        </w:tc>
        <w:tc>
          <w:tcPr>
            <w:tcW w:w="1134" w:type="dxa"/>
          </w:tcPr>
          <w:p w:rsidR="00E5412F" w:rsidRDefault="00E5412F" w:rsidP="00AE2F26"/>
        </w:tc>
        <w:tc>
          <w:tcPr>
            <w:tcW w:w="1134" w:type="dxa"/>
          </w:tcPr>
          <w:p w:rsidR="00E5412F" w:rsidRDefault="00E5412F" w:rsidP="00AE2F26"/>
        </w:tc>
        <w:tc>
          <w:tcPr>
            <w:tcW w:w="1276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  <w:tc>
          <w:tcPr>
            <w:tcW w:w="992" w:type="dxa"/>
          </w:tcPr>
          <w:p w:rsidR="00E5412F" w:rsidRDefault="00E5412F" w:rsidP="00AE2F26"/>
        </w:tc>
        <w:tc>
          <w:tcPr>
            <w:tcW w:w="1418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</w:tr>
      <w:tr w:rsidR="00E5412F" w:rsidTr="00BB2BC2">
        <w:tc>
          <w:tcPr>
            <w:tcW w:w="548" w:type="dxa"/>
          </w:tcPr>
          <w:p w:rsidR="00F52C68" w:rsidRDefault="00F52C68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>
              <w:t>4</w:t>
            </w:r>
          </w:p>
        </w:tc>
        <w:tc>
          <w:tcPr>
            <w:tcW w:w="3280" w:type="dxa"/>
          </w:tcPr>
          <w:p w:rsidR="00E5412F" w:rsidRPr="00C64E82" w:rsidRDefault="00E5412F" w:rsidP="00147B3E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Serweta włókninowa z centralnym otworem przylepnym, 2-wars</w:t>
            </w:r>
            <w:r w:rsidR="00C64E82">
              <w:rPr>
                <w:sz w:val="20"/>
                <w:szCs w:val="20"/>
              </w:rPr>
              <w:t xml:space="preserve">twowe, jałowe; rozmiar serwety: </w:t>
            </w:r>
            <w:r w:rsidRPr="00C64E82">
              <w:rPr>
                <w:sz w:val="20"/>
                <w:szCs w:val="20"/>
              </w:rPr>
              <w:t>75(±5cm)x90(±5cm)cm, średnica otworu: 7-8cm.</w:t>
            </w:r>
          </w:p>
        </w:tc>
        <w:tc>
          <w:tcPr>
            <w:tcW w:w="708" w:type="dxa"/>
          </w:tcPr>
          <w:p w:rsidR="007B29FB" w:rsidRDefault="007B29FB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 w:rsidRPr="00E5412F">
              <w:t>240</w:t>
            </w:r>
          </w:p>
        </w:tc>
        <w:tc>
          <w:tcPr>
            <w:tcW w:w="1134" w:type="dxa"/>
          </w:tcPr>
          <w:p w:rsidR="00E5412F" w:rsidRDefault="00E5412F" w:rsidP="00AE2F26"/>
        </w:tc>
        <w:tc>
          <w:tcPr>
            <w:tcW w:w="1134" w:type="dxa"/>
          </w:tcPr>
          <w:p w:rsidR="00E5412F" w:rsidRDefault="00E5412F" w:rsidP="00AE2F26"/>
        </w:tc>
        <w:tc>
          <w:tcPr>
            <w:tcW w:w="1276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  <w:tc>
          <w:tcPr>
            <w:tcW w:w="992" w:type="dxa"/>
          </w:tcPr>
          <w:p w:rsidR="00E5412F" w:rsidRDefault="00E5412F" w:rsidP="00AE2F26"/>
        </w:tc>
        <w:tc>
          <w:tcPr>
            <w:tcW w:w="1418" w:type="dxa"/>
          </w:tcPr>
          <w:p w:rsidR="00E5412F" w:rsidRDefault="00E5412F" w:rsidP="00AE2F26"/>
        </w:tc>
        <w:tc>
          <w:tcPr>
            <w:tcW w:w="1559" w:type="dxa"/>
          </w:tcPr>
          <w:p w:rsidR="00E5412F" w:rsidRDefault="00E5412F" w:rsidP="00AE2F26"/>
        </w:tc>
      </w:tr>
      <w:tr w:rsidR="00E5412F" w:rsidTr="00BB2BC2">
        <w:tc>
          <w:tcPr>
            <w:tcW w:w="548" w:type="dxa"/>
          </w:tcPr>
          <w:p w:rsidR="00F52C68" w:rsidRDefault="00F52C68" w:rsidP="00F52C68">
            <w:pPr>
              <w:jc w:val="center"/>
            </w:pPr>
          </w:p>
          <w:p w:rsidR="00E5412F" w:rsidRPr="002C0338" w:rsidRDefault="00E5412F" w:rsidP="00F52C68">
            <w:pPr>
              <w:jc w:val="center"/>
            </w:pPr>
            <w:r>
              <w:t>5</w:t>
            </w:r>
          </w:p>
        </w:tc>
        <w:tc>
          <w:tcPr>
            <w:tcW w:w="3280" w:type="dxa"/>
          </w:tcPr>
          <w:p w:rsidR="00E5412F" w:rsidRPr="00C64E82" w:rsidRDefault="00E5412F" w:rsidP="007E43CC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Sterylna serweta operacyjna 150cm x 200-210cm. Serweta dwuwarstwowa (włóknina +laminat). Wykonana z laminatu dwuwarstwowego o gramaturze min. 56g/m2. Chłonność serwety min. 350%</w:t>
            </w:r>
          </w:p>
        </w:tc>
        <w:tc>
          <w:tcPr>
            <w:tcW w:w="708" w:type="dxa"/>
          </w:tcPr>
          <w:p w:rsidR="007B29FB" w:rsidRDefault="007B29FB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F52C68">
            <w:pPr>
              <w:jc w:val="center"/>
            </w:pPr>
          </w:p>
          <w:p w:rsidR="00E5412F" w:rsidRDefault="00E5412F" w:rsidP="00F52C68">
            <w:pPr>
              <w:jc w:val="center"/>
            </w:pPr>
            <w:r w:rsidRPr="00E5412F">
              <w:t>900</w:t>
            </w:r>
          </w:p>
        </w:tc>
        <w:tc>
          <w:tcPr>
            <w:tcW w:w="1134" w:type="dxa"/>
          </w:tcPr>
          <w:p w:rsidR="00E5412F" w:rsidRPr="002C0338" w:rsidRDefault="00E5412F" w:rsidP="007E43CC"/>
        </w:tc>
        <w:tc>
          <w:tcPr>
            <w:tcW w:w="1134" w:type="dxa"/>
          </w:tcPr>
          <w:p w:rsidR="00E5412F" w:rsidRDefault="00E5412F" w:rsidP="007E43CC"/>
        </w:tc>
        <w:tc>
          <w:tcPr>
            <w:tcW w:w="1276" w:type="dxa"/>
          </w:tcPr>
          <w:p w:rsidR="00E5412F" w:rsidRPr="002C0338" w:rsidRDefault="00E5412F" w:rsidP="007E43CC"/>
        </w:tc>
        <w:tc>
          <w:tcPr>
            <w:tcW w:w="1559" w:type="dxa"/>
          </w:tcPr>
          <w:p w:rsidR="00E5412F" w:rsidRDefault="00E5412F" w:rsidP="007E43CC"/>
        </w:tc>
        <w:tc>
          <w:tcPr>
            <w:tcW w:w="992" w:type="dxa"/>
          </w:tcPr>
          <w:p w:rsidR="00E5412F" w:rsidRPr="002C0338" w:rsidRDefault="00E5412F" w:rsidP="007E43CC"/>
        </w:tc>
        <w:tc>
          <w:tcPr>
            <w:tcW w:w="1418" w:type="dxa"/>
          </w:tcPr>
          <w:p w:rsidR="00E5412F" w:rsidRDefault="00E5412F" w:rsidP="007E43CC"/>
        </w:tc>
        <w:tc>
          <w:tcPr>
            <w:tcW w:w="1559" w:type="dxa"/>
          </w:tcPr>
          <w:p w:rsidR="00E5412F" w:rsidRPr="002C0338" w:rsidRDefault="00E5412F" w:rsidP="007E43CC"/>
        </w:tc>
      </w:tr>
      <w:tr w:rsidR="007B29FB" w:rsidTr="00BB2BC2">
        <w:tc>
          <w:tcPr>
            <w:tcW w:w="548" w:type="dxa"/>
          </w:tcPr>
          <w:p w:rsidR="007B29FB" w:rsidRDefault="007B29FB" w:rsidP="007B29FB">
            <w:pPr>
              <w:jc w:val="center"/>
            </w:pPr>
          </w:p>
          <w:p w:rsidR="007B29FB" w:rsidRDefault="00FE4FC0" w:rsidP="007B29FB">
            <w:pPr>
              <w:jc w:val="center"/>
            </w:pPr>
            <w:r>
              <w:t>6</w:t>
            </w:r>
          </w:p>
          <w:p w:rsidR="007B29FB" w:rsidRDefault="007B29FB" w:rsidP="007B29FB">
            <w:pPr>
              <w:jc w:val="center"/>
            </w:pPr>
          </w:p>
          <w:p w:rsidR="007B29FB" w:rsidRPr="002C0338" w:rsidRDefault="007B29FB" w:rsidP="007B29FB">
            <w:pPr>
              <w:jc w:val="center"/>
            </w:pPr>
          </w:p>
        </w:tc>
        <w:tc>
          <w:tcPr>
            <w:tcW w:w="3280" w:type="dxa"/>
          </w:tcPr>
          <w:p w:rsidR="007B29FB" w:rsidRPr="00C64E82" w:rsidRDefault="007B29FB" w:rsidP="00147B3E">
            <w:pPr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lastRenderedPageBreak/>
              <w:t xml:space="preserve">Sterylna serweta operacyjna 150cm x 200-210cm z przylepcem na dłuższym boku. Serweta dwuwarstwowa (włóknina +laminat). Wykonana z </w:t>
            </w:r>
            <w:r w:rsidRPr="00C64E82">
              <w:rPr>
                <w:sz w:val="20"/>
                <w:szCs w:val="20"/>
              </w:rPr>
              <w:lastRenderedPageBreak/>
              <w:t>laminatu dwuwarstwowego o gramaturze min. 56g/m2. Chłonność serwety min. 350%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FD4747" w:rsidP="007B29FB">
            <w:pPr>
              <w:jc w:val="center"/>
            </w:pPr>
            <w:proofErr w:type="spellStart"/>
            <w:r w:rsidRPr="00B42FA4">
              <w:t>szt</w:t>
            </w:r>
            <w:proofErr w:type="spellEnd"/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</w:tc>
        <w:tc>
          <w:tcPr>
            <w:tcW w:w="1418" w:type="dxa"/>
          </w:tcPr>
          <w:p w:rsidR="007B29FB" w:rsidRDefault="007B29FB" w:rsidP="007B29FB">
            <w:pPr>
              <w:jc w:val="center"/>
            </w:pPr>
          </w:p>
          <w:p w:rsidR="007B29FB" w:rsidRDefault="00FD4747" w:rsidP="007B29FB">
            <w:pPr>
              <w:jc w:val="center"/>
            </w:pPr>
            <w:r>
              <w:t>50</w:t>
            </w: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</w:tc>
        <w:tc>
          <w:tcPr>
            <w:tcW w:w="1134" w:type="dxa"/>
          </w:tcPr>
          <w:p w:rsidR="007B29FB" w:rsidRPr="002C0338" w:rsidRDefault="007B29FB" w:rsidP="007E43CC"/>
        </w:tc>
        <w:tc>
          <w:tcPr>
            <w:tcW w:w="1134" w:type="dxa"/>
          </w:tcPr>
          <w:p w:rsidR="007B29FB" w:rsidRDefault="007B29FB" w:rsidP="007E43CC"/>
        </w:tc>
        <w:tc>
          <w:tcPr>
            <w:tcW w:w="1276" w:type="dxa"/>
          </w:tcPr>
          <w:p w:rsidR="007B29FB" w:rsidRPr="002C0338" w:rsidRDefault="007B29FB" w:rsidP="007E43CC"/>
        </w:tc>
        <w:tc>
          <w:tcPr>
            <w:tcW w:w="1559" w:type="dxa"/>
          </w:tcPr>
          <w:p w:rsidR="007B29FB" w:rsidRDefault="007B29FB" w:rsidP="007E43CC"/>
        </w:tc>
        <w:tc>
          <w:tcPr>
            <w:tcW w:w="992" w:type="dxa"/>
          </w:tcPr>
          <w:p w:rsidR="007B29FB" w:rsidRPr="002C0338" w:rsidRDefault="007B29FB" w:rsidP="007E43CC"/>
        </w:tc>
        <w:tc>
          <w:tcPr>
            <w:tcW w:w="1418" w:type="dxa"/>
          </w:tcPr>
          <w:p w:rsidR="007B29FB" w:rsidRDefault="007B29FB" w:rsidP="007E43CC"/>
        </w:tc>
        <w:tc>
          <w:tcPr>
            <w:tcW w:w="1559" w:type="dxa"/>
          </w:tcPr>
          <w:p w:rsidR="007B29FB" w:rsidRPr="002C0338" w:rsidRDefault="007B29FB" w:rsidP="007E43CC"/>
        </w:tc>
      </w:tr>
      <w:tr w:rsidR="007B29FB" w:rsidTr="00BB2BC2">
        <w:tc>
          <w:tcPr>
            <w:tcW w:w="548" w:type="dxa"/>
          </w:tcPr>
          <w:p w:rsidR="007B29FB" w:rsidRDefault="007B29FB" w:rsidP="007B29FB">
            <w:pPr>
              <w:jc w:val="center"/>
            </w:pPr>
          </w:p>
          <w:p w:rsidR="007B29FB" w:rsidRPr="002C0338" w:rsidRDefault="007B29FB" w:rsidP="007B29FB">
            <w:pPr>
              <w:jc w:val="center"/>
            </w:pPr>
            <w:r>
              <w:t>7</w:t>
            </w:r>
          </w:p>
        </w:tc>
        <w:tc>
          <w:tcPr>
            <w:tcW w:w="3280" w:type="dxa"/>
          </w:tcPr>
          <w:p w:rsidR="007B29FB" w:rsidRPr="00C64E82" w:rsidRDefault="007B29FB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Serweta operacyjna jałowa z nitką RTG i tasiemką 17N, 6W, 45x45 cm, na opakowaniu min 2 nalepki do dokumentacji medycznej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proofErr w:type="spellStart"/>
            <w:r w:rsidRPr="00B42FA4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r w:rsidRPr="00E5412F">
              <w:t>6600</w:t>
            </w:r>
          </w:p>
        </w:tc>
        <w:tc>
          <w:tcPr>
            <w:tcW w:w="1134" w:type="dxa"/>
          </w:tcPr>
          <w:p w:rsidR="007B29FB" w:rsidRPr="002C0338" w:rsidRDefault="007B29FB" w:rsidP="007E43CC"/>
        </w:tc>
        <w:tc>
          <w:tcPr>
            <w:tcW w:w="1134" w:type="dxa"/>
          </w:tcPr>
          <w:p w:rsidR="007B29FB" w:rsidRDefault="007B29FB" w:rsidP="007E43CC"/>
        </w:tc>
        <w:tc>
          <w:tcPr>
            <w:tcW w:w="1276" w:type="dxa"/>
          </w:tcPr>
          <w:p w:rsidR="007B29FB" w:rsidRPr="002C0338" w:rsidRDefault="007B29FB" w:rsidP="007E43CC"/>
        </w:tc>
        <w:tc>
          <w:tcPr>
            <w:tcW w:w="1559" w:type="dxa"/>
          </w:tcPr>
          <w:p w:rsidR="007B29FB" w:rsidRDefault="007B29FB" w:rsidP="007E43CC"/>
        </w:tc>
        <w:tc>
          <w:tcPr>
            <w:tcW w:w="992" w:type="dxa"/>
          </w:tcPr>
          <w:p w:rsidR="007B29FB" w:rsidRPr="002C0338" w:rsidRDefault="007B29FB" w:rsidP="007E43CC"/>
        </w:tc>
        <w:tc>
          <w:tcPr>
            <w:tcW w:w="1418" w:type="dxa"/>
          </w:tcPr>
          <w:p w:rsidR="007B29FB" w:rsidRDefault="007B29FB" w:rsidP="007E43CC"/>
        </w:tc>
        <w:tc>
          <w:tcPr>
            <w:tcW w:w="1559" w:type="dxa"/>
          </w:tcPr>
          <w:p w:rsidR="007B29FB" w:rsidRPr="002C0338" w:rsidRDefault="007B29FB" w:rsidP="007E43CC"/>
        </w:tc>
      </w:tr>
      <w:tr w:rsidR="007B29FB" w:rsidTr="00BB2BC2">
        <w:tc>
          <w:tcPr>
            <w:tcW w:w="54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Pr="002C0338" w:rsidRDefault="007B29FB" w:rsidP="007B29FB">
            <w:pPr>
              <w:jc w:val="center"/>
            </w:pPr>
            <w:r>
              <w:t>8</w:t>
            </w:r>
          </w:p>
        </w:tc>
        <w:tc>
          <w:tcPr>
            <w:tcW w:w="3280" w:type="dxa"/>
          </w:tcPr>
          <w:p w:rsidR="007B29FB" w:rsidRPr="00C64E82" w:rsidRDefault="007B29FB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Sterylna serweta operacyjna 100cmx150cm .Serweta dwuwarstwowa (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wlóknina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 +laminat).Wykonana z laminatu dwuwarstwowego  o gramaturze min. 56g/m2. Chłonność serwety min. 350%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proofErr w:type="spellStart"/>
            <w:r w:rsidRPr="00B42FA4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r w:rsidRPr="00E5412F">
              <w:t>3400</w:t>
            </w:r>
          </w:p>
        </w:tc>
        <w:tc>
          <w:tcPr>
            <w:tcW w:w="1134" w:type="dxa"/>
          </w:tcPr>
          <w:p w:rsidR="007B29FB" w:rsidRPr="002C0338" w:rsidRDefault="007B29FB" w:rsidP="007E43CC"/>
        </w:tc>
        <w:tc>
          <w:tcPr>
            <w:tcW w:w="1134" w:type="dxa"/>
          </w:tcPr>
          <w:p w:rsidR="007B29FB" w:rsidRDefault="007B29FB" w:rsidP="007E43CC"/>
        </w:tc>
        <w:tc>
          <w:tcPr>
            <w:tcW w:w="1276" w:type="dxa"/>
          </w:tcPr>
          <w:p w:rsidR="007B29FB" w:rsidRPr="002C0338" w:rsidRDefault="007B29FB" w:rsidP="007E43CC"/>
        </w:tc>
        <w:tc>
          <w:tcPr>
            <w:tcW w:w="1559" w:type="dxa"/>
          </w:tcPr>
          <w:p w:rsidR="007B29FB" w:rsidRDefault="007B29FB" w:rsidP="007E43CC"/>
        </w:tc>
        <w:tc>
          <w:tcPr>
            <w:tcW w:w="992" w:type="dxa"/>
          </w:tcPr>
          <w:p w:rsidR="007B29FB" w:rsidRPr="002C0338" w:rsidRDefault="007B29FB" w:rsidP="007E43CC"/>
        </w:tc>
        <w:tc>
          <w:tcPr>
            <w:tcW w:w="1418" w:type="dxa"/>
          </w:tcPr>
          <w:p w:rsidR="007B29FB" w:rsidRDefault="007B29FB" w:rsidP="007E43CC"/>
        </w:tc>
        <w:tc>
          <w:tcPr>
            <w:tcW w:w="1559" w:type="dxa"/>
          </w:tcPr>
          <w:p w:rsidR="007B29FB" w:rsidRPr="002C0338" w:rsidRDefault="007B29FB" w:rsidP="007E43CC"/>
        </w:tc>
      </w:tr>
      <w:tr w:rsidR="007B29FB" w:rsidTr="00BB2BC2">
        <w:tc>
          <w:tcPr>
            <w:tcW w:w="54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Pr="002C0338" w:rsidRDefault="007B29FB" w:rsidP="007B29FB">
            <w:pPr>
              <w:jc w:val="center"/>
            </w:pPr>
            <w:r>
              <w:t>9</w:t>
            </w:r>
          </w:p>
        </w:tc>
        <w:tc>
          <w:tcPr>
            <w:tcW w:w="3280" w:type="dxa"/>
          </w:tcPr>
          <w:p w:rsidR="007B29FB" w:rsidRPr="00C64E82" w:rsidRDefault="007B29FB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Sterylna serweta operacyjna 75cmx90cm z przylepcem na dłuższym boku .Serweta dwuwarstwowa (włóknina+ laminat).Wykonana z laminatu dwuwarstwowego o gramaturze min. 56g/m2.Chłonność serwety min. 350%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proofErr w:type="spellStart"/>
            <w:r w:rsidRPr="00963371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r w:rsidRPr="00E5412F">
              <w:t>8000</w:t>
            </w:r>
          </w:p>
        </w:tc>
        <w:tc>
          <w:tcPr>
            <w:tcW w:w="1134" w:type="dxa"/>
          </w:tcPr>
          <w:p w:rsidR="007B29FB" w:rsidRPr="002C0338" w:rsidRDefault="007B29FB" w:rsidP="007E43CC"/>
        </w:tc>
        <w:tc>
          <w:tcPr>
            <w:tcW w:w="1134" w:type="dxa"/>
          </w:tcPr>
          <w:p w:rsidR="007B29FB" w:rsidRDefault="007B29FB" w:rsidP="007E43CC"/>
        </w:tc>
        <w:tc>
          <w:tcPr>
            <w:tcW w:w="1276" w:type="dxa"/>
          </w:tcPr>
          <w:p w:rsidR="007B29FB" w:rsidRPr="002C0338" w:rsidRDefault="007B29FB" w:rsidP="007E43CC"/>
        </w:tc>
        <w:tc>
          <w:tcPr>
            <w:tcW w:w="1559" w:type="dxa"/>
          </w:tcPr>
          <w:p w:rsidR="007B29FB" w:rsidRDefault="007B29FB" w:rsidP="007E43CC"/>
        </w:tc>
        <w:tc>
          <w:tcPr>
            <w:tcW w:w="992" w:type="dxa"/>
          </w:tcPr>
          <w:p w:rsidR="007B29FB" w:rsidRPr="002C0338" w:rsidRDefault="007B29FB" w:rsidP="007E43CC"/>
        </w:tc>
        <w:tc>
          <w:tcPr>
            <w:tcW w:w="1418" w:type="dxa"/>
          </w:tcPr>
          <w:p w:rsidR="007B29FB" w:rsidRDefault="007B29FB" w:rsidP="007E43CC"/>
        </w:tc>
        <w:tc>
          <w:tcPr>
            <w:tcW w:w="1559" w:type="dxa"/>
          </w:tcPr>
          <w:p w:rsidR="007B29FB" w:rsidRPr="002C0338" w:rsidRDefault="007B29FB" w:rsidP="007E43CC"/>
        </w:tc>
      </w:tr>
      <w:tr w:rsidR="007B29FB" w:rsidTr="00BB2BC2">
        <w:tc>
          <w:tcPr>
            <w:tcW w:w="548" w:type="dxa"/>
          </w:tcPr>
          <w:p w:rsidR="007B29FB" w:rsidRDefault="007B29FB" w:rsidP="007B29FB">
            <w:pPr>
              <w:jc w:val="center"/>
            </w:pPr>
          </w:p>
          <w:p w:rsidR="007B29FB" w:rsidRPr="002C0338" w:rsidRDefault="007B29FB" w:rsidP="007B29FB">
            <w:pPr>
              <w:jc w:val="center"/>
            </w:pPr>
            <w:r>
              <w:t>10</w:t>
            </w:r>
          </w:p>
        </w:tc>
        <w:tc>
          <w:tcPr>
            <w:tcW w:w="3280" w:type="dxa"/>
          </w:tcPr>
          <w:p w:rsidR="007B29FB" w:rsidRPr="00C64E82" w:rsidRDefault="007B29FB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>Serweta włókninowa z centralnym otworem przylepnym, 2-warstwowe, jałowe; rozmiar serwety: 45-50 x 45-60cm, średnica otworu: 5-7cm.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proofErr w:type="spellStart"/>
            <w:r w:rsidRPr="00963371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r w:rsidRPr="00E5412F">
              <w:t>40</w:t>
            </w:r>
          </w:p>
        </w:tc>
        <w:tc>
          <w:tcPr>
            <w:tcW w:w="1134" w:type="dxa"/>
          </w:tcPr>
          <w:p w:rsidR="007B29FB" w:rsidRPr="002C0338" w:rsidRDefault="007B29FB" w:rsidP="007E43CC"/>
        </w:tc>
        <w:tc>
          <w:tcPr>
            <w:tcW w:w="1134" w:type="dxa"/>
          </w:tcPr>
          <w:p w:rsidR="007B29FB" w:rsidRDefault="007B29FB" w:rsidP="007E43CC"/>
        </w:tc>
        <w:tc>
          <w:tcPr>
            <w:tcW w:w="1276" w:type="dxa"/>
          </w:tcPr>
          <w:p w:rsidR="007B29FB" w:rsidRPr="002C0338" w:rsidRDefault="007B29FB" w:rsidP="007E43CC"/>
        </w:tc>
        <w:tc>
          <w:tcPr>
            <w:tcW w:w="1559" w:type="dxa"/>
          </w:tcPr>
          <w:p w:rsidR="007B29FB" w:rsidRDefault="007B29FB" w:rsidP="007E43CC"/>
        </w:tc>
        <w:tc>
          <w:tcPr>
            <w:tcW w:w="992" w:type="dxa"/>
          </w:tcPr>
          <w:p w:rsidR="007B29FB" w:rsidRPr="002C0338" w:rsidRDefault="007B29FB" w:rsidP="007E43CC"/>
        </w:tc>
        <w:tc>
          <w:tcPr>
            <w:tcW w:w="1418" w:type="dxa"/>
          </w:tcPr>
          <w:p w:rsidR="007B29FB" w:rsidRDefault="007B29FB" w:rsidP="007E43CC"/>
        </w:tc>
        <w:tc>
          <w:tcPr>
            <w:tcW w:w="1559" w:type="dxa"/>
          </w:tcPr>
          <w:p w:rsidR="007B29FB" w:rsidRPr="002C0338" w:rsidRDefault="007B29FB" w:rsidP="007E43CC"/>
        </w:tc>
      </w:tr>
      <w:tr w:rsidR="007B29FB" w:rsidTr="00BB2BC2">
        <w:tc>
          <w:tcPr>
            <w:tcW w:w="548" w:type="dxa"/>
          </w:tcPr>
          <w:p w:rsidR="007B29FB" w:rsidRDefault="007B29FB" w:rsidP="007E43CC">
            <w:r>
              <w:t>11</w:t>
            </w:r>
          </w:p>
        </w:tc>
        <w:tc>
          <w:tcPr>
            <w:tcW w:w="3280" w:type="dxa"/>
          </w:tcPr>
          <w:p w:rsidR="007B29FB" w:rsidRPr="00C64E82" w:rsidRDefault="007B29FB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Sterylna serweta 50cm x 60 cm  z przylepcem na dłuższym 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boku.Serweta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 dwuwarstwowa (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włóknina+laminat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) Wykonana z laminatu 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dwuwarstwowegoo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 gramaturze min. 56g/m2.Chłonność serwety 350%</w:t>
            </w:r>
          </w:p>
        </w:tc>
        <w:tc>
          <w:tcPr>
            <w:tcW w:w="708" w:type="dxa"/>
          </w:tcPr>
          <w:p w:rsidR="00C64E82" w:rsidRDefault="00C64E82" w:rsidP="007B29FB">
            <w:pPr>
              <w:jc w:val="center"/>
            </w:pPr>
          </w:p>
          <w:p w:rsidR="00C64E82" w:rsidRDefault="00C64E82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proofErr w:type="spellStart"/>
            <w:r w:rsidRPr="00963371">
              <w:t>szt</w:t>
            </w:r>
            <w:proofErr w:type="spellEnd"/>
          </w:p>
        </w:tc>
        <w:tc>
          <w:tcPr>
            <w:tcW w:w="1418" w:type="dxa"/>
          </w:tcPr>
          <w:p w:rsidR="00C64E82" w:rsidRDefault="00C64E82" w:rsidP="007B29FB">
            <w:pPr>
              <w:jc w:val="center"/>
            </w:pPr>
          </w:p>
          <w:p w:rsidR="00C64E82" w:rsidRDefault="00C64E82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  <w:r w:rsidRPr="00E5412F">
              <w:t>1300</w:t>
            </w:r>
          </w:p>
        </w:tc>
        <w:tc>
          <w:tcPr>
            <w:tcW w:w="1134" w:type="dxa"/>
          </w:tcPr>
          <w:p w:rsidR="007B29FB" w:rsidRPr="002C0338" w:rsidRDefault="007B29FB" w:rsidP="007E43CC"/>
        </w:tc>
        <w:tc>
          <w:tcPr>
            <w:tcW w:w="1134" w:type="dxa"/>
          </w:tcPr>
          <w:p w:rsidR="007B29FB" w:rsidRDefault="007B29FB" w:rsidP="007E43CC"/>
        </w:tc>
        <w:tc>
          <w:tcPr>
            <w:tcW w:w="1276" w:type="dxa"/>
          </w:tcPr>
          <w:p w:rsidR="007B29FB" w:rsidRPr="002C0338" w:rsidRDefault="007B29FB" w:rsidP="007E43CC"/>
        </w:tc>
        <w:tc>
          <w:tcPr>
            <w:tcW w:w="1559" w:type="dxa"/>
          </w:tcPr>
          <w:p w:rsidR="007B29FB" w:rsidRDefault="007B29FB" w:rsidP="007E43CC"/>
        </w:tc>
        <w:tc>
          <w:tcPr>
            <w:tcW w:w="992" w:type="dxa"/>
          </w:tcPr>
          <w:p w:rsidR="007B29FB" w:rsidRPr="002C0338" w:rsidRDefault="007B29FB" w:rsidP="007E43CC"/>
        </w:tc>
        <w:tc>
          <w:tcPr>
            <w:tcW w:w="1418" w:type="dxa"/>
          </w:tcPr>
          <w:p w:rsidR="007B29FB" w:rsidRDefault="007B29FB" w:rsidP="007E43CC"/>
        </w:tc>
        <w:tc>
          <w:tcPr>
            <w:tcW w:w="1559" w:type="dxa"/>
          </w:tcPr>
          <w:p w:rsidR="007B29FB" w:rsidRPr="002C0338" w:rsidRDefault="007B29FB" w:rsidP="007E43CC"/>
        </w:tc>
      </w:tr>
      <w:tr w:rsidR="00E5412F" w:rsidTr="00BB2BC2">
        <w:tc>
          <w:tcPr>
            <w:tcW w:w="54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E5412F" w:rsidRDefault="00E5412F" w:rsidP="007B29FB">
            <w:pPr>
              <w:jc w:val="center"/>
            </w:pPr>
            <w:r>
              <w:t>12</w:t>
            </w:r>
          </w:p>
        </w:tc>
        <w:tc>
          <w:tcPr>
            <w:tcW w:w="3280" w:type="dxa"/>
          </w:tcPr>
          <w:p w:rsidR="00E5412F" w:rsidRPr="00C64E82" w:rsidRDefault="00E5412F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Serweta sterylna 50cmx75cm z otworem   o średnicy 7cm., z taśmą </w:t>
            </w:r>
            <w:proofErr w:type="spellStart"/>
            <w:r w:rsidRPr="00C64E82">
              <w:rPr>
                <w:rFonts w:cstheme="minorHAnsi"/>
                <w:color w:val="000000"/>
                <w:sz w:val="20"/>
                <w:szCs w:val="20"/>
              </w:rPr>
              <w:t>lepną</w:t>
            </w:r>
            <w:proofErr w:type="spellEnd"/>
            <w:r w:rsidRPr="00C64E82">
              <w:rPr>
                <w:rFonts w:cstheme="minorHAnsi"/>
                <w:color w:val="000000"/>
                <w:sz w:val="20"/>
                <w:szCs w:val="20"/>
              </w:rPr>
              <w:t xml:space="preserve">. Serweta dwuwarstwowa </w:t>
            </w:r>
            <w:r w:rsidRPr="00C64E82">
              <w:rPr>
                <w:rFonts w:cstheme="minorHAnsi"/>
                <w:color w:val="000000"/>
                <w:sz w:val="20"/>
                <w:szCs w:val="20"/>
              </w:rPr>
              <w:lastRenderedPageBreak/>
              <w:t>(włóknina+ laminat)Wykonana z laminatu dwuwarstwowego o gramaturze min. 56g/m2. Chłonność 350%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E5412F" w:rsidRPr="002C0338" w:rsidRDefault="007B29FB" w:rsidP="007B29FB">
            <w:pPr>
              <w:jc w:val="center"/>
            </w:pPr>
            <w:proofErr w:type="spellStart"/>
            <w:r w:rsidRPr="00276AD7">
              <w:t>szt</w:t>
            </w:r>
            <w:proofErr w:type="spellEnd"/>
          </w:p>
        </w:tc>
        <w:tc>
          <w:tcPr>
            <w:tcW w:w="141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E5412F" w:rsidRDefault="007B29FB" w:rsidP="007B29F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E5412F" w:rsidRPr="002C0338" w:rsidRDefault="00E5412F" w:rsidP="007E43CC"/>
        </w:tc>
        <w:tc>
          <w:tcPr>
            <w:tcW w:w="1134" w:type="dxa"/>
          </w:tcPr>
          <w:p w:rsidR="00E5412F" w:rsidRDefault="00E5412F" w:rsidP="007E43CC"/>
        </w:tc>
        <w:tc>
          <w:tcPr>
            <w:tcW w:w="1276" w:type="dxa"/>
          </w:tcPr>
          <w:p w:rsidR="00E5412F" w:rsidRPr="002C0338" w:rsidRDefault="00E5412F" w:rsidP="007E43CC"/>
        </w:tc>
        <w:tc>
          <w:tcPr>
            <w:tcW w:w="1559" w:type="dxa"/>
          </w:tcPr>
          <w:p w:rsidR="00E5412F" w:rsidRDefault="00E5412F" w:rsidP="007E43CC"/>
        </w:tc>
        <w:tc>
          <w:tcPr>
            <w:tcW w:w="992" w:type="dxa"/>
          </w:tcPr>
          <w:p w:rsidR="00E5412F" w:rsidRPr="002C0338" w:rsidRDefault="00E5412F" w:rsidP="007E43CC"/>
        </w:tc>
        <w:tc>
          <w:tcPr>
            <w:tcW w:w="1418" w:type="dxa"/>
          </w:tcPr>
          <w:p w:rsidR="00E5412F" w:rsidRDefault="00E5412F" w:rsidP="007E43CC"/>
        </w:tc>
        <w:tc>
          <w:tcPr>
            <w:tcW w:w="1559" w:type="dxa"/>
          </w:tcPr>
          <w:p w:rsidR="00E5412F" w:rsidRPr="002C0338" w:rsidRDefault="00E5412F" w:rsidP="007E43CC"/>
        </w:tc>
      </w:tr>
      <w:tr w:rsidR="00E5412F" w:rsidTr="00BB2BC2">
        <w:tc>
          <w:tcPr>
            <w:tcW w:w="548" w:type="dxa"/>
          </w:tcPr>
          <w:p w:rsidR="00E5412F" w:rsidRDefault="00E5412F" w:rsidP="007E43CC"/>
        </w:tc>
        <w:tc>
          <w:tcPr>
            <w:tcW w:w="8950" w:type="dxa"/>
            <w:gridSpan w:val="6"/>
            <w:tcBorders>
              <w:right w:val="single" w:sz="4" w:space="0" w:color="auto"/>
            </w:tcBorders>
          </w:tcPr>
          <w:p w:rsidR="00E5412F" w:rsidRDefault="00E5412F" w:rsidP="007E43C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E5412F" w:rsidRDefault="00E5412F" w:rsidP="007B29F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RAZEM</w:t>
            </w:r>
          </w:p>
          <w:p w:rsidR="00E5412F" w:rsidRDefault="00E5412F" w:rsidP="007E43CC"/>
        </w:tc>
        <w:tc>
          <w:tcPr>
            <w:tcW w:w="1559" w:type="dxa"/>
            <w:tcBorders>
              <w:left w:val="single" w:sz="4" w:space="0" w:color="auto"/>
            </w:tcBorders>
          </w:tcPr>
          <w:p w:rsidR="00E5412F" w:rsidRPr="002C0338" w:rsidRDefault="00E5412F" w:rsidP="00E5412F"/>
        </w:tc>
        <w:tc>
          <w:tcPr>
            <w:tcW w:w="992" w:type="dxa"/>
          </w:tcPr>
          <w:p w:rsidR="00E5412F" w:rsidRPr="002C0338" w:rsidRDefault="00E5412F" w:rsidP="007E43CC"/>
        </w:tc>
        <w:tc>
          <w:tcPr>
            <w:tcW w:w="1418" w:type="dxa"/>
          </w:tcPr>
          <w:p w:rsidR="00E5412F" w:rsidRDefault="00E5412F" w:rsidP="007E43CC"/>
        </w:tc>
        <w:tc>
          <w:tcPr>
            <w:tcW w:w="1559" w:type="dxa"/>
          </w:tcPr>
          <w:p w:rsidR="00E5412F" w:rsidRPr="002C0338" w:rsidRDefault="00E5412F" w:rsidP="007E43CC"/>
        </w:tc>
      </w:tr>
    </w:tbl>
    <w:p w:rsidR="00AE2F26" w:rsidRDefault="00AE2F26" w:rsidP="00AE2F26"/>
    <w:p w:rsidR="00AE2F26" w:rsidRDefault="00AE2F26"/>
    <w:p w:rsidR="00147B3E" w:rsidRDefault="00147B3E"/>
    <w:p w:rsidR="00147B3E" w:rsidRDefault="00147B3E"/>
    <w:p w:rsidR="00147B3E" w:rsidRDefault="00147B3E"/>
    <w:p w:rsidR="00147B3E" w:rsidRDefault="00147B3E"/>
    <w:p w:rsidR="00147B3E" w:rsidRDefault="00147B3E"/>
    <w:p w:rsidR="00147B3E" w:rsidRDefault="00147B3E"/>
    <w:p w:rsidR="00C64E82" w:rsidRDefault="00C64E82"/>
    <w:p w:rsidR="00C64E82" w:rsidRDefault="00C64E82"/>
    <w:p w:rsidR="00C64E82" w:rsidRDefault="00C64E82"/>
    <w:p w:rsidR="00C64E82" w:rsidRDefault="00C64E82"/>
    <w:p w:rsidR="00C64E82" w:rsidRDefault="00C64E82"/>
    <w:p w:rsidR="00147B3E" w:rsidRDefault="00BE091F">
      <w:r>
        <w:t xml:space="preserve"> </w:t>
      </w:r>
    </w:p>
    <w:p w:rsidR="00147B3E" w:rsidRDefault="00147B3E"/>
    <w:p w:rsidR="00147B3E" w:rsidRDefault="00147B3E" w:rsidP="00147B3E">
      <w:r>
        <w:t>DZP.281.28B.2024</w:t>
      </w:r>
    </w:p>
    <w:p w:rsidR="00147B3E" w:rsidRPr="00C64E82" w:rsidRDefault="00147B3E" w:rsidP="00147B3E">
      <w:pPr>
        <w:rPr>
          <w:b/>
        </w:rPr>
      </w:pPr>
      <w:r>
        <w:t xml:space="preserve">Pakiet 5                                                                                                                      FORMULARZ CENOWY                                                                        </w:t>
      </w:r>
      <w:r w:rsidR="00C64E82">
        <w:t xml:space="preserve">          </w:t>
      </w:r>
      <w:r w:rsidRPr="00C64E82">
        <w:rPr>
          <w:b/>
        </w:rPr>
        <w:t>Załącznik 4.5</w:t>
      </w:r>
    </w:p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426"/>
        <w:gridCol w:w="3261"/>
        <w:gridCol w:w="708"/>
        <w:gridCol w:w="1134"/>
        <w:gridCol w:w="1134"/>
        <w:gridCol w:w="1134"/>
        <w:gridCol w:w="1276"/>
        <w:gridCol w:w="1418"/>
        <w:gridCol w:w="850"/>
        <w:gridCol w:w="1559"/>
        <w:gridCol w:w="1636"/>
      </w:tblGrid>
      <w:tr w:rsidR="009166EB" w:rsidTr="003E368A">
        <w:tc>
          <w:tcPr>
            <w:tcW w:w="426" w:type="dxa"/>
          </w:tcPr>
          <w:p w:rsidR="003E368A" w:rsidRDefault="003E368A" w:rsidP="00147B3E">
            <w:pPr>
              <w:rPr>
                <w:sz w:val="20"/>
                <w:szCs w:val="20"/>
              </w:rPr>
            </w:pPr>
          </w:p>
          <w:p w:rsidR="00147B3E" w:rsidRPr="003E368A" w:rsidRDefault="003E368A" w:rsidP="00147B3E">
            <w:pPr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147B3E" w:rsidRPr="003E368A" w:rsidRDefault="003B7847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</w:tcPr>
          <w:p w:rsidR="003E368A" w:rsidRDefault="003E368A" w:rsidP="00147B3E">
            <w:pPr>
              <w:rPr>
                <w:sz w:val="20"/>
                <w:szCs w:val="20"/>
              </w:rPr>
            </w:pPr>
          </w:p>
          <w:p w:rsidR="00147B3E" w:rsidRPr="003E368A" w:rsidRDefault="003B7847" w:rsidP="00147B3E">
            <w:pPr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j. m.</w:t>
            </w:r>
          </w:p>
        </w:tc>
        <w:tc>
          <w:tcPr>
            <w:tcW w:w="1134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3E368A" w:rsidRDefault="003B7847" w:rsidP="00C64E82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Wymagana ilość</w:t>
            </w:r>
          </w:p>
        </w:tc>
        <w:tc>
          <w:tcPr>
            <w:tcW w:w="1134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C64E82" w:rsidRDefault="003B7847" w:rsidP="00C64E82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Ilość  w opakowaniu</w:t>
            </w:r>
          </w:p>
        </w:tc>
        <w:tc>
          <w:tcPr>
            <w:tcW w:w="1134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3E368A" w:rsidRDefault="003B7847" w:rsidP="00C64E82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FD4747" w:rsidRDefault="00BD4FAD" w:rsidP="00BD4FAD">
            <w:pPr>
              <w:jc w:val="center"/>
              <w:rPr>
                <w:sz w:val="18"/>
                <w:szCs w:val="18"/>
              </w:rPr>
            </w:pPr>
            <w:r w:rsidRPr="00FD4747">
              <w:rPr>
                <w:sz w:val="18"/>
                <w:szCs w:val="18"/>
              </w:rPr>
              <w:t xml:space="preserve">Cena jednostkowa netto za opakowanie </w:t>
            </w:r>
          </w:p>
        </w:tc>
        <w:tc>
          <w:tcPr>
            <w:tcW w:w="1418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3E368A" w:rsidRDefault="003B7847" w:rsidP="00C64E82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Wartość netto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(kol.6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x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850" w:type="dxa"/>
          </w:tcPr>
          <w:p w:rsidR="00C64E82" w:rsidRDefault="00C64E82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3E368A" w:rsidRDefault="003B7847" w:rsidP="00C64E82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Stawka  VAT %</w:t>
            </w:r>
          </w:p>
        </w:tc>
        <w:tc>
          <w:tcPr>
            <w:tcW w:w="1559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147B3E" w:rsidRPr="003E368A" w:rsidRDefault="003B7847" w:rsidP="00C64E82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Wartość brutto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636" w:type="dxa"/>
          </w:tcPr>
          <w:p w:rsidR="00147B3E" w:rsidRPr="00C64E82" w:rsidRDefault="003B7847" w:rsidP="00147B3E">
            <w:pPr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FD4747" w:rsidTr="003E368A">
        <w:tc>
          <w:tcPr>
            <w:tcW w:w="426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36" w:type="dxa"/>
          </w:tcPr>
          <w:p w:rsidR="00FD4747" w:rsidRPr="004E416D" w:rsidRDefault="004E416D" w:rsidP="004E416D">
            <w:pPr>
              <w:jc w:val="center"/>
              <w:rPr>
                <w:b/>
                <w:sz w:val="16"/>
                <w:szCs w:val="16"/>
              </w:rPr>
            </w:pPr>
            <w:r w:rsidRPr="004E416D">
              <w:rPr>
                <w:b/>
                <w:sz w:val="16"/>
                <w:szCs w:val="16"/>
              </w:rPr>
              <w:t>11</w:t>
            </w:r>
          </w:p>
        </w:tc>
      </w:tr>
      <w:tr w:rsidR="009166EB" w:rsidTr="003E368A">
        <w:tc>
          <w:tcPr>
            <w:tcW w:w="426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147B3E" w:rsidRDefault="00E5412F" w:rsidP="007B29FB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147B3E" w:rsidRPr="009166EB" w:rsidRDefault="009166EB" w:rsidP="00147B3E">
            <w:pPr>
              <w:rPr>
                <w:sz w:val="20"/>
                <w:szCs w:val="20"/>
              </w:rPr>
            </w:pPr>
            <w:r w:rsidRPr="009166EB">
              <w:rPr>
                <w:sz w:val="20"/>
                <w:szCs w:val="20"/>
              </w:rPr>
              <w:t xml:space="preserve">Jałowy opatrunek chłonny zbudowany z 4 warstw materiałów o różnych właściwościach. 1. </w:t>
            </w:r>
            <w:proofErr w:type="spellStart"/>
            <w:r w:rsidRPr="009166EB">
              <w:rPr>
                <w:sz w:val="20"/>
                <w:szCs w:val="20"/>
              </w:rPr>
              <w:t>Warstawa</w:t>
            </w:r>
            <w:proofErr w:type="spellEnd"/>
            <w:r w:rsidRPr="009166EB">
              <w:rPr>
                <w:sz w:val="20"/>
                <w:szCs w:val="20"/>
              </w:rPr>
              <w:t xml:space="preserve"> chłonna z miękkiej </w:t>
            </w:r>
            <w:proofErr w:type="spellStart"/>
            <w:r w:rsidRPr="009166EB">
              <w:rPr>
                <w:sz w:val="20"/>
                <w:szCs w:val="20"/>
              </w:rPr>
              <w:t>rozwóknionej</w:t>
            </w:r>
            <w:proofErr w:type="spellEnd"/>
            <w:r w:rsidRPr="009166EB">
              <w:rPr>
                <w:sz w:val="20"/>
                <w:szCs w:val="20"/>
              </w:rPr>
              <w:t xml:space="preserve"> celulozy. 2..Warstwa chłonna otoczona cienką włókniną. 3. Warstwa z włókniny przepuszczalna dla powietrza, lecz nie przepuszczająca płynów,. 4. Cały produkt otoczony przez dwuwarstwową włókninę, której warstwa zewnętrzna z hydrofobowych włókien poliamidowych zapobiega przywieraniu opatrunku</w:t>
            </w:r>
            <w:r w:rsidR="00C64E82"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do rany, natomiast warstwa wewnętrzna, z włókien celulozowych ma właściwości hydrofilowe. Rozmiar 13,5cm x 25cm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147B3E" w:rsidRDefault="00E5412F" w:rsidP="007B29FB">
            <w:pPr>
              <w:jc w:val="center"/>
            </w:pPr>
            <w:r w:rsidRPr="00E5412F">
              <w:t>szt.</w:t>
            </w:r>
          </w:p>
        </w:tc>
        <w:tc>
          <w:tcPr>
            <w:tcW w:w="1134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147B3E" w:rsidRDefault="00E5412F" w:rsidP="007B29FB">
            <w:pPr>
              <w:jc w:val="center"/>
            </w:pPr>
            <w:r w:rsidRPr="00E5412F">
              <w:t>200</w:t>
            </w:r>
          </w:p>
        </w:tc>
        <w:tc>
          <w:tcPr>
            <w:tcW w:w="1134" w:type="dxa"/>
          </w:tcPr>
          <w:p w:rsidR="00147B3E" w:rsidRDefault="00147B3E" w:rsidP="00147B3E"/>
        </w:tc>
        <w:tc>
          <w:tcPr>
            <w:tcW w:w="1134" w:type="dxa"/>
          </w:tcPr>
          <w:p w:rsidR="00147B3E" w:rsidRDefault="00147B3E" w:rsidP="00147B3E"/>
        </w:tc>
        <w:tc>
          <w:tcPr>
            <w:tcW w:w="1276" w:type="dxa"/>
          </w:tcPr>
          <w:p w:rsidR="00147B3E" w:rsidRDefault="00147B3E" w:rsidP="00147B3E"/>
        </w:tc>
        <w:tc>
          <w:tcPr>
            <w:tcW w:w="1418" w:type="dxa"/>
          </w:tcPr>
          <w:p w:rsidR="00147B3E" w:rsidRDefault="00147B3E" w:rsidP="00147B3E"/>
        </w:tc>
        <w:tc>
          <w:tcPr>
            <w:tcW w:w="850" w:type="dxa"/>
          </w:tcPr>
          <w:p w:rsidR="00147B3E" w:rsidRDefault="00147B3E" w:rsidP="00147B3E"/>
        </w:tc>
        <w:tc>
          <w:tcPr>
            <w:tcW w:w="1559" w:type="dxa"/>
          </w:tcPr>
          <w:p w:rsidR="00147B3E" w:rsidRDefault="00147B3E" w:rsidP="00147B3E"/>
        </w:tc>
        <w:tc>
          <w:tcPr>
            <w:tcW w:w="1636" w:type="dxa"/>
          </w:tcPr>
          <w:p w:rsidR="00147B3E" w:rsidRDefault="00147B3E" w:rsidP="00147B3E"/>
        </w:tc>
      </w:tr>
      <w:tr w:rsidR="009166EB" w:rsidTr="003E368A">
        <w:tc>
          <w:tcPr>
            <w:tcW w:w="426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9166EB" w:rsidRDefault="00E5412F" w:rsidP="007B29F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9166EB" w:rsidRPr="009166EB" w:rsidRDefault="009166EB" w:rsidP="00C64E82">
            <w:pPr>
              <w:rPr>
                <w:sz w:val="20"/>
                <w:szCs w:val="20"/>
              </w:rPr>
            </w:pPr>
            <w:r w:rsidRPr="009166EB">
              <w:rPr>
                <w:sz w:val="20"/>
                <w:szCs w:val="20"/>
              </w:rPr>
              <w:t xml:space="preserve">Jałowy opatrunek chłonny zbudowany z 4 warstw materiałów o różnych właściwościach. 1. Warstwa chłonna z miękkiej </w:t>
            </w:r>
            <w:r w:rsidR="00C64E82" w:rsidRPr="009166EB">
              <w:rPr>
                <w:sz w:val="20"/>
                <w:szCs w:val="20"/>
              </w:rPr>
              <w:t>rozwłóknionej</w:t>
            </w:r>
            <w:r w:rsidRPr="009166EB">
              <w:rPr>
                <w:sz w:val="20"/>
                <w:szCs w:val="20"/>
              </w:rPr>
              <w:t xml:space="preserve"> celulozy. 2.</w:t>
            </w:r>
            <w:r w:rsidR="00C64E82" w:rsidRPr="009166EB"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 xml:space="preserve">Warstwa chłonna otoczona cienką włókniną. 3. </w:t>
            </w:r>
            <w:r w:rsidRPr="009166EB">
              <w:rPr>
                <w:sz w:val="20"/>
                <w:szCs w:val="20"/>
              </w:rPr>
              <w:lastRenderedPageBreak/>
              <w:t>Warstwa z włókniny przepuszczalna dla powietrza, lecz nie przepuszczająca płynów,. 4. Cały produkt otoczony przez dwuwarstwową włókninę, której warstwa zewnętrzna z hydrofobowych włókien poliamidowych zapobiega przywieraniu opatrunku</w:t>
            </w:r>
            <w:r w:rsidR="00C64E82"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do rany, natomiast warstwa wewnętrzna, z włókien celulozowych ma właściwości hydrofilowe. Rozmiar 20cm x 40cm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9166EB" w:rsidRDefault="00E5412F" w:rsidP="007B29FB">
            <w:pPr>
              <w:jc w:val="center"/>
            </w:pPr>
            <w:r w:rsidRPr="00E5412F">
              <w:t>szt.</w:t>
            </w:r>
          </w:p>
        </w:tc>
        <w:tc>
          <w:tcPr>
            <w:tcW w:w="1134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9166EB" w:rsidRDefault="00E5412F" w:rsidP="007B29FB">
            <w:pPr>
              <w:jc w:val="center"/>
            </w:pPr>
            <w:r w:rsidRPr="00E5412F">
              <w:t>100</w:t>
            </w:r>
          </w:p>
        </w:tc>
        <w:tc>
          <w:tcPr>
            <w:tcW w:w="1134" w:type="dxa"/>
          </w:tcPr>
          <w:p w:rsidR="009166EB" w:rsidRDefault="009166EB" w:rsidP="00147B3E"/>
        </w:tc>
        <w:tc>
          <w:tcPr>
            <w:tcW w:w="1134" w:type="dxa"/>
          </w:tcPr>
          <w:p w:rsidR="009166EB" w:rsidRDefault="009166EB" w:rsidP="00147B3E"/>
        </w:tc>
        <w:tc>
          <w:tcPr>
            <w:tcW w:w="1276" w:type="dxa"/>
          </w:tcPr>
          <w:p w:rsidR="009166EB" w:rsidRDefault="009166EB" w:rsidP="00147B3E"/>
        </w:tc>
        <w:tc>
          <w:tcPr>
            <w:tcW w:w="1418" w:type="dxa"/>
          </w:tcPr>
          <w:p w:rsidR="009166EB" w:rsidRDefault="009166EB" w:rsidP="00147B3E"/>
        </w:tc>
        <w:tc>
          <w:tcPr>
            <w:tcW w:w="850" w:type="dxa"/>
          </w:tcPr>
          <w:p w:rsidR="009166EB" w:rsidRDefault="009166EB" w:rsidP="00147B3E"/>
        </w:tc>
        <w:tc>
          <w:tcPr>
            <w:tcW w:w="1559" w:type="dxa"/>
          </w:tcPr>
          <w:p w:rsidR="009166EB" w:rsidRDefault="009166EB" w:rsidP="00147B3E"/>
        </w:tc>
        <w:tc>
          <w:tcPr>
            <w:tcW w:w="1636" w:type="dxa"/>
          </w:tcPr>
          <w:p w:rsidR="009166EB" w:rsidRDefault="009166EB" w:rsidP="00147B3E"/>
        </w:tc>
      </w:tr>
      <w:tr w:rsidR="009166EB" w:rsidTr="003E368A">
        <w:tc>
          <w:tcPr>
            <w:tcW w:w="426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9166EB" w:rsidRDefault="00E5412F" w:rsidP="007B29FB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9166EB" w:rsidRPr="009166EB" w:rsidRDefault="009166EB" w:rsidP="00C64E82">
            <w:pPr>
              <w:rPr>
                <w:sz w:val="20"/>
                <w:szCs w:val="20"/>
              </w:rPr>
            </w:pPr>
            <w:r w:rsidRPr="009166EB">
              <w:rPr>
                <w:sz w:val="20"/>
                <w:szCs w:val="20"/>
              </w:rPr>
              <w:t xml:space="preserve">Jałowy opatrunek chłonny zbudowany z 4 warstw materiałów o różnych właściwościach. 1. Warstwa chłonna z miękkiej </w:t>
            </w:r>
            <w:r w:rsidR="00C64E82" w:rsidRPr="009166EB">
              <w:rPr>
                <w:sz w:val="20"/>
                <w:szCs w:val="20"/>
              </w:rPr>
              <w:t>rozwłóknionej</w:t>
            </w:r>
            <w:r w:rsidRPr="009166EB">
              <w:rPr>
                <w:sz w:val="20"/>
                <w:szCs w:val="20"/>
              </w:rPr>
              <w:t xml:space="preserve"> celulozy. 2..Warstwa chłonna otoczona cienką włókniną. 3. Warstwa z włókniny przepuszczalna dla powietrza, lecz nie przepuszczająca płynów,. 4. Cały produkt otoczony przez dwuwarstwową włókninę, której warstwa zewnętrzna z hydrofobowych włókien poliamidowych zapobiega przywieraniu opatrunku</w:t>
            </w:r>
            <w:r>
              <w:rPr>
                <w:sz w:val="20"/>
                <w:szCs w:val="20"/>
              </w:rPr>
              <w:t xml:space="preserve"> </w:t>
            </w:r>
            <w:r w:rsidRPr="009166EB">
              <w:rPr>
                <w:sz w:val="20"/>
                <w:szCs w:val="20"/>
              </w:rPr>
              <w:t>do rany, natomiast warstwa wewnętrzna, z włókien celulozowych ma właściwości hydrofilowe. Rozmiar 10cm x 10cm</w:t>
            </w:r>
          </w:p>
        </w:tc>
        <w:tc>
          <w:tcPr>
            <w:tcW w:w="708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9166EB" w:rsidRDefault="00E5412F" w:rsidP="007B29FB">
            <w:pPr>
              <w:jc w:val="center"/>
            </w:pPr>
            <w:r w:rsidRPr="00E5412F">
              <w:t>szt.</w:t>
            </w:r>
          </w:p>
        </w:tc>
        <w:tc>
          <w:tcPr>
            <w:tcW w:w="1134" w:type="dxa"/>
          </w:tcPr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7B29FB" w:rsidRDefault="007B29FB" w:rsidP="007B29FB">
            <w:pPr>
              <w:jc w:val="center"/>
            </w:pPr>
          </w:p>
          <w:p w:rsidR="009166EB" w:rsidRDefault="00E5412F" w:rsidP="007B29FB">
            <w:pPr>
              <w:jc w:val="center"/>
            </w:pPr>
            <w:r w:rsidRPr="00E5412F">
              <w:t>400</w:t>
            </w:r>
          </w:p>
        </w:tc>
        <w:tc>
          <w:tcPr>
            <w:tcW w:w="1134" w:type="dxa"/>
          </w:tcPr>
          <w:p w:rsidR="009166EB" w:rsidRDefault="009166EB" w:rsidP="00147B3E"/>
        </w:tc>
        <w:tc>
          <w:tcPr>
            <w:tcW w:w="1134" w:type="dxa"/>
          </w:tcPr>
          <w:p w:rsidR="009166EB" w:rsidRDefault="009166EB" w:rsidP="00147B3E"/>
        </w:tc>
        <w:tc>
          <w:tcPr>
            <w:tcW w:w="1276" w:type="dxa"/>
          </w:tcPr>
          <w:p w:rsidR="009166EB" w:rsidRDefault="009166EB" w:rsidP="00147B3E"/>
        </w:tc>
        <w:tc>
          <w:tcPr>
            <w:tcW w:w="1418" w:type="dxa"/>
          </w:tcPr>
          <w:p w:rsidR="009166EB" w:rsidRDefault="009166EB" w:rsidP="00147B3E"/>
        </w:tc>
        <w:tc>
          <w:tcPr>
            <w:tcW w:w="850" w:type="dxa"/>
          </w:tcPr>
          <w:p w:rsidR="009166EB" w:rsidRDefault="009166EB" w:rsidP="00147B3E"/>
        </w:tc>
        <w:tc>
          <w:tcPr>
            <w:tcW w:w="1559" w:type="dxa"/>
          </w:tcPr>
          <w:p w:rsidR="009166EB" w:rsidRDefault="009166EB" w:rsidP="00147B3E"/>
        </w:tc>
        <w:tc>
          <w:tcPr>
            <w:tcW w:w="1636" w:type="dxa"/>
          </w:tcPr>
          <w:p w:rsidR="009166EB" w:rsidRDefault="009166EB" w:rsidP="00147B3E"/>
        </w:tc>
      </w:tr>
      <w:tr w:rsidR="009166EB" w:rsidTr="003E368A">
        <w:tc>
          <w:tcPr>
            <w:tcW w:w="426" w:type="dxa"/>
          </w:tcPr>
          <w:p w:rsidR="009166EB" w:rsidRDefault="009166EB" w:rsidP="00147B3E"/>
        </w:tc>
        <w:tc>
          <w:tcPr>
            <w:tcW w:w="8647" w:type="dxa"/>
            <w:gridSpan w:val="6"/>
          </w:tcPr>
          <w:p w:rsidR="009166EB" w:rsidRDefault="009166EB" w:rsidP="00147B3E">
            <w:pPr>
              <w:rPr>
                <w:sz w:val="20"/>
                <w:szCs w:val="20"/>
              </w:rPr>
            </w:pPr>
          </w:p>
          <w:p w:rsidR="009166EB" w:rsidRDefault="006970B7" w:rsidP="0069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9166EB" w:rsidRDefault="009166EB" w:rsidP="00147B3E"/>
        </w:tc>
        <w:tc>
          <w:tcPr>
            <w:tcW w:w="1418" w:type="dxa"/>
          </w:tcPr>
          <w:p w:rsidR="009166EB" w:rsidRDefault="009166EB" w:rsidP="00147B3E"/>
        </w:tc>
        <w:tc>
          <w:tcPr>
            <w:tcW w:w="850" w:type="dxa"/>
          </w:tcPr>
          <w:p w:rsidR="009166EB" w:rsidRDefault="009166EB" w:rsidP="00147B3E"/>
        </w:tc>
        <w:tc>
          <w:tcPr>
            <w:tcW w:w="1559" w:type="dxa"/>
          </w:tcPr>
          <w:p w:rsidR="009166EB" w:rsidRDefault="009166EB" w:rsidP="00147B3E"/>
        </w:tc>
        <w:tc>
          <w:tcPr>
            <w:tcW w:w="1636" w:type="dxa"/>
          </w:tcPr>
          <w:p w:rsidR="009166EB" w:rsidRDefault="009166EB" w:rsidP="00147B3E"/>
        </w:tc>
      </w:tr>
    </w:tbl>
    <w:p w:rsidR="00147B3E" w:rsidRDefault="00147B3E"/>
    <w:p w:rsidR="006970B7" w:rsidRDefault="006970B7" w:rsidP="006970B7">
      <w:r>
        <w:lastRenderedPageBreak/>
        <w:t>DZP.281.28B.2024</w:t>
      </w:r>
    </w:p>
    <w:p w:rsidR="006970B7" w:rsidRPr="00C64E82" w:rsidRDefault="006970B7" w:rsidP="006970B7">
      <w:pPr>
        <w:rPr>
          <w:b/>
        </w:rPr>
      </w:pPr>
      <w:r>
        <w:t xml:space="preserve">Pakiet </w:t>
      </w:r>
      <w:r w:rsidR="00A31C02">
        <w:t>6</w:t>
      </w:r>
      <w:r>
        <w:t xml:space="preserve">                                                                                                                      FORMULARZ CENOWY                                                                        </w:t>
      </w:r>
      <w:r w:rsidRPr="00C64E82">
        <w:rPr>
          <w:b/>
        </w:rPr>
        <w:t>Załącznik 4.</w:t>
      </w:r>
      <w:r w:rsidR="00A31C02" w:rsidRPr="00C64E82">
        <w:rPr>
          <w:b/>
        </w:rPr>
        <w:t>6</w:t>
      </w:r>
    </w:p>
    <w:tbl>
      <w:tblPr>
        <w:tblStyle w:val="Tabela-Siatka"/>
        <w:tblW w:w="14742" w:type="dxa"/>
        <w:tblInd w:w="-459" w:type="dxa"/>
        <w:tblLayout w:type="fixed"/>
        <w:tblLook w:val="04A0"/>
      </w:tblPr>
      <w:tblGrid>
        <w:gridCol w:w="425"/>
        <w:gridCol w:w="3261"/>
        <w:gridCol w:w="709"/>
        <w:gridCol w:w="1134"/>
        <w:gridCol w:w="1275"/>
        <w:gridCol w:w="1134"/>
        <w:gridCol w:w="1276"/>
        <w:gridCol w:w="1418"/>
        <w:gridCol w:w="992"/>
        <w:gridCol w:w="1417"/>
        <w:gridCol w:w="1701"/>
      </w:tblGrid>
      <w:tr w:rsidR="00A31C02" w:rsidTr="003E368A">
        <w:tc>
          <w:tcPr>
            <w:tcW w:w="425" w:type="dxa"/>
          </w:tcPr>
          <w:p w:rsidR="003E368A" w:rsidRDefault="003E368A"/>
          <w:p w:rsidR="006970B7" w:rsidRDefault="007B29FB">
            <w:proofErr w:type="spellStart"/>
            <w:r>
              <w:t>Lp</w:t>
            </w:r>
            <w:proofErr w:type="spellEnd"/>
          </w:p>
        </w:tc>
        <w:tc>
          <w:tcPr>
            <w:tcW w:w="3261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3E368A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</w:tcPr>
          <w:p w:rsidR="003E368A" w:rsidRDefault="003E368A">
            <w:pPr>
              <w:rPr>
                <w:sz w:val="20"/>
                <w:szCs w:val="20"/>
              </w:rPr>
            </w:pPr>
          </w:p>
          <w:p w:rsidR="006970B7" w:rsidRPr="00FA3725" w:rsidRDefault="00A31C02">
            <w:pPr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j. m.</w:t>
            </w:r>
          </w:p>
        </w:tc>
        <w:tc>
          <w:tcPr>
            <w:tcW w:w="1134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C64E82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Wymagana ilość</w:t>
            </w:r>
          </w:p>
        </w:tc>
        <w:tc>
          <w:tcPr>
            <w:tcW w:w="1275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C64E82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C64E82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Ilość opakowań</w:t>
            </w:r>
          </w:p>
        </w:tc>
        <w:tc>
          <w:tcPr>
            <w:tcW w:w="1276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3F46B0" w:rsidRDefault="00BD4FAD" w:rsidP="00BD4FAD">
            <w:pPr>
              <w:jc w:val="center"/>
              <w:rPr>
                <w:sz w:val="18"/>
                <w:szCs w:val="18"/>
              </w:rPr>
            </w:pPr>
            <w:r w:rsidRPr="003F46B0">
              <w:rPr>
                <w:sz w:val="18"/>
                <w:szCs w:val="18"/>
              </w:rPr>
              <w:t xml:space="preserve">Cena jednostkowa netto za opakowanie </w:t>
            </w:r>
          </w:p>
        </w:tc>
        <w:tc>
          <w:tcPr>
            <w:tcW w:w="1418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C64E82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Wartość netto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(kol.6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x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C64E82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Stawka  VAT %</w:t>
            </w:r>
          </w:p>
        </w:tc>
        <w:tc>
          <w:tcPr>
            <w:tcW w:w="1417" w:type="dxa"/>
          </w:tcPr>
          <w:p w:rsidR="003E368A" w:rsidRDefault="003E368A" w:rsidP="00C64E82">
            <w:pPr>
              <w:jc w:val="center"/>
              <w:rPr>
                <w:sz w:val="20"/>
                <w:szCs w:val="20"/>
              </w:rPr>
            </w:pPr>
          </w:p>
          <w:p w:rsidR="006970B7" w:rsidRPr="00FA3725" w:rsidRDefault="00A31C02" w:rsidP="00C64E82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Wartość brutto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701" w:type="dxa"/>
          </w:tcPr>
          <w:p w:rsidR="00C64E82" w:rsidRDefault="00C64E82" w:rsidP="00C64E82">
            <w:pPr>
              <w:jc w:val="center"/>
              <w:rPr>
                <w:sz w:val="18"/>
                <w:szCs w:val="18"/>
              </w:rPr>
            </w:pPr>
          </w:p>
          <w:p w:rsidR="006970B7" w:rsidRPr="00C64E82" w:rsidRDefault="00A31C02" w:rsidP="00C64E82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3F46B0" w:rsidTr="003E368A">
        <w:tc>
          <w:tcPr>
            <w:tcW w:w="425" w:type="dxa"/>
          </w:tcPr>
          <w:p w:rsidR="003F46B0" w:rsidRPr="003F46B0" w:rsidRDefault="003F46B0">
            <w:pPr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3F46B0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F46B0" w:rsidRPr="003F46B0" w:rsidRDefault="003F46B0">
            <w:pPr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3F46B0" w:rsidRPr="003F46B0" w:rsidRDefault="003F46B0" w:rsidP="00C64E82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11</w:t>
            </w:r>
          </w:p>
        </w:tc>
      </w:tr>
      <w:tr w:rsidR="00E5412F" w:rsidTr="003E368A">
        <w:tc>
          <w:tcPr>
            <w:tcW w:w="425" w:type="dxa"/>
          </w:tcPr>
          <w:p w:rsidR="00E5412F" w:rsidRDefault="00FA3725" w:rsidP="007B29FB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E5412F" w:rsidRDefault="00E5412F">
            <w:r w:rsidRPr="00A31C02">
              <w:t>Gąbka żelatynowa, opatrunek 10 x 10 x 10mm</w:t>
            </w:r>
          </w:p>
        </w:tc>
        <w:tc>
          <w:tcPr>
            <w:tcW w:w="709" w:type="dxa"/>
          </w:tcPr>
          <w:p w:rsidR="00E5412F" w:rsidRDefault="00E5412F" w:rsidP="003E368A">
            <w:pPr>
              <w:jc w:val="center"/>
            </w:pPr>
            <w:r w:rsidRPr="00ED01D1">
              <w:t>szt.</w:t>
            </w:r>
          </w:p>
        </w:tc>
        <w:tc>
          <w:tcPr>
            <w:tcW w:w="1134" w:type="dxa"/>
          </w:tcPr>
          <w:p w:rsidR="00E5412F" w:rsidRPr="00FA3725" w:rsidRDefault="00FA3725" w:rsidP="007B29FB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384</w:t>
            </w:r>
          </w:p>
        </w:tc>
        <w:tc>
          <w:tcPr>
            <w:tcW w:w="1275" w:type="dxa"/>
          </w:tcPr>
          <w:p w:rsidR="00E5412F" w:rsidRDefault="00E5412F"/>
        </w:tc>
        <w:tc>
          <w:tcPr>
            <w:tcW w:w="1134" w:type="dxa"/>
          </w:tcPr>
          <w:p w:rsidR="00E5412F" w:rsidRDefault="00E5412F"/>
        </w:tc>
        <w:tc>
          <w:tcPr>
            <w:tcW w:w="1276" w:type="dxa"/>
          </w:tcPr>
          <w:p w:rsidR="00E5412F" w:rsidRDefault="00E5412F"/>
        </w:tc>
        <w:tc>
          <w:tcPr>
            <w:tcW w:w="1418" w:type="dxa"/>
          </w:tcPr>
          <w:p w:rsidR="00E5412F" w:rsidRDefault="00E5412F"/>
        </w:tc>
        <w:tc>
          <w:tcPr>
            <w:tcW w:w="992" w:type="dxa"/>
          </w:tcPr>
          <w:p w:rsidR="00E5412F" w:rsidRDefault="00E5412F"/>
        </w:tc>
        <w:tc>
          <w:tcPr>
            <w:tcW w:w="1417" w:type="dxa"/>
          </w:tcPr>
          <w:p w:rsidR="00E5412F" w:rsidRDefault="00E5412F"/>
        </w:tc>
        <w:tc>
          <w:tcPr>
            <w:tcW w:w="1701" w:type="dxa"/>
          </w:tcPr>
          <w:p w:rsidR="00E5412F" w:rsidRDefault="00E5412F"/>
        </w:tc>
      </w:tr>
      <w:tr w:rsidR="00E5412F" w:rsidTr="003E368A">
        <w:tc>
          <w:tcPr>
            <w:tcW w:w="425" w:type="dxa"/>
          </w:tcPr>
          <w:p w:rsidR="00E5412F" w:rsidRDefault="00FA3725" w:rsidP="007B29F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E5412F" w:rsidRPr="00A31C02" w:rsidRDefault="00E5412F">
            <w:r w:rsidRPr="00A31C02">
              <w:t>Gąbka żelatynowa, opatrunek 80 x 50 x 10mm</w:t>
            </w:r>
          </w:p>
        </w:tc>
        <w:tc>
          <w:tcPr>
            <w:tcW w:w="709" w:type="dxa"/>
          </w:tcPr>
          <w:p w:rsidR="00E5412F" w:rsidRDefault="00E5412F" w:rsidP="003E368A">
            <w:pPr>
              <w:jc w:val="center"/>
            </w:pPr>
            <w:r w:rsidRPr="00ED01D1">
              <w:t>szt.</w:t>
            </w:r>
          </w:p>
        </w:tc>
        <w:tc>
          <w:tcPr>
            <w:tcW w:w="1134" w:type="dxa"/>
          </w:tcPr>
          <w:p w:rsidR="00E5412F" w:rsidRPr="00FA3725" w:rsidRDefault="00FA3725" w:rsidP="007B29FB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E5412F" w:rsidRDefault="00E5412F"/>
        </w:tc>
        <w:tc>
          <w:tcPr>
            <w:tcW w:w="1134" w:type="dxa"/>
          </w:tcPr>
          <w:p w:rsidR="00E5412F" w:rsidRDefault="00E5412F"/>
        </w:tc>
        <w:tc>
          <w:tcPr>
            <w:tcW w:w="1276" w:type="dxa"/>
          </w:tcPr>
          <w:p w:rsidR="00E5412F" w:rsidRDefault="00E5412F"/>
        </w:tc>
        <w:tc>
          <w:tcPr>
            <w:tcW w:w="1418" w:type="dxa"/>
          </w:tcPr>
          <w:p w:rsidR="00E5412F" w:rsidRDefault="00E5412F"/>
        </w:tc>
        <w:tc>
          <w:tcPr>
            <w:tcW w:w="992" w:type="dxa"/>
          </w:tcPr>
          <w:p w:rsidR="00E5412F" w:rsidRDefault="00E5412F"/>
        </w:tc>
        <w:tc>
          <w:tcPr>
            <w:tcW w:w="1417" w:type="dxa"/>
          </w:tcPr>
          <w:p w:rsidR="00E5412F" w:rsidRDefault="00E5412F"/>
        </w:tc>
        <w:tc>
          <w:tcPr>
            <w:tcW w:w="1701" w:type="dxa"/>
          </w:tcPr>
          <w:p w:rsidR="00E5412F" w:rsidRDefault="00E5412F"/>
        </w:tc>
      </w:tr>
      <w:tr w:rsidR="00E5412F" w:rsidTr="003E368A">
        <w:tc>
          <w:tcPr>
            <w:tcW w:w="425" w:type="dxa"/>
          </w:tcPr>
          <w:p w:rsidR="00E5412F" w:rsidRDefault="00FA3725" w:rsidP="007B29FB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E5412F" w:rsidRDefault="00E5412F">
            <w:r w:rsidRPr="00A31C02">
              <w:t>Gąbka żelatynowa, opatrunek 80 x 50 x 1mm</w:t>
            </w:r>
          </w:p>
        </w:tc>
        <w:tc>
          <w:tcPr>
            <w:tcW w:w="709" w:type="dxa"/>
          </w:tcPr>
          <w:p w:rsidR="00E5412F" w:rsidRDefault="00E5412F" w:rsidP="003E368A">
            <w:pPr>
              <w:jc w:val="center"/>
            </w:pPr>
            <w:r w:rsidRPr="00ED01D1">
              <w:t>szt.</w:t>
            </w:r>
          </w:p>
        </w:tc>
        <w:tc>
          <w:tcPr>
            <w:tcW w:w="1134" w:type="dxa"/>
          </w:tcPr>
          <w:p w:rsidR="00E5412F" w:rsidRPr="00FA3725" w:rsidRDefault="00FA3725" w:rsidP="007B29FB">
            <w:pPr>
              <w:jc w:val="center"/>
              <w:rPr>
                <w:sz w:val="20"/>
                <w:szCs w:val="20"/>
              </w:rPr>
            </w:pPr>
            <w:r w:rsidRPr="00FA3725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E5412F" w:rsidRDefault="00E5412F"/>
        </w:tc>
        <w:tc>
          <w:tcPr>
            <w:tcW w:w="1134" w:type="dxa"/>
          </w:tcPr>
          <w:p w:rsidR="00E5412F" w:rsidRDefault="00E5412F"/>
        </w:tc>
        <w:tc>
          <w:tcPr>
            <w:tcW w:w="1276" w:type="dxa"/>
          </w:tcPr>
          <w:p w:rsidR="00E5412F" w:rsidRDefault="00E5412F"/>
        </w:tc>
        <w:tc>
          <w:tcPr>
            <w:tcW w:w="1418" w:type="dxa"/>
          </w:tcPr>
          <w:p w:rsidR="00E5412F" w:rsidRDefault="00E5412F"/>
        </w:tc>
        <w:tc>
          <w:tcPr>
            <w:tcW w:w="992" w:type="dxa"/>
          </w:tcPr>
          <w:p w:rsidR="00E5412F" w:rsidRDefault="00E5412F"/>
        </w:tc>
        <w:tc>
          <w:tcPr>
            <w:tcW w:w="1417" w:type="dxa"/>
          </w:tcPr>
          <w:p w:rsidR="00E5412F" w:rsidRDefault="00E5412F"/>
        </w:tc>
        <w:tc>
          <w:tcPr>
            <w:tcW w:w="1701" w:type="dxa"/>
          </w:tcPr>
          <w:p w:rsidR="00E5412F" w:rsidRDefault="00E5412F"/>
        </w:tc>
      </w:tr>
      <w:tr w:rsidR="00A31C02" w:rsidTr="003E368A">
        <w:tc>
          <w:tcPr>
            <w:tcW w:w="425" w:type="dxa"/>
          </w:tcPr>
          <w:p w:rsidR="00A31C02" w:rsidRDefault="00A31C02"/>
        </w:tc>
        <w:tc>
          <w:tcPr>
            <w:tcW w:w="8789" w:type="dxa"/>
            <w:gridSpan w:val="6"/>
          </w:tcPr>
          <w:p w:rsidR="00A31C02" w:rsidRDefault="00A31C02"/>
          <w:p w:rsidR="00A31C02" w:rsidRDefault="00FA3725" w:rsidP="004D4135">
            <w:pPr>
              <w:jc w:val="center"/>
            </w:pPr>
            <w:r>
              <w:t>RAZEM</w:t>
            </w:r>
          </w:p>
          <w:p w:rsidR="004D4135" w:rsidRDefault="004D4135" w:rsidP="004D4135">
            <w:pPr>
              <w:jc w:val="center"/>
            </w:pPr>
          </w:p>
        </w:tc>
        <w:tc>
          <w:tcPr>
            <w:tcW w:w="1418" w:type="dxa"/>
          </w:tcPr>
          <w:p w:rsidR="00A31C02" w:rsidRDefault="00A31C02"/>
        </w:tc>
        <w:tc>
          <w:tcPr>
            <w:tcW w:w="992" w:type="dxa"/>
          </w:tcPr>
          <w:p w:rsidR="00A31C02" w:rsidRDefault="00A31C02"/>
        </w:tc>
        <w:tc>
          <w:tcPr>
            <w:tcW w:w="1417" w:type="dxa"/>
          </w:tcPr>
          <w:p w:rsidR="00A31C02" w:rsidRDefault="00A31C02"/>
        </w:tc>
        <w:tc>
          <w:tcPr>
            <w:tcW w:w="1701" w:type="dxa"/>
          </w:tcPr>
          <w:p w:rsidR="00A31C02" w:rsidRDefault="00A31C02"/>
        </w:tc>
      </w:tr>
    </w:tbl>
    <w:p w:rsidR="006970B7" w:rsidRDefault="006970B7"/>
    <w:p w:rsidR="00A31C02" w:rsidRDefault="00A31C02"/>
    <w:p w:rsidR="00A31C02" w:rsidRDefault="00A31C02"/>
    <w:p w:rsidR="00A31C02" w:rsidRDefault="00A31C02"/>
    <w:p w:rsidR="004E416D" w:rsidRDefault="004E416D"/>
    <w:p w:rsidR="00FE4FC0" w:rsidRDefault="00FE4FC0"/>
    <w:p w:rsidR="00FE4FC0" w:rsidRDefault="00FE4FC0"/>
    <w:p w:rsidR="00A31C02" w:rsidRDefault="00A31C02"/>
    <w:p w:rsidR="00A31C02" w:rsidRDefault="00A31C02" w:rsidP="00A31C02">
      <w:r>
        <w:lastRenderedPageBreak/>
        <w:t>DZP.281.28B.2024</w:t>
      </w:r>
    </w:p>
    <w:p w:rsidR="00A31C02" w:rsidRPr="00C64E82" w:rsidRDefault="00A31C02" w:rsidP="00A31C02">
      <w:pPr>
        <w:rPr>
          <w:b/>
        </w:rPr>
      </w:pPr>
      <w:r>
        <w:t xml:space="preserve">Pakiet 7                                                                                                                      FORMULARZ CENOWY                                                                       </w:t>
      </w:r>
      <w:r w:rsidR="00C64E82">
        <w:t xml:space="preserve">            </w:t>
      </w:r>
      <w:r>
        <w:t xml:space="preserve"> </w:t>
      </w:r>
      <w:r w:rsidRPr="00C64E82">
        <w:rPr>
          <w:b/>
        </w:rPr>
        <w:t>Załącznik 4.7</w:t>
      </w:r>
    </w:p>
    <w:tbl>
      <w:tblPr>
        <w:tblStyle w:val="Tabela-Siatka"/>
        <w:tblW w:w="15168" w:type="dxa"/>
        <w:tblInd w:w="-601" w:type="dxa"/>
        <w:tblLayout w:type="fixed"/>
        <w:tblLook w:val="04A0"/>
      </w:tblPr>
      <w:tblGrid>
        <w:gridCol w:w="670"/>
        <w:gridCol w:w="3016"/>
        <w:gridCol w:w="709"/>
        <w:gridCol w:w="1134"/>
        <w:gridCol w:w="1417"/>
        <w:gridCol w:w="1134"/>
        <w:gridCol w:w="1134"/>
        <w:gridCol w:w="1418"/>
        <w:gridCol w:w="850"/>
        <w:gridCol w:w="1701"/>
        <w:gridCol w:w="1985"/>
      </w:tblGrid>
      <w:tr w:rsidR="0083513B" w:rsidTr="00C84C77">
        <w:tc>
          <w:tcPr>
            <w:tcW w:w="670" w:type="dxa"/>
          </w:tcPr>
          <w:p w:rsidR="00C84C77" w:rsidRDefault="00C84C77" w:rsidP="00C84C77">
            <w:pPr>
              <w:jc w:val="center"/>
            </w:pPr>
          </w:p>
          <w:p w:rsidR="00A31C02" w:rsidRDefault="00C84C77" w:rsidP="00C84C77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16" w:type="dxa"/>
          </w:tcPr>
          <w:p w:rsidR="00C84C77" w:rsidRPr="00C84C77" w:rsidRDefault="00C84C77" w:rsidP="00C84C77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C84C77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</w:tcPr>
          <w:p w:rsidR="00C84C77" w:rsidRDefault="00C84C77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j. m.</w:t>
            </w:r>
          </w:p>
        </w:tc>
        <w:tc>
          <w:tcPr>
            <w:tcW w:w="1134" w:type="dxa"/>
          </w:tcPr>
          <w:p w:rsidR="00C64E82" w:rsidRDefault="00C64E82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Wymagana ilość</w:t>
            </w:r>
          </w:p>
        </w:tc>
        <w:tc>
          <w:tcPr>
            <w:tcW w:w="1417" w:type="dxa"/>
          </w:tcPr>
          <w:p w:rsidR="00C64E82" w:rsidRDefault="00C64E82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C64E82" w:rsidRDefault="00C64E82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Ilość opakowań</w:t>
            </w:r>
          </w:p>
        </w:tc>
        <w:tc>
          <w:tcPr>
            <w:tcW w:w="1134" w:type="dxa"/>
          </w:tcPr>
          <w:p w:rsidR="00C84C77" w:rsidRDefault="00C84C77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BD4FAD" w:rsidP="00BD4FAD">
            <w:pPr>
              <w:jc w:val="center"/>
              <w:rPr>
                <w:sz w:val="20"/>
                <w:szCs w:val="20"/>
              </w:rPr>
            </w:pPr>
            <w:r w:rsidRPr="00BD4FAD">
              <w:rPr>
                <w:sz w:val="20"/>
                <w:szCs w:val="20"/>
              </w:rPr>
              <w:t xml:space="preserve">Cena jednostkowa netto za opakowanie </w:t>
            </w:r>
          </w:p>
        </w:tc>
        <w:tc>
          <w:tcPr>
            <w:tcW w:w="1418" w:type="dxa"/>
          </w:tcPr>
          <w:p w:rsidR="00C84C77" w:rsidRDefault="00C84C77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Wartość netto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(kol.6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x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850" w:type="dxa"/>
          </w:tcPr>
          <w:p w:rsidR="00C64E82" w:rsidRDefault="00C64E82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Stawka  VAT %</w:t>
            </w:r>
          </w:p>
        </w:tc>
        <w:tc>
          <w:tcPr>
            <w:tcW w:w="1701" w:type="dxa"/>
          </w:tcPr>
          <w:p w:rsidR="00C84C77" w:rsidRDefault="00C84C77" w:rsidP="003E368A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83513B" w:rsidP="003E368A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Wartość brutto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985" w:type="dxa"/>
          </w:tcPr>
          <w:p w:rsidR="00C64E82" w:rsidRDefault="00C64E82" w:rsidP="003E368A">
            <w:pPr>
              <w:jc w:val="center"/>
              <w:rPr>
                <w:sz w:val="18"/>
                <w:szCs w:val="18"/>
              </w:rPr>
            </w:pPr>
          </w:p>
          <w:p w:rsidR="00A31C02" w:rsidRPr="00C64E82" w:rsidRDefault="0083513B" w:rsidP="003E368A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4E416D" w:rsidTr="00C84C77">
        <w:tc>
          <w:tcPr>
            <w:tcW w:w="670" w:type="dxa"/>
          </w:tcPr>
          <w:p w:rsidR="004E416D" w:rsidRPr="003F46B0" w:rsidRDefault="003F46B0" w:rsidP="00C84C77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6" w:type="dxa"/>
          </w:tcPr>
          <w:p w:rsidR="004E416D" w:rsidRPr="003F46B0" w:rsidRDefault="003F46B0" w:rsidP="00C84C77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11</w:t>
            </w:r>
          </w:p>
        </w:tc>
      </w:tr>
      <w:tr w:rsidR="0083513B" w:rsidTr="00C84C77">
        <w:tc>
          <w:tcPr>
            <w:tcW w:w="670" w:type="dxa"/>
          </w:tcPr>
          <w:p w:rsidR="00C84C77" w:rsidRDefault="00C84C77" w:rsidP="00A31C02"/>
          <w:p w:rsidR="00A31C02" w:rsidRDefault="00FA3725" w:rsidP="00A31C02">
            <w:r>
              <w:t>1.</w:t>
            </w:r>
          </w:p>
        </w:tc>
        <w:tc>
          <w:tcPr>
            <w:tcW w:w="3016" w:type="dxa"/>
          </w:tcPr>
          <w:p w:rsidR="00A31C02" w:rsidRPr="00C84C77" w:rsidRDefault="0083513B" w:rsidP="00A31C02">
            <w:pPr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Plaster stabilizujący na oko, z komorą przeźroczystą profilowany, dla chorych z niedomykalnością powieki. Rozmiar 10,5 x 9,5cm</w:t>
            </w:r>
          </w:p>
        </w:tc>
        <w:tc>
          <w:tcPr>
            <w:tcW w:w="709" w:type="dxa"/>
          </w:tcPr>
          <w:p w:rsidR="00C84C77" w:rsidRPr="00C84C77" w:rsidRDefault="00C84C77" w:rsidP="00C84C77">
            <w:pPr>
              <w:jc w:val="center"/>
              <w:rPr>
                <w:sz w:val="20"/>
                <w:szCs w:val="20"/>
              </w:rPr>
            </w:pPr>
          </w:p>
          <w:p w:rsidR="00C84C77" w:rsidRPr="00C84C77" w:rsidRDefault="00C84C77" w:rsidP="00C84C77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C84C77" w:rsidP="00C84C77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s</w:t>
            </w:r>
            <w:r w:rsidR="00FA3725" w:rsidRPr="00C84C77">
              <w:rPr>
                <w:sz w:val="20"/>
                <w:szCs w:val="20"/>
              </w:rPr>
              <w:t>zt.</w:t>
            </w:r>
          </w:p>
        </w:tc>
        <w:tc>
          <w:tcPr>
            <w:tcW w:w="1134" w:type="dxa"/>
          </w:tcPr>
          <w:p w:rsidR="00C84C77" w:rsidRPr="00C84C77" w:rsidRDefault="00C84C77" w:rsidP="00C84C77">
            <w:pPr>
              <w:jc w:val="center"/>
              <w:rPr>
                <w:sz w:val="20"/>
                <w:szCs w:val="20"/>
              </w:rPr>
            </w:pPr>
          </w:p>
          <w:p w:rsidR="00C84C77" w:rsidRPr="00C84C77" w:rsidRDefault="00C84C77" w:rsidP="00C84C77">
            <w:pPr>
              <w:jc w:val="center"/>
              <w:rPr>
                <w:sz w:val="20"/>
                <w:szCs w:val="20"/>
              </w:rPr>
            </w:pPr>
          </w:p>
          <w:p w:rsidR="00A31C02" w:rsidRPr="00C84C77" w:rsidRDefault="00FA3725" w:rsidP="00C84C77">
            <w:pPr>
              <w:jc w:val="center"/>
              <w:rPr>
                <w:sz w:val="20"/>
                <w:szCs w:val="20"/>
              </w:rPr>
            </w:pPr>
            <w:r w:rsidRPr="00C84C77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A31C02" w:rsidRDefault="00A31C02" w:rsidP="00A31C02"/>
        </w:tc>
        <w:tc>
          <w:tcPr>
            <w:tcW w:w="1134" w:type="dxa"/>
          </w:tcPr>
          <w:p w:rsidR="00A31C02" w:rsidRDefault="00A31C02" w:rsidP="00A31C02"/>
        </w:tc>
        <w:tc>
          <w:tcPr>
            <w:tcW w:w="1134" w:type="dxa"/>
          </w:tcPr>
          <w:p w:rsidR="00A31C02" w:rsidRDefault="00A31C02" w:rsidP="00A31C02"/>
        </w:tc>
        <w:tc>
          <w:tcPr>
            <w:tcW w:w="1418" w:type="dxa"/>
          </w:tcPr>
          <w:p w:rsidR="00A31C02" w:rsidRDefault="00A31C02" w:rsidP="00A31C02"/>
        </w:tc>
        <w:tc>
          <w:tcPr>
            <w:tcW w:w="850" w:type="dxa"/>
          </w:tcPr>
          <w:p w:rsidR="00A31C02" w:rsidRDefault="00A31C02" w:rsidP="00A31C02"/>
        </w:tc>
        <w:tc>
          <w:tcPr>
            <w:tcW w:w="1701" w:type="dxa"/>
          </w:tcPr>
          <w:p w:rsidR="00A31C02" w:rsidRDefault="00A31C02" w:rsidP="00A31C02"/>
        </w:tc>
        <w:tc>
          <w:tcPr>
            <w:tcW w:w="1985" w:type="dxa"/>
          </w:tcPr>
          <w:p w:rsidR="00A31C02" w:rsidRDefault="00A31C02" w:rsidP="00A31C02"/>
        </w:tc>
      </w:tr>
    </w:tbl>
    <w:p w:rsidR="00A31C02" w:rsidRDefault="00A31C02" w:rsidP="00A31C02"/>
    <w:p w:rsidR="00A31C02" w:rsidRDefault="00A31C02"/>
    <w:p w:rsidR="0083513B" w:rsidRDefault="0083513B"/>
    <w:p w:rsidR="0083513B" w:rsidRDefault="0083513B"/>
    <w:p w:rsidR="0083513B" w:rsidRDefault="0083513B"/>
    <w:p w:rsidR="0083513B" w:rsidRDefault="0083513B"/>
    <w:p w:rsidR="0083513B" w:rsidRDefault="0083513B"/>
    <w:p w:rsidR="0083513B" w:rsidRDefault="0083513B"/>
    <w:p w:rsidR="0083513B" w:rsidRDefault="0083513B"/>
    <w:p w:rsidR="0083513B" w:rsidRDefault="0083513B"/>
    <w:p w:rsidR="0083513B" w:rsidRDefault="0083513B" w:rsidP="0083513B">
      <w:r>
        <w:lastRenderedPageBreak/>
        <w:t>DZP.281.28B.2024</w:t>
      </w:r>
    </w:p>
    <w:p w:rsidR="0083513B" w:rsidRDefault="0083513B">
      <w:r>
        <w:t xml:space="preserve">Pakiet 8                                                                                                                      FORMULARZ CENOWY                                                                       </w:t>
      </w:r>
      <w:r w:rsidR="00FE4FC0">
        <w:t xml:space="preserve">        </w:t>
      </w:r>
      <w:r>
        <w:t xml:space="preserve"> Załącznik 4.8</w:t>
      </w:r>
    </w:p>
    <w:tbl>
      <w:tblPr>
        <w:tblStyle w:val="Tabela-Siatka"/>
        <w:tblW w:w="15168" w:type="dxa"/>
        <w:tblInd w:w="-601" w:type="dxa"/>
        <w:tblLayout w:type="fixed"/>
        <w:tblLook w:val="04A0"/>
      </w:tblPr>
      <w:tblGrid>
        <w:gridCol w:w="567"/>
        <w:gridCol w:w="3119"/>
        <w:gridCol w:w="709"/>
        <w:gridCol w:w="1276"/>
        <w:gridCol w:w="1417"/>
        <w:gridCol w:w="1134"/>
        <w:gridCol w:w="1134"/>
        <w:gridCol w:w="1276"/>
        <w:gridCol w:w="992"/>
        <w:gridCol w:w="1559"/>
        <w:gridCol w:w="1985"/>
      </w:tblGrid>
      <w:tr w:rsidR="0083513B" w:rsidTr="003E368A">
        <w:tc>
          <w:tcPr>
            <w:tcW w:w="567" w:type="dxa"/>
          </w:tcPr>
          <w:p w:rsidR="003E368A" w:rsidRDefault="003E368A" w:rsidP="003E368A">
            <w:pPr>
              <w:jc w:val="center"/>
            </w:pPr>
          </w:p>
          <w:p w:rsidR="0083513B" w:rsidRDefault="00FA3725" w:rsidP="003E368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119" w:type="dxa"/>
          </w:tcPr>
          <w:p w:rsidR="003E368A" w:rsidRP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</w:tcPr>
          <w:p w:rsidR="003E368A" w:rsidRP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j. m.</w:t>
            </w:r>
          </w:p>
        </w:tc>
        <w:tc>
          <w:tcPr>
            <w:tcW w:w="1276" w:type="dxa"/>
          </w:tcPr>
          <w:p w:rsidR="003E368A" w:rsidRP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Wymagana ilość</w:t>
            </w:r>
          </w:p>
        </w:tc>
        <w:tc>
          <w:tcPr>
            <w:tcW w:w="1417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Ilość opakowań</w:t>
            </w:r>
          </w:p>
        </w:tc>
        <w:tc>
          <w:tcPr>
            <w:tcW w:w="1134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BD4FAD" w:rsidP="00BD4FAD">
            <w:pPr>
              <w:jc w:val="center"/>
              <w:rPr>
                <w:sz w:val="20"/>
                <w:szCs w:val="20"/>
              </w:rPr>
            </w:pPr>
            <w:r w:rsidRPr="00BD4FAD">
              <w:rPr>
                <w:sz w:val="20"/>
                <w:szCs w:val="20"/>
              </w:rPr>
              <w:t xml:space="preserve">Cena jednostkowa netto za opakowanie </w:t>
            </w:r>
          </w:p>
        </w:tc>
        <w:tc>
          <w:tcPr>
            <w:tcW w:w="1276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Wartość netto</w:t>
            </w:r>
            <w:r w:rsidR="00BE091F">
              <w:rPr>
                <w:sz w:val="20"/>
                <w:szCs w:val="20"/>
              </w:rPr>
              <w:t xml:space="preserve">      </w:t>
            </w:r>
            <w:r w:rsidR="00BE091F" w:rsidRPr="00BD4FAD">
              <w:rPr>
                <w:sz w:val="18"/>
                <w:szCs w:val="18"/>
              </w:rPr>
              <w:t>(kol.6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x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Stawka  VAT %</w:t>
            </w:r>
          </w:p>
        </w:tc>
        <w:tc>
          <w:tcPr>
            <w:tcW w:w="1559" w:type="dxa"/>
          </w:tcPr>
          <w:p w:rsidR="003E368A" w:rsidRDefault="003E368A" w:rsidP="003E368A">
            <w:pPr>
              <w:jc w:val="center"/>
              <w:rPr>
                <w:sz w:val="20"/>
                <w:szCs w:val="20"/>
              </w:rPr>
            </w:pPr>
          </w:p>
          <w:p w:rsidR="0083513B" w:rsidRPr="003E368A" w:rsidRDefault="0083513B" w:rsidP="003E368A">
            <w:pPr>
              <w:jc w:val="center"/>
              <w:rPr>
                <w:sz w:val="20"/>
                <w:szCs w:val="20"/>
              </w:rPr>
            </w:pPr>
            <w:r w:rsidRPr="003E368A">
              <w:rPr>
                <w:sz w:val="20"/>
                <w:szCs w:val="20"/>
              </w:rPr>
              <w:t>Wartość brutto</w:t>
            </w:r>
            <w:r w:rsidR="00BE091F">
              <w:rPr>
                <w:sz w:val="20"/>
                <w:szCs w:val="20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  <w:r w:rsidR="00BE0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64E82" w:rsidRDefault="00C64E82" w:rsidP="003E368A">
            <w:pPr>
              <w:jc w:val="center"/>
              <w:rPr>
                <w:sz w:val="18"/>
                <w:szCs w:val="18"/>
              </w:rPr>
            </w:pPr>
          </w:p>
          <w:p w:rsidR="0083513B" w:rsidRPr="00C64E82" w:rsidRDefault="0083513B" w:rsidP="003E368A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4E416D" w:rsidTr="003E368A">
        <w:tc>
          <w:tcPr>
            <w:tcW w:w="567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4E416D" w:rsidRPr="003F46B0" w:rsidRDefault="003F46B0" w:rsidP="003E368A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11</w:t>
            </w:r>
          </w:p>
        </w:tc>
      </w:tr>
      <w:tr w:rsidR="0083513B" w:rsidTr="003E368A">
        <w:tc>
          <w:tcPr>
            <w:tcW w:w="567" w:type="dxa"/>
          </w:tcPr>
          <w:p w:rsidR="00FE4FC0" w:rsidRDefault="00FE4FC0" w:rsidP="0083513B"/>
          <w:p w:rsidR="00FE4FC0" w:rsidRDefault="00FE4FC0" w:rsidP="0083513B"/>
          <w:p w:rsidR="00FE4FC0" w:rsidRDefault="00FE4FC0" w:rsidP="0083513B"/>
          <w:p w:rsidR="00FE4FC0" w:rsidRDefault="00FE4FC0" w:rsidP="0083513B"/>
          <w:p w:rsidR="0083513B" w:rsidRDefault="00FA3725" w:rsidP="0083513B">
            <w:r>
              <w:t>1.</w:t>
            </w:r>
          </w:p>
        </w:tc>
        <w:tc>
          <w:tcPr>
            <w:tcW w:w="3119" w:type="dxa"/>
          </w:tcPr>
          <w:p w:rsidR="0083513B" w:rsidRPr="00FE4FC0" w:rsidRDefault="0083513B" w:rsidP="0083513B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Hemostatyczna, impregnowana, poliuretanowa macierz o strukturze plastra miodu. Powierzchnia zew</w:t>
            </w:r>
            <w:r w:rsidR="004D4135" w:rsidRPr="00FE4FC0">
              <w:rPr>
                <w:sz w:val="20"/>
                <w:szCs w:val="20"/>
              </w:rPr>
              <w:t>n</w:t>
            </w:r>
            <w:r w:rsidRPr="00FE4FC0">
              <w:rPr>
                <w:sz w:val="20"/>
                <w:szCs w:val="20"/>
              </w:rPr>
              <w:t>ętrzna i wewnętrzne komory gąbki</w:t>
            </w:r>
            <w:r w:rsidR="001437B5" w:rsidRPr="00FE4FC0">
              <w:rPr>
                <w:sz w:val="20"/>
                <w:szCs w:val="20"/>
              </w:rPr>
              <w:t xml:space="preserve"> nasączone trombiną, chlorkiem wapnia i środkiem </w:t>
            </w:r>
            <w:proofErr w:type="spellStart"/>
            <w:r w:rsidR="001437B5" w:rsidRPr="00FE4FC0">
              <w:rPr>
                <w:sz w:val="20"/>
                <w:szCs w:val="20"/>
              </w:rPr>
              <w:t>antyfibrynolitycznym</w:t>
            </w:r>
            <w:proofErr w:type="spellEnd"/>
            <w:r w:rsidR="001437B5" w:rsidRPr="00FE4FC0">
              <w:rPr>
                <w:sz w:val="20"/>
                <w:szCs w:val="20"/>
              </w:rPr>
              <w:t xml:space="preserve"> w postaci </w:t>
            </w:r>
            <w:proofErr w:type="spellStart"/>
            <w:r w:rsidR="001437B5" w:rsidRPr="00FE4FC0">
              <w:rPr>
                <w:sz w:val="20"/>
                <w:szCs w:val="20"/>
              </w:rPr>
              <w:t>e-aminokapronowego</w:t>
            </w:r>
            <w:proofErr w:type="spellEnd"/>
            <w:r w:rsidR="001437B5" w:rsidRPr="00FE4FC0">
              <w:rPr>
                <w:sz w:val="20"/>
                <w:szCs w:val="20"/>
              </w:rPr>
              <w:t xml:space="preserve"> (EACA). Opatrunek elastyczny i </w:t>
            </w:r>
            <w:proofErr w:type="spellStart"/>
            <w:r w:rsidR="001437B5" w:rsidRPr="00FE4FC0">
              <w:rPr>
                <w:sz w:val="20"/>
                <w:szCs w:val="20"/>
              </w:rPr>
              <w:t>niewchłanialny</w:t>
            </w:r>
            <w:proofErr w:type="spellEnd"/>
            <w:r w:rsidR="001437B5" w:rsidRPr="00FE4FC0">
              <w:rPr>
                <w:sz w:val="20"/>
                <w:szCs w:val="20"/>
              </w:rPr>
              <w:t>. Roz. 10 x 10cm</w:t>
            </w:r>
          </w:p>
        </w:tc>
        <w:tc>
          <w:tcPr>
            <w:tcW w:w="709" w:type="dxa"/>
          </w:tcPr>
          <w:p w:rsidR="00C64E82" w:rsidRDefault="00C64E82" w:rsidP="00C64E82">
            <w:pPr>
              <w:jc w:val="center"/>
            </w:pPr>
          </w:p>
          <w:p w:rsidR="00C64E82" w:rsidRDefault="00C64E82" w:rsidP="00C64E82">
            <w:pPr>
              <w:jc w:val="center"/>
            </w:pPr>
          </w:p>
          <w:p w:rsidR="00C64E82" w:rsidRDefault="00C64E82" w:rsidP="00C64E82">
            <w:pPr>
              <w:jc w:val="center"/>
            </w:pPr>
          </w:p>
          <w:p w:rsidR="00C64E82" w:rsidRDefault="00C64E82" w:rsidP="00C64E82">
            <w:pPr>
              <w:jc w:val="center"/>
            </w:pPr>
          </w:p>
          <w:p w:rsidR="0083513B" w:rsidRDefault="00FA3725" w:rsidP="00C64E82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:rsidR="00C64E82" w:rsidRDefault="00C64E82" w:rsidP="00C64E82">
            <w:pPr>
              <w:jc w:val="center"/>
            </w:pPr>
          </w:p>
          <w:p w:rsidR="00C64E82" w:rsidRDefault="00C64E82" w:rsidP="00C64E82">
            <w:pPr>
              <w:jc w:val="center"/>
            </w:pPr>
          </w:p>
          <w:p w:rsidR="00C64E82" w:rsidRDefault="00C64E82" w:rsidP="00C64E82">
            <w:pPr>
              <w:jc w:val="center"/>
            </w:pPr>
          </w:p>
          <w:p w:rsidR="00C64E82" w:rsidRDefault="00C64E82" w:rsidP="00C64E82">
            <w:pPr>
              <w:jc w:val="center"/>
            </w:pPr>
          </w:p>
          <w:p w:rsidR="0083513B" w:rsidRDefault="00FA3725" w:rsidP="00C64E82">
            <w:pPr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83513B" w:rsidRDefault="0083513B" w:rsidP="0083513B"/>
        </w:tc>
        <w:tc>
          <w:tcPr>
            <w:tcW w:w="1134" w:type="dxa"/>
          </w:tcPr>
          <w:p w:rsidR="0083513B" w:rsidRDefault="0083513B" w:rsidP="0083513B"/>
        </w:tc>
        <w:tc>
          <w:tcPr>
            <w:tcW w:w="1134" w:type="dxa"/>
          </w:tcPr>
          <w:p w:rsidR="0083513B" w:rsidRDefault="0083513B" w:rsidP="0083513B"/>
        </w:tc>
        <w:tc>
          <w:tcPr>
            <w:tcW w:w="1276" w:type="dxa"/>
          </w:tcPr>
          <w:p w:rsidR="0083513B" w:rsidRDefault="0083513B" w:rsidP="0083513B"/>
        </w:tc>
        <w:tc>
          <w:tcPr>
            <w:tcW w:w="992" w:type="dxa"/>
          </w:tcPr>
          <w:p w:rsidR="0083513B" w:rsidRDefault="0083513B" w:rsidP="0083513B"/>
        </w:tc>
        <w:tc>
          <w:tcPr>
            <w:tcW w:w="1559" w:type="dxa"/>
          </w:tcPr>
          <w:p w:rsidR="0083513B" w:rsidRDefault="0083513B" w:rsidP="0083513B"/>
        </w:tc>
        <w:tc>
          <w:tcPr>
            <w:tcW w:w="1985" w:type="dxa"/>
          </w:tcPr>
          <w:p w:rsidR="0083513B" w:rsidRDefault="0083513B" w:rsidP="0083513B"/>
        </w:tc>
      </w:tr>
    </w:tbl>
    <w:p w:rsidR="0083513B" w:rsidRDefault="0083513B"/>
    <w:p w:rsidR="001437B5" w:rsidRDefault="001437B5"/>
    <w:p w:rsidR="001437B5" w:rsidRDefault="001437B5"/>
    <w:p w:rsidR="003F46B0" w:rsidRDefault="003F46B0"/>
    <w:p w:rsidR="00FE4FC0" w:rsidRDefault="00FE4FC0"/>
    <w:p w:rsidR="00FE4FC0" w:rsidRDefault="00FE4FC0"/>
    <w:p w:rsidR="001437B5" w:rsidRDefault="001437B5"/>
    <w:p w:rsidR="001437B5" w:rsidRDefault="001437B5" w:rsidP="001437B5">
      <w:r>
        <w:lastRenderedPageBreak/>
        <w:t>DZP.281.28B.2024</w:t>
      </w:r>
    </w:p>
    <w:p w:rsidR="001437B5" w:rsidRPr="00C64E82" w:rsidRDefault="001437B5" w:rsidP="001437B5">
      <w:pPr>
        <w:rPr>
          <w:b/>
        </w:rPr>
      </w:pPr>
      <w:r>
        <w:t xml:space="preserve">Pakiet 9                                                                                                                      FORMULARZ CENOWY                                                                      </w:t>
      </w:r>
      <w:r w:rsidR="00372381">
        <w:t xml:space="preserve">             </w:t>
      </w:r>
      <w:r>
        <w:t xml:space="preserve">  </w:t>
      </w:r>
      <w:r w:rsidRPr="00C64E82">
        <w:rPr>
          <w:b/>
        </w:rPr>
        <w:t>Załącznik 4.9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28"/>
        <w:gridCol w:w="3016"/>
        <w:gridCol w:w="709"/>
        <w:gridCol w:w="1276"/>
        <w:gridCol w:w="1275"/>
        <w:gridCol w:w="1134"/>
        <w:gridCol w:w="1134"/>
        <w:gridCol w:w="1418"/>
        <w:gridCol w:w="992"/>
        <w:gridCol w:w="1559"/>
        <w:gridCol w:w="1985"/>
      </w:tblGrid>
      <w:tr w:rsidR="001437B5" w:rsidTr="00C64E82">
        <w:tc>
          <w:tcPr>
            <w:tcW w:w="528" w:type="dxa"/>
          </w:tcPr>
          <w:p w:rsidR="00C64E82" w:rsidRDefault="00C64E82" w:rsidP="001437B5"/>
          <w:p w:rsidR="001437B5" w:rsidRDefault="00C64E82" w:rsidP="001437B5">
            <w:proofErr w:type="spellStart"/>
            <w:r>
              <w:t>Lp</w:t>
            </w:r>
            <w:proofErr w:type="spellEnd"/>
          </w:p>
        </w:tc>
        <w:tc>
          <w:tcPr>
            <w:tcW w:w="3016" w:type="dxa"/>
          </w:tcPr>
          <w:p w:rsidR="00C64E82" w:rsidRDefault="00C64E82" w:rsidP="001437B5"/>
          <w:p w:rsidR="001437B5" w:rsidRDefault="001437B5" w:rsidP="00C64E82">
            <w:pPr>
              <w:jc w:val="center"/>
            </w:pPr>
            <w:r w:rsidRPr="0083513B">
              <w:t>Przedmiot zamówienia</w:t>
            </w:r>
          </w:p>
        </w:tc>
        <w:tc>
          <w:tcPr>
            <w:tcW w:w="709" w:type="dxa"/>
          </w:tcPr>
          <w:p w:rsidR="00C64E82" w:rsidRDefault="00C64E82" w:rsidP="00C64E82">
            <w:pPr>
              <w:jc w:val="center"/>
            </w:pPr>
          </w:p>
          <w:p w:rsidR="001437B5" w:rsidRDefault="001437B5" w:rsidP="00C64E82">
            <w:pPr>
              <w:jc w:val="center"/>
            </w:pPr>
            <w:r w:rsidRPr="0083513B">
              <w:t>j. m.</w:t>
            </w:r>
          </w:p>
        </w:tc>
        <w:tc>
          <w:tcPr>
            <w:tcW w:w="1276" w:type="dxa"/>
          </w:tcPr>
          <w:p w:rsidR="00C64E82" w:rsidRDefault="00C64E82" w:rsidP="00C64E82">
            <w:pPr>
              <w:jc w:val="center"/>
            </w:pPr>
          </w:p>
          <w:p w:rsidR="001437B5" w:rsidRDefault="001437B5" w:rsidP="00C64E82">
            <w:pPr>
              <w:jc w:val="center"/>
            </w:pPr>
            <w:r w:rsidRPr="0083513B">
              <w:t>Wymagana ilość</w:t>
            </w:r>
          </w:p>
        </w:tc>
        <w:tc>
          <w:tcPr>
            <w:tcW w:w="1275" w:type="dxa"/>
          </w:tcPr>
          <w:p w:rsidR="00C64E82" w:rsidRDefault="00C64E82" w:rsidP="00C64E82">
            <w:pPr>
              <w:jc w:val="center"/>
            </w:pPr>
          </w:p>
          <w:p w:rsidR="001437B5" w:rsidRPr="00C64E82" w:rsidRDefault="001437B5" w:rsidP="00C64E82">
            <w:pPr>
              <w:jc w:val="center"/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C64E82" w:rsidRDefault="00C64E82" w:rsidP="00C64E82">
            <w:pPr>
              <w:jc w:val="center"/>
            </w:pPr>
          </w:p>
          <w:p w:rsidR="001437B5" w:rsidRPr="00C64E82" w:rsidRDefault="001437B5" w:rsidP="00C64E82">
            <w:pPr>
              <w:jc w:val="center"/>
              <w:rPr>
                <w:sz w:val="20"/>
                <w:szCs w:val="20"/>
              </w:rPr>
            </w:pPr>
            <w:r w:rsidRPr="00C64E82">
              <w:rPr>
                <w:sz w:val="20"/>
                <w:szCs w:val="20"/>
              </w:rPr>
              <w:t>Ilość opakowań</w:t>
            </w:r>
          </w:p>
        </w:tc>
        <w:tc>
          <w:tcPr>
            <w:tcW w:w="1134" w:type="dxa"/>
          </w:tcPr>
          <w:p w:rsidR="00C64E82" w:rsidRDefault="00C64E82" w:rsidP="00C64E82">
            <w:pPr>
              <w:jc w:val="center"/>
            </w:pPr>
          </w:p>
          <w:p w:rsidR="001437B5" w:rsidRDefault="00BD4FAD" w:rsidP="00BD4FAD">
            <w:pPr>
              <w:jc w:val="center"/>
            </w:pPr>
            <w:r w:rsidRPr="00BD4FAD">
              <w:rPr>
                <w:sz w:val="20"/>
                <w:szCs w:val="20"/>
              </w:rPr>
              <w:t xml:space="preserve">Cena jednostkowa netto za opakowanie </w:t>
            </w:r>
          </w:p>
        </w:tc>
        <w:tc>
          <w:tcPr>
            <w:tcW w:w="1418" w:type="dxa"/>
          </w:tcPr>
          <w:p w:rsidR="00C64E82" w:rsidRDefault="00C64E82" w:rsidP="00C64E82">
            <w:pPr>
              <w:jc w:val="center"/>
            </w:pPr>
          </w:p>
          <w:p w:rsidR="001437B5" w:rsidRDefault="001437B5" w:rsidP="00C64E82">
            <w:pPr>
              <w:jc w:val="center"/>
            </w:pPr>
            <w:r w:rsidRPr="0083513B">
              <w:t>Wartość netto</w:t>
            </w:r>
          </w:p>
          <w:p w:rsidR="00BE091F" w:rsidRDefault="00BE091F" w:rsidP="00C64E82">
            <w:pPr>
              <w:jc w:val="center"/>
            </w:pPr>
            <w:r w:rsidRPr="00BD4FAD">
              <w:rPr>
                <w:sz w:val="18"/>
                <w:szCs w:val="18"/>
              </w:rPr>
              <w:t>(kol.6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C64E82" w:rsidRDefault="00C64E82" w:rsidP="00C64E82">
            <w:pPr>
              <w:jc w:val="center"/>
            </w:pPr>
          </w:p>
          <w:p w:rsidR="001437B5" w:rsidRDefault="001437B5" w:rsidP="00C64E82">
            <w:pPr>
              <w:jc w:val="center"/>
            </w:pPr>
            <w:r w:rsidRPr="0083513B">
              <w:t>Stawka  VAT %</w:t>
            </w:r>
          </w:p>
        </w:tc>
        <w:tc>
          <w:tcPr>
            <w:tcW w:w="1559" w:type="dxa"/>
          </w:tcPr>
          <w:p w:rsidR="00C64E82" w:rsidRDefault="00C64E82" w:rsidP="00C64E82">
            <w:pPr>
              <w:jc w:val="center"/>
            </w:pPr>
          </w:p>
          <w:p w:rsidR="001437B5" w:rsidRDefault="001437B5" w:rsidP="00C64E82">
            <w:pPr>
              <w:jc w:val="center"/>
            </w:pPr>
            <w:r w:rsidRPr="0083513B">
              <w:t>Wartość brutto</w:t>
            </w:r>
            <w:r w:rsidR="00BE091F"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985" w:type="dxa"/>
          </w:tcPr>
          <w:p w:rsidR="00C64E82" w:rsidRDefault="00C64E82" w:rsidP="00C64E82">
            <w:pPr>
              <w:jc w:val="center"/>
              <w:rPr>
                <w:sz w:val="18"/>
                <w:szCs w:val="18"/>
              </w:rPr>
            </w:pPr>
          </w:p>
          <w:p w:rsidR="001437B5" w:rsidRPr="00C64E82" w:rsidRDefault="001437B5" w:rsidP="00C64E82">
            <w:pPr>
              <w:jc w:val="center"/>
              <w:rPr>
                <w:sz w:val="18"/>
                <w:szCs w:val="18"/>
              </w:rPr>
            </w:pPr>
            <w:r w:rsidRPr="00C64E82">
              <w:rPr>
                <w:sz w:val="18"/>
                <w:szCs w:val="18"/>
              </w:rPr>
              <w:t>Nazwa handlowa/nr katalogowy/producent</w:t>
            </w:r>
          </w:p>
        </w:tc>
      </w:tr>
      <w:tr w:rsidR="004E416D" w:rsidTr="00C64E82">
        <w:tc>
          <w:tcPr>
            <w:tcW w:w="528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6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4E416D" w:rsidRPr="004D4135" w:rsidRDefault="003F46B0" w:rsidP="004D4135">
            <w:pPr>
              <w:jc w:val="center"/>
              <w:rPr>
                <w:b/>
                <w:sz w:val="16"/>
                <w:szCs w:val="16"/>
              </w:rPr>
            </w:pPr>
            <w:r w:rsidRPr="004D4135">
              <w:rPr>
                <w:b/>
                <w:sz w:val="16"/>
                <w:szCs w:val="16"/>
              </w:rPr>
              <w:t>11</w:t>
            </w:r>
          </w:p>
        </w:tc>
      </w:tr>
      <w:tr w:rsidR="001437B5" w:rsidTr="00C64E82">
        <w:tc>
          <w:tcPr>
            <w:tcW w:w="528" w:type="dxa"/>
          </w:tcPr>
          <w:p w:rsidR="001437B5" w:rsidRDefault="001437B5" w:rsidP="00FE4FC0">
            <w:pPr>
              <w:jc w:val="center"/>
            </w:pPr>
            <w:r>
              <w:t>1</w:t>
            </w:r>
          </w:p>
        </w:tc>
        <w:tc>
          <w:tcPr>
            <w:tcW w:w="3016" w:type="dxa"/>
          </w:tcPr>
          <w:p w:rsidR="001437B5" w:rsidRPr="00FE4FC0" w:rsidRDefault="001437B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Przylepiec włókninowy 5cmx5m</w:t>
            </w:r>
          </w:p>
        </w:tc>
        <w:tc>
          <w:tcPr>
            <w:tcW w:w="709" w:type="dxa"/>
          </w:tcPr>
          <w:p w:rsidR="001437B5" w:rsidRDefault="00FA3725" w:rsidP="00C64E82">
            <w:pPr>
              <w:jc w:val="center"/>
            </w:pPr>
            <w:proofErr w:type="spellStart"/>
            <w:r w:rsidRPr="00FA3725">
              <w:t>szt</w:t>
            </w:r>
            <w:proofErr w:type="spellEnd"/>
          </w:p>
        </w:tc>
        <w:tc>
          <w:tcPr>
            <w:tcW w:w="1276" w:type="dxa"/>
          </w:tcPr>
          <w:p w:rsidR="001437B5" w:rsidRDefault="00FA3725" w:rsidP="00C64E82">
            <w:pPr>
              <w:jc w:val="center"/>
            </w:pPr>
            <w:r w:rsidRPr="00FA3725">
              <w:t>50</w:t>
            </w:r>
          </w:p>
        </w:tc>
        <w:tc>
          <w:tcPr>
            <w:tcW w:w="1275" w:type="dxa"/>
          </w:tcPr>
          <w:p w:rsidR="001437B5" w:rsidRDefault="001437B5" w:rsidP="00C64E82">
            <w:pPr>
              <w:jc w:val="center"/>
            </w:pPr>
          </w:p>
        </w:tc>
        <w:tc>
          <w:tcPr>
            <w:tcW w:w="1134" w:type="dxa"/>
          </w:tcPr>
          <w:p w:rsidR="001437B5" w:rsidRDefault="001437B5" w:rsidP="00C64E82">
            <w:pPr>
              <w:jc w:val="center"/>
            </w:pPr>
          </w:p>
        </w:tc>
        <w:tc>
          <w:tcPr>
            <w:tcW w:w="1134" w:type="dxa"/>
          </w:tcPr>
          <w:p w:rsidR="001437B5" w:rsidRDefault="001437B5" w:rsidP="00C64E82">
            <w:pPr>
              <w:jc w:val="center"/>
            </w:pPr>
          </w:p>
        </w:tc>
        <w:tc>
          <w:tcPr>
            <w:tcW w:w="1418" w:type="dxa"/>
          </w:tcPr>
          <w:p w:rsidR="001437B5" w:rsidRDefault="001437B5" w:rsidP="00C64E82">
            <w:pPr>
              <w:jc w:val="center"/>
            </w:pPr>
          </w:p>
        </w:tc>
        <w:tc>
          <w:tcPr>
            <w:tcW w:w="992" w:type="dxa"/>
          </w:tcPr>
          <w:p w:rsidR="001437B5" w:rsidRDefault="001437B5" w:rsidP="00C64E82">
            <w:pPr>
              <w:jc w:val="center"/>
            </w:pPr>
          </w:p>
        </w:tc>
        <w:tc>
          <w:tcPr>
            <w:tcW w:w="1559" w:type="dxa"/>
          </w:tcPr>
          <w:p w:rsidR="001437B5" w:rsidRDefault="001437B5" w:rsidP="00C64E82">
            <w:pPr>
              <w:jc w:val="center"/>
            </w:pPr>
          </w:p>
        </w:tc>
        <w:tc>
          <w:tcPr>
            <w:tcW w:w="1985" w:type="dxa"/>
          </w:tcPr>
          <w:p w:rsidR="001437B5" w:rsidRDefault="001437B5" w:rsidP="00C64E82">
            <w:pPr>
              <w:jc w:val="center"/>
            </w:pPr>
          </w:p>
        </w:tc>
      </w:tr>
      <w:tr w:rsidR="00FA3725" w:rsidTr="00C64E82">
        <w:tc>
          <w:tcPr>
            <w:tcW w:w="528" w:type="dxa"/>
          </w:tcPr>
          <w:p w:rsidR="00FA3725" w:rsidRDefault="00FA3725" w:rsidP="00FE4FC0">
            <w:pPr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Plaster uniwersalny na tkaninie o szerokości 2,5cm. op. 4-5mb</w:t>
            </w:r>
          </w:p>
        </w:tc>
        <w:tc>
          <w:tcPr>
            <w:tcW w:w="709" w:type="dxa"/>
          </w:tcPr>
          <w:p w:rsidR="00FA3725" w:rsidRDefault="00FA3725" w:rsidP="00C64E82">
            <w:pPr>
              <w:jc w:val="center"/>
            </w:pPr>
            <w:r w:rsidRPr="00B7735A">
              <w:t>mb</w:t>
            </w:r>
          </w:p>
        </w:tc>
        <w:tc>
          <w:tcPr>
            <w:tcW w:w="1276" w:type="dxa"/>
          </w:tcPr>
          <w:p w:rsidR="00FA3725" w:rsidRDefault="00FA3725" w:rsidP="00C64E82">
            <w:pPr>
              <w:jc w:val="center"/>
            </w:pPr>
            <w:r w:rsidRPr="00FA3725">
              <w:t>23400</w:t>
            </w:r>
          </w:p>
        </w:tc>
        <w:tc>
          <w:tcPr>
            <w:tcW w:w="1275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Default="00FA3725" w:rsidP="001437B5"/>
        </w:tc>
      </w:tr>
      <w:tr w:rsidR="00FA3725" w:rsidTr="00C64E82">
        <w:tc>
          <w:tcPr>
            <w:tcW w:w="528" w:type="dxa"/>
          </w:tcPr>
          <w:p w:rsidR="00FA3725" w:rsidRDefault="00FA3725" w:rsidP="00FE4FC0">
            <w:pPr>
              <w:jc w:val="center"/>
            </w:pPr>
            <w:r>
              <w:t>3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Plaster uniwersalny na </w:t>
            </w:r>
            <w:proofErr w:type="spellStart"/>
            <w:r w:rsidRPr="00FE4FC0">
              <w:rPr>
                <w:sz w:val="20"/>
                <w:szCs w:val="20"/>
              </w:rPr>
              <w:t>fizelinie</w:t>
            </w:r>
            <w:proofErr w:type="spellEnd"/>
            <w:r w:rsidRPr="00FE4FC0">
              <w:rPr>
                <w:sz w:val="20"/>
                <w:szCs w:val="20"/>
              </w:rPr>
              <w:t xml:space="preserve"> o szerokości 5cm. op.4-5mb</w:t>
            </w:r>
          </w:p>
        </w:tc>
        <w:tc>
          <w:tcPr>
            <w:tcW w:w="709" w:type="dxa"/>
          </w:tcPr>
          <w:p w:rsidR="00FA3725" w:rsidRDefault="00FA3725" w:rsidP="00C64E82">
            <w:pPr>
              <w:jc w:val="center"/>
            </w:pPr>
            <w:r w:rsidRPr="00B7735A">
              <w:t>mb</w:t>
            </w:r>
          </w:p>
        </w:tc>
        <w:tc>
          <w:tcPr>
            <w:tcW w:w="1276" w:type="dxa"/>
          </w:tcPr>
          <w:p w:rsidR="00FA3725" w:rsidRDefault="00FA3725" w:rsidP="00C64E82">
            <w:pPr>
              <w:jc w:val="center"/>
            </w:pPr>
            <w:r w:rsidRPr="00FA3725">
              <w:t>6300</w:t>
            </w:r>
          </w:p>
        </w:tc>
        <w:tc>
          <w:tcPr>
            <w:tcW w:w="1275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Default="00FA3725" w:rsidP="001437B5"/>
        </w:tc>
      </w:tr>
      <w:tr w:rsidR="00FA3725" w:rsidTr="00C64E82">
        <w:tc>
          <w:tcPr>
            <w:tcW w:w="528" w:type="dxa"/>
          </w:tcPr>
          <w:p w:rsidR="00FA3725" w:rsidRDefault="00FA3725" w:rsidP="00FE4FC0">
            <w:pPr>
              <w:jc w:val="center"/>
            </w:pPr>
            <w:r>
              <w:t>4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Opaska podtrzymująca, </w:t>
            </w:r>
            <w:proofErr w:type="spellStart"/>
            <w:r w:rsidRPr="00FE4FC0">
              <w:rPr>
                <w:sz w:val="20"/>
                <w:szCs w:val="20"/>
              </w:rPr>
              <w:t>bezlateksowa</w:t>
            </w:r>
            <w:proofErr w:type="spellEnd"/>
            <w:r w:rsidRPr="00FE4FC0">
              <w:rPr>
                <w:sz w:val="20"/>
                <w:szCs w:val="20"/>
              </w:rPr>
              <w:t>, samoprzylepna, o szer. 8cm x 4-5m</w:t>
            </w:r>
          </w:p>
        </w:tc>
        <w:tc>
          <w:tcPr>
            <w:tcW w:w="709" w:type="dxa"/>
          </w:tcPr>
          <w:p w:rsidR="00FA3725" w:rsidRDefault="00FA3725" w:rsidP="00C64E82">
            <w:pPr>
              <w:jc w:val="center"/>
            </w:pPr>
            <w:proofErr w:type="spellStart"/>
            <w:r w:rsidRPr="00E33668">
              <w:t>szt</w:t>
            </w:r>
            <w:proofErr w:type="spellEnd"/>
          </w:p>
        </w:tc>
        <w:tc>
          <w:tcPr>
            <w:tcW w:w="1276" w:type="dxa"/>
          </w:tcPr>
          <w:p w:rsidR="00FA3725" w:rsidRDefault="00FA3725" w:rsidP="00C64E82">
            <w:pPr>
              <w:jc w:val="center"/>
            </w:pPr>
            <w:r w:rsidRPr="00FA3725">
              <w:t>4400</w:t>
            </w:r>
          </w:p>
        </w:tc>
        <w:tc>
          <w:tcPr>
            <w:tcW w:w="1275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Default="00FA3725" w:rsidP="001437B5"/>
        </w:tc>
      </w:tr>
      <w:tr w:rsidR="00FA3725" w:rsidTr="00C64E82">
        <w:tc>
          <w:tcPr>
            <w:tcW w:w="528" w:type="dxa"/>
          </w:tcPr>
          <w:p w:rsidR="00C64E82" w:rsidRDefault="00C64E82" w:rsidP="00FE4FC0">
            <w:pPr>
              <w:jc w:val="center"/>
            </w:pPr>
          </w:p>
          <w:p w:rsidR="00C64E82" w:rsidRDefault="00C64E82" w:rsidP="00FE4FC0">
            <w:pPr>
              <w:jc w:val="center"/>
            </w:pPr>
          </w:p>
          <w:p w:rsidR="00FA3725" w:rsidRDefault="00FA3725" w:rsidP="00FE4FC0">
            <w:pPr>
              <w:jc w:val="center"/>
            </w:pPr>
            <w:r>
              <w:t>5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Plaster stabilizujący piankowo – polimerowy do mocowania wkłucia cewnika </w:t>
            </w:r>
            <w:proofErr w:type="spellStart"/>
            <w:r w:rsidRPr="00FE4FC0">
              <w:rPr>
                <w:sz w:val="20"/>
                <w:szCs w:val="20"/>
              </w:rPr>
              <w:t>epiduralnego</w:t>
            </w:r>
            <w:proofErr w:type="spellEnd"/>
            <w:r w:rsidRPr="00FE4FC0">
              <w:rPr>
                <w:sz w:val="20"/>
                <w:szCs w:val="20"/>
              </w:rPr>
              <w:t xml:space="preserve"> z okienkiem umożliwiającym obserwowanie miejsca wprowadzenia cewnika.</w:t>
            </w:r>
          </w:p>
        </w:tc>
        <w:tc>
          <w:tcPr>
            <w:tcW w:w="709" w:type="dxa"/>
          </w:tcPr>
          <w:p w:rsidR="00FA3725" w:rsidRDefault="00FA3725" w:rsidP="00C64E82">
            <w:pPr>
              <w:jc w:val="center"/>
            </w:pPr>
            <w:proofErr w:type="spellStart"/>
            <w:r w:rsidRPr="00E33668">
              <w:t>szt</w:t>
            </w:r>
            <w:proofErr w:type="spellEnd"/>
          </w:p>
        </w:tc>
        <w:tc>
          <w:tcPr>
            <w:tcW w:w="1276" w:type="dxa"/>
          </w:tcPr>
          <w:p w:rsidR="00FA3725" w:rsidRDefault="00FA3725" w:rsidP="00C64E82">
            <w:pPr>
              <w:jc w:val="center"/>
            </w:pPr>
            <w:r w:rsidRPr="00FA3725">
              <w:t>300</w:t>
            </w:r>
          </w:p>
        </w:tc>
        <w:tc>
          <w:tcPr>
            <w:tcW w:w="1275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Default="00FA3725" w:rsidP="001437B5"/>
        </w:tc>
      </w:tr>
      <w:tr w:rsidR="00FA3725" w:rsidTr="00C64E82">
        <w:tc>
          <w:tcPr>
            <w:tcW w:w="528" w:type="dxa"/>
          </w:tcPr>
          <w:p w:rsidR="00C64E82" w:rsidRDefault="00C64E82" w:rsidP="00FE4FC0">
            <w:pPr>
              <w:jc w:val="center"/>
            </w:pPr>
          </w:p>
          <w:p w:rsidR="00FA3725" w:rsidRPr="00B6728E" w:rsidRDefault="00FA3725" w:rsidP="00FE4FC0">
            <w:pPr>
              <w:jc w:val="center"/>
            </w:pPr>
            <w:r>
              <w:t>6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Elastyczna siatka w formie rękawa do podtrzymywania opatrunku  Rozmiar 4 - 6,5cm</w:t>
            </w:r>
          </w:p>
        </w:tc>
        <w:tc>
          <w:tcPr>
            <w:tcW w:w="709" w:type="dxa"/>
          </w:tcPr>
          <w:p w:rsidR="00FA3725" w:rsidRDefault="00FA3725" w:rsidP="00C64E82">
            <w:pPr>
              <w:jc w:val="center"/>
            </w:pPr>
            <w:proofErr w:type="spellStart"/>
            <w:r w:rsidRPr="00405E10">
              <w:t>szt</w:t>
            </w:r>
            <w:proofErr w:type="spellEnd"/>
          </w:p>
        </w:tc>
        <w:tc>
          <w:tcPr>
            <w:tcW w:w="1276" w:type="dxa"/>
          </w:tcPr>
          <w:p w:rsidR="00FA3725" w:rsidRDefault="00FA3725" w:rsidP="00C64E82">
            <w:pPr>
              <w:jc w:val="center"/>
            </w:pPr>
            <w:r w:rsidRPr="00FA3725">
              <w:t>60</w:t>
            </w:r>
          </w:p>
        </w:tc>
        <w:tc>
          <w:tcPr>
            <w:tcW w:w="1275" w:type="dxa"/>
          </w:tcPr>
          <w:p w:rsidR="00FA3725" w:rsidRPr="00B6728E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Pr="00B6728E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Pr="00B6728E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Pr="00B6728E" w:rsidRDefault="00FA3725" w:rsidP="001437B5"/>
        </w:tc>
      </w:tr>
      <w:tr w:rsidR="00FA3725" w:rsidTr="00C64E82">
        <w:tc>
          <w:tcPr>
            <w:tcW w:w="528" w:type="dxa"/>
          </w:tcPr>
          <w:p w:rsidR="00C64E82" w:rsidRDefault="00C64E82" w:rsidP="00FE4FC0">
            <w:pPr>
              <w:jc w:val="center"/>
            </w:pPr>
          </w:p>
          <w:p w:rsidR="00C64E82" w:rsidRDefault="00C64E82" w:rsidP="00FE4FC0">
            <w:pPr>
              <w:jc w:val="center"/>
            </w:pPr>
          </w:p>
          <w:p w:rsidR="00C64E82" w:rsidRDefault="00C64E82" w:rsidP="00FE4FC0">
            <w:pPr>
              <w:jc w:val="center"/>
            </w:pPr>
          </w:p>
          <w:p w:rsidR="00FA3725" w:rsidRPr="00B6728E" w:rsidRDefault="00FA3725" w:rsidP="00FE4FC0">
            <w:pPr>
              <w:jc w:val="center"/>
            </w:pPr>
            <w:r>
              <w:t>7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 xml:space="preserve">Samoprzylepny, jałowy opatrunek na rany pooperacyjne, do zaopatrywania ran sączących, warstwa przylegającą do rany ułatwiającą szybkie przenikanie wydzieliny i przekazywanie jej do warstwy chłonnej. . Opatrunek </w:t>
            </w:r>
            <w:r w:rsidRPr="00FE4FC0">
              <w:rPr>
                <w:sz w:val="20"/>
                <w:szCs w:val="20"/>
              </w:rPr>
              <w:lastRenderedPageBreak/>
              <w:t xml:space="preserve">przepuszczalny dla pary wodnej i powietrza. Zewnętrzna strona opatrunku z impregnacją wodoodporną, klej </w:t>
            </w:r>
            <w:proofErr w:type="spellStart"/>
            <w:r w:rsidRPr="00FE4FC0">
              <w:rPr>
                <w:sz w:val="20"/>
                <w:szCs w:val="20"/>
              </w:rPr>
              <w:t>hypoalergiczny</w:t>
            </w:r>
            <w:proofErr w:type="spellEnd"/>
            <w:r w:rsidRPr="00FE4FC0">
              <w:rPr>
                <w:sz w:val="20"/>
                <w:szCs w:val="20"/>
              </w:rPr>
              <w:t>. Zapakowany indywidualnie: rozmiar:15cm x 6cm</w:t>
            </w:r>
          </w:p>
        </w:tc>
        <w:tc>
          <w:tcPr>
            <w:tcW w:w="709" w:type="dxa"/>
          </w:tcPr>
          <w:p w:rsidR="00FA3725" w:rsidRDefault="00FA3725" w:rsidP="00C64E82">
            <w:pPr>
              <w:jc w:val="center"/>
            </w:pPr>
            <w:proofErr w:type="spellStart"/>
            <w:r w:rsidRPr="00405E10">
              <w:lastRenderedPageBreak/>
              <w:t>szt</w:t>
            </w:r>
            <w:proofErr w:type="spellEnd"/>
          </w:p>
        </w:tc>
        <w:tc>
          <w:tcPr>
            <w:tcW w:w="1276" w:type="dxa"/>
          </w:tcPr>
          <w:p w:rsidR="00FA3725" w:rsidRDefault="007F0117" w:rsidP="00C64E82">
            <w:pPr>
              <w:jc w:val="center"/>
            </w:pPr>
            <w:r w:rsidRPr="007F0117">
              <w:t>24000</w:t>
            </w:r>
          </w:p>
        </w:tc>
        <w:tc>
          <w:tcPr>
            <w:tcW w:w="1275" w:type="dxa"/>
          </w:tcPr>
          <w:p w:rsidR="00FA3725" w:rsidRPr="00B6728E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Pr="00B6728E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Pr="00B6728E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Pr="00B6728E" w:rsidRDefault="00FA3725" w:rsidP="001437B5"/>
        </w:tc>
      </w:tr>
      <w:tr w:rsidR="00FA3725" w:rsidTr="00C64E82">
        <w:tc>
          <w:tcPr>
            <w:tcW w:w="528" w:type="dxa"/>
          </w:tcPr>
          <w:p w:rsidR="00FA3725" w:rsidRPr="00B6728E" w:rsidRDefault="00FA3725" w:rsidP="00FE4FC0">
            <w:pPr>
              <w:jc w:val="center"/>
            </w:pPr>
            <w:r>
              <w:lastRenderedPageBreak/>
              <w:t>8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Opaska elastyczna z zapinką 4m-5m x 20cm</w:t>
            </w:r>
          </w:p>
        </w:tc>
        <w:tc>
          <w:tcPr>
            <w:tcW w:w="709" w:type="dxa"/>
          </w:tcPr>
          <w:p w:rsidR="00FA3725" w:rsidRDefault="00FA3725" w:rsidP="009C621C">
            <w:pPr>
              <w:jc w:val="center"/>
            </w:pPr>
            <w:proofErr w:type="spellStart"/>
            <w:r w:rsidRPr="00A61FF0">
              <w:t>szt</w:t>
            </w:r>
            <w:proofErr w:type="spellEnd"/>
          </w:p>
        </w:tc>
        <w:tc>
          <w:tcPr>
            <w:tcW w:w="1276" w:type="dxa"/>
          </w:tcPr>
          <w:p w:rsidR="00FA3725" w:rsidRDefault="007F0117" w:rsidP="009C621C">
            <w:pPr>
              <w:jc w:val="center"/>
            </w:pPr>
            <w:r w:rsidRPr="007F0117">
              <w:t>1400</w:t>
            </w:r>
          </w:p>
        </w:tc>
        <w:tc>
          <w:tcPr>
            <w:tcW w:w="1275" w:type="dxa"/>
          </w:tcPr>
          <w:p w:rsidR="00FA3725" w:rsidRPr="00B6728E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Pr="00B6728E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Pr="00B6728E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Pr="00B6728E" w:rsidRDefault="00FA3725" w:rsidP="001437B5"/>
        </w:tc>
      </w:tr>
      <w:tr w:rsidR="00FA3725" w:rsidTr="00C64E82">
        <w:tc>
          <w:tcPr>
            <w:tcW w:w="528" w:type="dxa"/>
          </w:tcPr>
          <w:p w:rsidR="00FA3725" w:rsidRPr="00B6728E" w:rsidRDefault="00FA3725" w:rsidP="00FE4FC0">
            <w:pPr>
              <w:jc w:val="center"/>
            </w:pPr>
            <w:r>
              <w:t>9</w:t>
            </w:r>
          </w:p>
        </w:tc>
        <w:tc>
          <w:tcPr>
            <w:tcW w:w="3016" w:type="dxa"/>
          </w:tcPr>
          <w:p w:rsidR="00FA3725" w:rsidRPr="00FE4FC0" w:rsidRDefault="00FA372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Opatrunek włókninowy z wkładem chłonnym, z przecięciem i otworem O, jałowy 12cm x 14cm</w:t>
            </w:r>
          </w:p>
        </w:tc>
        <w:tc>
          <w:tcPr>
            <w:tcW w:w="709" w:type="dxa"/>
          </w:tcPr>
          <w:p w:rsidR="00FA3725" w:rsidRDefault="00FA3725" w:rsidP="009C621C">
            <w:pPr>
              <w:jc w:val="center"/>
            </w:pPr>
            <w:proofErr w:type="spellStart"/>
            <w:r w:rsidRPr="00A61FF0">
              <w:t>szt</w:t>
            </w:r>
            <w:proofErr w:type="spellEnd"/>
          </w:p>
        </w:tc>
        <w:tc>
          <w:tcPr>
            <w:tcW w:w="1276" w:type="dxa"/>
          </w:tcPr>
          <w:p w:rsidR="00FA3725" w:rsidRDefault="007F0117" w:rsidP="009C621C">
            <w:pPr>
              <w:jc w:val="center"/>
            </w:pPr>
            <w:r w:rsidRPr="007F0117">
              <w:t>700</w:t>
            </w:r>
          </w:p>
        </w:tc>
        <w:tc>
          <w:tcPr>
            <w:tcW w:w="1275" w:type="dxa"/>
          </w:tcPr>
          <w:p w:rsidR="00FA3725" w:rsidRPr="00B6728E" w:rsidRDefault="00FA3725" w:rsidP="001437B5"/>
        </w:tc>
        <w:tc>
          <w:tcPr>
            <w:tcW w:w="1134" w:type="dxa"/>
          </w:tcPr>
          <w:p w:rsidR="00FA3725" w:rsidRDefault="00FA3725" w:rsidP="001437B5"/>
        </w:tc>
        <w:tc>
          <w:tcPr>
            <w:tcW w:w="1134" w:type="dxa"/>
          </w:tcPr>
          <w:p w:rsidR="00FA3725" w:rsidRPr="00B6728E" w:rsidRDefault="00FA3725" w:rsidP="001437B5"/>
        </w:tc>
        <w:tc>
          <w:tcPr>
            <w:tcW w:w="1418" w:type="dxa"/>
          </w:tcPr>
          <w:p w:rsidR="00FA3725" w:rsidRDefault="00FA3725" w:rsidP="001437B5"/>
        </w:tc>
        <w:tc>
          <w:tcPr>
            <w:tcW w:w="992" w:type="dxa"/>
          </w:tcPr>
          <w:p w:rsidR="00FA3725" w:rsidRPr="00B6728E" w:rsidRDefault="00FA3725" w:rsidP="001437B5"/>
        </w:tc>
        <w:tc>
          <w:tcPr>
            <w:tcW w:w="1559" w:type="dxa"/>
          </w:tcPr>
          <w:p w:rsidR="00FA3725" w:rsidRDefault="00FA3725" w:rsidP="001437B5"/>
        </w:tc>
        <w:tc>
          <w:tcPr>
            <w:tcW w:w="1985" w:type="dxa"/>
          </w:tcPr>
          <w:p w:rsidR="00FA3725" w:rsidRPr="00B6728E" w:rsidRDefault="00FA3725" w:rsidP="001437B5"/>
        </w:tc>
      </w:tr>
      <w:tr w:rsidR="001437B5" w:rsidTr="00C64E82">
        <w:tc>
          <w:tcPr>
            <w:tcW w:w="528" w:type="dxa"/>
          </w:tcPr>
          <w:p w:rsidR="001437B5" w:rsidRPr="00B6728E" w:rsidRDefault="001437B5" w:rsidP="00FE4FC0">
            <w:pPr>
              <w:jc w:val="center"/>
            </w:pPr>
            <w:r>
              <w:t>10</w:t>
            </w:r>
          </w:p>
        </w:tc>
        <w:tc>
          <w:tcPr>
            <w:tcW w:w="3016" w:type="dxa"/>
          </w:tcPr>
          <w:p w:rsidR="001437B5" w:rsidRPr="00FE4FC0" w:rsidRDefault="001437B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Plaster uniwersalny na tkaninie o szerokości 5cm. op. 4-5mb</w:t>
            </w:r>
          </w:p>
        </w:tc>
        <w:tc>
          <w:tcPr>
            <w:tcW w:w="709" w:type="dxa"/>
          </w:tcPr>
          <w:p w:rsidR="001437B5" w:rsidRPr="00B6728E" w:rsidRDefault="00FA3725" w:rsidP="009C621C">
            <w:pPr>
              <w:jc w:val="center"/>
            </w:pPr>
            <w:r>
              <w:t>mb</w:t>
            </w:r>
          </w:p>
        </w:tc>
        <w:tc>
          <w:tcPr>
            <w:tcW w:w="1276" w:type="dxa"/>
          </w:tcPr>
          <w:p w:rsidR="001437B5" w:rsidRDefault="007F0117" w:rsidP="009C621C">
            <w:pPr>
              <w:jc w:val="center"/>
            </w:pPr>
            <w:r w:rsidRPr="007F0117">
              <w:t>2700</w:t>
            </w:r>
          </w:p>
        </w:tc>
        <w:tc>
          <w:tcPr>
            <w:tcW w:w="1275" w:type="dxa"/>
          </w:tcPr>
          <w:p w:rsidR="001437B5" w:rsidRPr="00B6728E" w:rsidRDefault="001437B5" w:rsidP="001437B5"/>
        </w:tc>
        <w:tc>
          <w:tcPr>
            <w:tcW w:w="1134" w:type="dxa"/>
          </w:tcPr>
          <w:p w:rsidR="001437B5" w:rsidRDefault="001437B5" w:rsidP="001437B5"/>
        </w:tc>
        <w:tc>
          <w:tcPr>
            <w:tcW w:w="1134" w:type="dxa"/>
          </w:tcPr>
          <w:p w:rsidR="001437B5" w:rsidRPr="00B6728E" w:rsidRDefault="001437B5" w:rsidP="001437B5"/>
        </w:tc>
        <w:tc>
          <w:tcPr>
            <w:tcW w:w="1418" w:type="dxa"/>
          </w:tcPr>
          <w:p w:rsidR="001437B5" w:rsidRDefault="001437B5" w:rsidP="001437B5"/>
        </w:tc>
        <w:tc>
          <w:tcPr>
            <w:tcW w:w="992" w:type="dxa"/>
          </w:tcPr>
          <w:p w:rsidR="001437B5" w:rsidRPr="00B6728E" w:rsidRDefault="001437B5" w:rsidP="001437B5"/>
        </w:tc>
        <w:tc>
          <w:tcPr>
            <w:tcW w:w="1559" w:type="dxa"/>
          </w:tcPr>
          <w:p w:rsidR="001437B5" w:rsidRDefault="001437B5" w:rsidP="001437B5"/>
        </w:tc>
        <w:tc>
          <w:tcPr>
            <w:tcW w:w="1985" w:type="dxa"/>
          </w:tcPr>
          <w:p w:rsidR="001437B5" w:rsidRPr="00B6728E" w:rsidRDefault="001437B5" w:rsidP="001437B5"/>
        </w:tc>
      </w:tr>
      <w:tr w:rsidR="001437B5" w:rsidTr="00C64E82">
        <w:tc>
          <w:tcPr>
            <w:tcW w:w="528" w:type="dxa"/>
          </w:tcPr>
          <w:p w:rsidR="001437B5" w:rsidRPr="00B6728E" w:rsidRDefault="001437B5" w:rsidP="00FE4FC0">
            <w:pPr>
              <w:jc w:val="center"/>
            </w:pPr>
            <w:r>
              <w:t>11</w:t>
            </w:r>
          </w:p>
        </w:tc>
        <w:tc>
          <w:tcPr>
            <w:tcW w:w="3016" w:type="dxa"/>
          </w:tcPr>
          <w:p w:rsidR="001437B5" w:rsidRDefault="001437B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Plaster włókninowy 15cm x 10m</w:t>
            </w:r>
          </w:p>
          <w:p w:rsidR="00FE4FC0" w:rsidRPr="00FE4FC0" w:rsidRDefault="00FE4FC0" w:rsidP="001437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7B5" w:rsidRPr="00B6728E" w:rsidRDefault="00FA3725" w:rsidP="009C621C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1437B5" w:rsidRDefault="007F0117" w:rsidP="009C621C">
            <w:pPr>
              <w:jc w:val="center"/>
            </w:pPr>
            <w:r w:rsidRPr="007F0117">
              <w:t>2700</w:t>
            </w:r>
          </w:p>
        </w:tc>
        <w:tc>
          <w:tcPr>
            <w:tcW w:w="1275" w:type="dxa"/>
          </w:tcPr>
          <w:p w:rsidR="001437B5" w:rsidRPr="00B6728E" w:rsidRDefault="001437B5" w:rsidP="001437B5"/>
        </w:tc>
        <w:tc>
          <w:tcPr>
            <w:tcW w:w="1134" w:type="dxa"/>
          </w:tcPr>
          <w:p w:rsidR="001437B5" w:rsidRDefault="001437B5" w:rsidP="001437B5"/>
        </w:tc>
        <w:tc>
          <w:tcPr>
            <w:tcW w:w="1134" w:type="dxa"/>
          </w:tcPr>
          <w:p w:rsidR="001437B5" w:rsidRPr="00B6728E" w:rsidRDefault="001437B5" w:rsidP="001437B5"/>
        </w:tc>
        <w:tc>
          <w:tcPr>
            <w:tcW w:w="1418" w:type="dxa"/>
          </w:tcPr>
          <w:p w:rsidR="001437B5" w:rsidRDefault="001437B5" w:rsidP="001437B5"/>
        </w:tc>
        <w:tc>
          <w:tcPr>
            <w:tcW w:w="992" w:type="dxa"/>
          </w:tcPr>
          <w:p w:rsidR="001437B5" w:rsidRPr="00B6728E" w:rsidRDefault="001437B5" w:rsidP="001437B5"/>
        </w:tc>
        <w:tc>
          <w:tcPr>
            <w:tcW w:w="1559" w:type="dxa"/>
          </w:tcPr>
          <w:p w:rsidR="001437B5" w:rsidRDefault="001437B5" w:rsidP="001437B5"/>
        </w:tc>
        <w:tc>
          <w:tcPr>
            <w:tcW w:w="1985" w:type="dxa"/>
          </w:tcPr>
          <w:p w:rsidR="001437B5" w:rsidRPr="00B6728E" w:rsidRDefault="001437B5" w:rsidP="001437B5"/>
        </w:tc>
      </w:tr>
      <w:tr w:rsidR="001437B5" w:rsidTr="00C64E82">
        <w:tc>
          <w:tcPr>
            <w:tcW w:w="528" w:type="dxa"/>
          </w:tcPr>
          <w:p w:rsidR="001437B5" w:rsidRDefault="001437B5" w:rsidP="00FE4FC0">
            <w:pPr>
              <w:jc w:val="center"/>
            </w:pPr>
            <w:r>
              <w:t>12</w:t>
            </w:r>
          </w:p>
        </w:tc>
        <w:tc>
          <w:tcPr>
            <w:tcW w:w="3016" w:type="dxa"/>
          </w:tcPr>
          <w:p w:rsidR="001437B5" w:rsidRPr="00FE4FC0" w:rsidRDefault="001437B5" w:rsidP="001437B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Lignina rolka 150g</w:t>
            </w:r>
          </w:p>
          <w:p w:rsidR="001437B5" w:rsidRPr="00FE4FC0" w:rsidRDefault="001437B5" w:rsidP="001437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7B5" w:rsidRPr="00B6728E" w:rsidRDefault="00FA3725" w:rsidP="009C621C">
            <w:pPr>
              <w:jc w:val="center"/>
            </w:pPr>
            <w:r>
              <w:t>rolka</w:t>
            </w:r>
          </w:p>
        </w:tc>
        <w:tc>
          <w:tcPr>
            <w:tcW w:w="1276" w:type="dxa"/>
          </w:tcPr>
          <w:p w:rsidR="001437B5" w:rsidRDefault="007F0117" w:rsidP="009C621C">
            <w:pPr>
              <w:jc w:val="center"/>
            </w:pPr>
            <w:r w:rsidRPr="007F0117">
              <w:t>1000</w:t>
            </w:r>
          </w:p>
        </w:tc>
        <w:tc>
          <w:tcPr>
            <w:tcW w:w="1275" w:type="dxa"/>
          </w:tcPr>
          <w:p w:rsidR="001437B5" w:rsidRPr="00B6728E" w:rsidRDefault="001437B5" w:rsidP="001437B5"/>
        </w:tc>
        <w:tc>
          <w:tcPr>
            <w:tcW w:w="1134" w:type="dxa"/>
          </w:tcPr>
          <w:p w:rsidR="001437B5" w:rsidRDefault="001437B5" w:rsidP="001437B5"/>
        </w:tc>
        <w:tc>
          <w:tcPr>
            <w:tcW w:w="1134" w:type="dxa"/>
          </w:tcPr>
          <w:p w:rsidR="001437B5" w:rsidRPr="00B6728E" w:rsidRDefault="001437B5" w:rsidP="001437B5"/>
        </w:tc>
        <w:tc>
          <w:tcPr>
            <w:tcW w:w="1418" w:type="dxa"/>
          </w:tcPr>
          <w:p w:rsidR="001437B5" w:rsidRDefault="001437B5" w:rsidP="001437B5"/>
        </w:tc>
        <w:tc>
          <w:tcPr>
            <w:tcW w:w="992" w:type="dxa"/>
          </w:tcPr>
          <w:p w:rsidR="001437B5" w:rsidRPr="00B6728E" w:rsidRDefault="001437B5" w:rsidP="001437B5"/>
        </w:tc>
        <w:tc>
          <w:tcPr>
            <w:tcW w:w="1559" w:type="dxa"/>
          </w:tcPr>
          <w:p w:rsidR="001437B5" w:rsidRDefault="001437B5" w:rsidP="001437B5"/>
        </w:tc>
        <w:tc>
          <w:tcPr>
            <w:tcW w:w="1985" w:type="dxa"/>
          </w:tcPr>
          <w:p w:rsidR="001437B5" w:rsidRPr="00B6728E" w:rsidRDefault="001437B5" w:rsidP="001437B5"/>
        </w:tc>
      </w:tr>
      <w:tr w:rsidR="001437B5" w:rsidTr="00C64E82">
        <w:tc>
          <w:tcPr>
            <w:tcW w:w="528" w:type="dxa"/>
          </w:tcPr>
          <w:p w:rsidR="001437B5" w:rsidRDefault="001437B5" w:rsidP="001437B5"/>
        </w:tc>
        <w:tc>
          <w:tcPr>
            <w:tcW w:w="8544" w:type="dxa"/>
            <w:gridSpan w:val="6"/>
          </w:tcPr>
          <w:p w:rsidR="001437B5" w:rsidRDefault="001437B5" w:rsidP="009C621C">
            <w:pPr>
              <w:jc w:val="center"/>
            </w:pPr>
          </w:p>
          <w:p w:rsidR="001437B5" w:rsidRDefault="001437B5" w:rsidP="009C621C">
            <w:pPr>
              <w:jc w:val="center"/>
            </w:pPr>
            <w:r>
              <w:t>RAZEM</w:t>
            </w:r>
          </w:p>
          <w:p w:rsidR="001437B5" w:rsidRPr="00B6728E" w:rsidRDefault="001437B5" w:rsidP="009C621C">
            <w:pPr>
              <w:jc w:val="center"/>
            </w:pPr>
          </w:p>
        </w:tc>
        <w:tc>
          <w:tcPr>
            <w:tcW w:w="1418" w:type="dxa"/>
          </w:tcPr>
          <w:p w:rsidR="001437B5" w:rsidRDefault="001437B5" w:rsidP="001437B5"/>
        </w:tc>
        <w:tc>
          <w:tcPr>
            <w:tcW w:w="992" w:type="dxa"/>
          </w:tcPr>
          <w:p w:rsidR="001437B5" w:rsidRPr="00B6728E" w:rsidRDefault="001437B5" w:rsidP="001437B5"/>
        </w:tc>
        <w:tc>
          <w:tcPr>
            <w:tcW w:w="1559" w:type="dxa"/>
          </w:tcPr>
          <w:p w:rsidR="001437B5" w:rsidRDefault="001437B5" w:rsidP="001437B5"/>
        </w:tc>
        <w:tc>
          <w:tcPr>
            <w:tcW w:w="1985" w:type="dxa"/>
          </w:tcPr>
          <w:p w:rsidR="001437B5" w:rsidRPr="00B6728E" w:rsidRDefault="001437B5" w:rsidP="001437B5"/>
        </w:tc>
      </w:tr>
    </w:tbl>
    <w:p w:rsidR="009C621C" w:rsidRDefault="009C621C"/>
    <w:p w:rsidR="00FE4FC0" w:rsidRDefault="00FE4FC0"/>
    <w:p w:rsidR="00FE4FC0" w:rsidRDefault="00FE4FC0"/>
    <w:p w:rsidR="00FE4FC0" w:rsidRDefault="00FE4FC0"/>
    <w:p w:rsidR="00FE4FC0" w:rsidRDefault="00FE4FC0"/>
    <w:p w:rsidR="00FE4FC0" w:rsidRDefault="00FE4FC0"/>
    <w:p w:rsidR="00FE4FC0" w:rsidRDefault="00FE4FC0"/>
    <w:p w:rsidR="001437B5" w:rsidRDefault="001437B5" w:rsidP="001437B5">
      <w:r>
        <w:lastRenderedPageBreak/>
        <w:t>DZP.281.28B.2024</w:t>
      </w:r>
    </w:p>
    <w:p w:rsidR="001437B5" w:rsidRPr="009C621C" w:rsidRDefault="001437B5" w:rsidP="001437B5">
      <w:pPr>
        <w:rPr>
          <w:b/>
        </w:rPr>
      </w:pPr>
      <w:r>
        <w:t xml:space="preserve">Pakiet 10                                                                                                                      FORMULARZ CENOWY                                                                        </w:t>
      </w:r>
      <w:r w:rsidRPr="009C621C">
        <w:rPr>
          <w:b/>
        </w:rPr>
        <w:t>Załącznik 4.10</w:t>
      </w:r>
    </w:p>
    <w:tbl>
      <w:tblPr>
        <w:tblStyle w:val="Tabela-Siatka"/>
        <w:tblW w:w="15168" w:type="dxa"/>
        <w:tblInd w:w="-601" w:type="dxa"/>
        <w:tblLayout w:type="fixed"/>
        <w:tblLook w:val="04A0"/>
      </w:tblPr>
      <w:tblGrid>
        <w:gridCol w:w="567"/>
        <w:gridCol w:w="3119"/>
        <w:gridCol w:w="709"/>
        <w:gridCol w:w="1134"/>
        <w:gridCol w:w="1276"/>
        <w:gridCol w:w="1134"/>
        <w:gridCol w:w="1275"/>
        <w:gridCol w:w="1276"/>
        <w:gridCol w:w="992"/>
        <w:gridCol w:w="1701"/>
        <w:gridCol w:w="1985"/>
      </w:tblGrid>
      <w:tr w:rsidR="00EF14AE" w:rsidTr="00AD2ACF">
        <w:tc>
          <w:tcPr>
            <w:tcW w:w="567" w:type="dxa"/>
          </w:tcPr>
          <w:p w:rsidR="004D4135" w:rsidRDefault="004D4135" w:rsidP="00EF14AE"/>
          <w:p w:rsidR="004D4135" w:rsidRDefault="004D4135" w:rsidP="00EF14AE"/>
          <w:p w:rsidR="00EF14AE" w:rsidRDefault="009C621C" w:rsidP="00EF14AE">
            <w:proofErr w:type="spellStart"/>
            <w:r>
              <w:t>Lp</w:t>
            </w:r>
            <w:proofErr w:type="spellEnd"/>
          </w:p>
        </w:tc>
        <w:tc>
          <w:tcPr>
            <w:tcW w:w="311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EF14AE" w:rsidRDefault="00EF14AE" w:rsidP="004D4135">
            <w:pPr>
              <w:jc w:val="center"/>
            </w:pPr>
            <w:r w:rsidRPr="0083513B">
              <w:t>Przedmiot zamówienia</w:t>
            </w:r>
          </w:p>
        </w:tc>
        <w:tc>
          <w:tcPr>
            <w:tcW w:w="709" w:type="dxa"/>
          </w:tcPr>
          <w:p w:rsidR="004D4135" w:rsidRPr="004D4135" w:rsidRDefault="004D4135" w:rsidP="00EF14AE">
            <w:pPr>
              <w:rPr>
                <w:sz w:val="20"/>
                <w:szCs w:val="20"/>
              </w:rPr>
            </w:pPr>
          </w:p>
          <w:p w:rsidR="004D4135" w:rsidRPr="004D4135" w:rsidRDefault="004D4135" w:rsidP="00EF14AE">
            <w:pPr>
              <w:rPr>
                <w:sz w:val="20"/>
                <w:szCs w:val="20"/>
              </w:rPr>
            </w:pPr>
          </w:p>
          <w:p w:rsidR="00EF14AE" w:rsidRPr="004D4135" w:rsidRDefault="00EF14AE" w:rsidP="00EF14AE">
            <w:pPr>
              <w:rPr>
                <w:sz w:val="20"/>
                <w:szCs w:val="20"/>
              </w:rPr>
            </w:pPr>
            <w:r w:rsidRPr="004D4135">
              <w:rPr>
                <w:sz w:val="20"/>
                <w:szCs w:val="20"/>
              </w:rPr>
              <w:t>j. m.</w:t>
            </w:r>
          </w:p>
        </w:tc>
        <w:tc>
          <w:tcPr>
            <w:tcW w:w="1134" w:type="dxa"/>
          </w:tcPr>
          <w:p w:rsidR="00EF14AE" w:rsidRPr="004D4135" w:rsidRDefault="00EF14AE" w:rsidP="004D4135">
            <w:pPr>
              <w:jc w:val="center"/>
              <w:rPr>
                <w:sz w:val="20"/>
                <w:szCs w:val="20"/>
              </w:rPr>
            </w:pPr>
            <w:r w:rsidRPr="004D4135">
              <w:rPr>
                <w:sz w:val="20"/>
                <w:szCs w:val="20"/>
              </w:rPr>
              <w:t>Wymagana ilość</w:t>
            </w:r>
          </w:p>
        </w:tc>
        <w:tc>
          <w:tcPr>
            <w:tcW w:w="1276" w:type="dxa"/>
          </w:tcPr>
          <w:p w:rsidR="00EF14AE" w:rsidRPr="004D4135" w:rsidRDefault="00EF14AE" w:rsidP="004D4135">
            <w:pPr>
              <w:jc w:val="center"/>
              <w:rPr>
                <w:sz w:val="20"/>
                <w:szCs w:val="20"/>
              </w:rPr>
            </w:pPr>
            <w:r w:rsidRPr="004D4135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EF14AE" w:rsidRPr="004D4135" w:rsidRDefault="00EF14AE" w:rsidP="004D4135">
            <w:pPr>
              <w:jc w:val="center"/>
              <w:rPr>
                <w:sz w:val="20"/>
                <w:szCs w:val="20"/>
              </w:rPr>
            </w:pPr>
            <w:r w:rsidRPr="004D4135">
              <w:rPr>
                <w:sz w:val="20"/>
                <w:szCs w:val="20"/>
              </w:rPr>
              <w:t>Ilość opakowań</w:t>
            </w:r>
          </w:p>
        </w:tc>
        <w:tc>
          <w:tcPr>
            <w:tcW w:w="1275" w:type="dxa"/>
          </w:tcPr>
          <w:p w:rsidR="00EF14AE" w:rsidRPr="004D4135" w:rsidRDefault="00BD4FAD" w:rsidP="004D4135">
            <w:pPr>
              <w:jc w:val="center"/>
              <w:rPr>
                <w:sz w:val="18"/>
                <w:szCs w:val="18"/>
              </w:rPr>
            </w:pPr>
            <w:r w:rsidRPr="004D4135">
              <w:rPr>
                <w:sz w:val="18"/>
                <w:szCs w:val="18"/>
              </w:rPr>
              <w:t>Cena jednostkowa netto za opakowanie</w:t>
            </w:r>
          </w:p>
        </w:tc>
        <w:tc>
          <w:tcPr>
            <w:tcW w:w="1276" w:type="dxa"/>
          </w:tcPr>
          <w:p w:rsidR="00EF14AE" w:rsidRDefault="00EF14AE" w:rsidP="004D4135">
            <w:pPr>
              <w:jc w:val="center"/>
            </w:pPr>
            <w:r w:rsidRPr="0083513B">
              <w:t>Wartość netto</w:t>
            </w:r>
            <w:r w:rsidR="00BE091F">
              <w:t xml:space="preserve">        </w:t>
            </w:r>
            <w:r w:rsidR="00BE091F" w:rsidRPr="00BD4FAD">
              <w:rPr>
                <w:sz w:val="18"/>
                <w:szCs w:val="18"/>
              </w:rPr>
              <w:t>(kol.6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x</w:t>
            </w:r>
            <w:r w:rsidR="00BE091F">
              <w:rPr>
                <w:sz w:val="18"/>
                <w:szCs w:val="18"/>
              </w:rPr>
              <w:t xml:space="preserve"> </w:t>
            </w:r>
            <w:r w:rsidR="00BE091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4D4135" w:rsidRDefault="004D4135" w:rsidP="004D4135">
            <w:pPr>
              <w:jc w:val="center"/>
            </w:pPr>
          </w:p>
          <w:p w:rsidR="00EF14AE" w:rsidRDefault="00EF14AE" w:rsidP="004D4135">
            <w:pPr>
              <w:jc w:val="center"/>
            </w:pPr>
            <w:r w:rsidRPr="0083513B">
              <w:t>Stawka  VAT %</w:t>
            </w:r>
          </w:p>
        </w:tc>
        <w:tc>
          <w:tcPr>
            <w:tcW w:w="1701" w:type="dxa"/>
          </w:tcPr>
          <w:p w:rsidR="004D4135" w:rsidRDefault="004D4135" w:rsidP="004D4135">
            <w:pPr>
              <w:jc w:val="center"/>
            </w:pPr>
          </w:p>
          <w:p w:rsidR="00EF14AE" w:rsidRDefault="00EF14AE" w:rsidP="004D4135">
            <w:pPr>
              <w:jc w:val="center"/>
            </w:pPr>
            <w:r w:rsidRPr="0083513B">
              <w:t>Wartość brutto</w:t>
            </w:r>
            <w:r w:rsidR="00BE091F">
              <w:t xml:space="preserve">   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985" w:type="dxa"/>
          </w:tcPr>
          <w:p w:rsidR="00EF14AE" w:rsidRDefault="00EF14AE" w:rsidP="00EF14AE">
            <w:r w:rsidRPr="0083513B">
              <w:t>Nazwa handlowa/nr katalogowy/producent</w:t>
            </w:r>
          </w:p>
        </w:tc>
      </w:tr>
      <w:tr w:rsidR="004E416D" w:rsidTr="00AD2ACF">
        <w:tc>
          <w:tcPr>
            <w:tcW w:w="567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4E416D" w:rsidRPr="003F46B0" w:rsidRDefault="003F46B0" w:rsidP="003F46B0">
            <w:pPr>
              <w:jc w:val="center"/>
              <w:rPr>
                <w:b/>
                <w:sz w:val="16"/>
                <w:szCs w:val="16"/>
              </w:rPr>
            </w:pPr>
            <w:r w:rsidRPr="003F46B0">
              <w:rPr>
                <w:b/>
                <w:sz w:val="16"/>
                <w:szCs w:val="16"/>
              </w:rPr>
              <w:t>11</w:t>
            </w:r>
          </w:p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7F0117" w:rsidRPr="00FE4FC0" w:rsidRDefault="007F0117" w:rsidP="00EF14AE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Foliowy opatrunek pooperacyjny ze specjalnym wkładem chłonnym. Folia zapobiegająca przenikaniu drobnoustrojów z zewnątrz, chroniąca przed wtórnymi zakażeniami. Wodoodporny. Rozmiar 15,5cm x 8,5cm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E21519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1800</w:t>
            </w:r>
          </w:p>
        </w:tc>
        <w:tc>
          <w:tcPr>
            <w:tcW w:w="1276" w:type="dxa"/>
          </w:tcPr>
          <w:p w:rsidR="007F0117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E4FC0" w:rsidRPr="00FE4FC0" w:rsidRDefault="007F0117" w:rsidP="004D4135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Opatrunek sterylny, foliowy z wkładem chłonnym o strukturze plastra miodu. Umożliwiający obserwację rany. Folia o wysokiej przepuszczalności dla pary wodnej, nieprzepuszczalny dla płynów, wirusów i bakterii. Wykonany z folii poliuretanowej z klejem akrylowym naniesionym w sposób siateczkowy. Rozmiar 20cm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E21519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200</w:t>
            </w:r>
          </w:p>
        </w:tc>
        <w:tc>
          <w:tcPr>
            <w:tcW w:w="1276" w:type="dxa"/>
          </w:tcPr>
          <w:p w:rsidR="007F0117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Default="007F0117" w:rsidP="00EF14AE"/>
        </w:tc>
      </w:tr>
      <w:tr w:rsidR="00EF14AE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EF14AE" w:rsidRDefault="00EF14AE" w:rsidP="004D4135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E4FC0" w:rsidRPr="00FE4FC0" w:rsidRDefault="00EF14AE" w:rsidP="00EF14AE">
            <w:pPr>
              <w:rPr>
                <w:sz w:val="20"/>
                <w:szCs w:val="20"/>
              </w:rPr>
            </w:pPr>
            <w:r w:rsidRPr="00FE4FC0">
              <w:rPr>
                <w:sz w:val="20"/>
                <w:szCs w:val="20"/>
              </w:rPr>
              <w:t>Foliowy opatrunek pooperacyjny ze specjalnym wkładem chłonnym. Folia zapobiegająca przenikaniu drobnoustrojów z zewnątrz, chroniąca przed wtórnymi zakażeniami. Wodoodporny. Rozmiar 10cm x 12cm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EF14AE" w:rsidRDefault="007F0117" w:rsidP="004D4135">
            <w:pPr>
              <w:jc w:val="center"/>
            </w:pPr>
            <w:r w:rsidRPr="007F0117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EF14AE" w:rsidRDefault="00DA2A83" w:rsidP="004D4135">
            <w:pPr>
              <w:jc w:val="center"/>
            </w:pPr>
            <w:r w:rsidRPr="00DA2A83">
              <w:t>220</w:t>
            </w:r>
          </w:p>
        </w:tc>
        <w:tc>
          <w:tcPr>
            <w:tcW w:w="1276" w:type="dxa"/>
          </w:tcPr>
          <w:p w:rsidR="00EF14AE" w:rsidRDefault="00EF14AE" w:rsidP="00EF14AE"/>
        </w:tc>
        <w:tc>
          <w:tcPr>
            <w:tcW w:w="1134" w:type="dxa"/>
          </w:tcPr>
          <w:p w:rsidR="00EF14AE" w:rsidRDefault="00EF14AE" w:rsidP="00EF14AE"/>
        </w:tc>
        <w:tc>
          <w:tcPr>
            <w:tcW w:w="1275" w:type="dxa"/>
          </w:tcPr>
          <w:p w:rsidR="00EF14AE" w:rsidRDefault="00EF14AE" w:rsidP="00EF14AE"/>
        </w:tc>
        <w:tc>
          <w:tcPr>
            <w:tcW w:w="1276" w:type="dxa"/>
          </w:tcPr>
          <w:p w:rsidR="00EF14AE" w:rsidRDefault="00EF14AE" w:rsidP="00EF14AE"/>
        </w:tc>
        <w:tc>
          <w:tcPr>
            <w:tcW w:w="992" w:type="dxa"/>
          </w:tcPr>
          <w:p w:rsidR="00EF14AE" w:rsidRDefault="00EF14AE" w:rsidP="00EF14AE"/>
        </w:tc>
        <w:tc>
          <w:tcPr>
            <w:tcW w:w="1701" w:type="dxa"/>
          </w:tcPr>
          <w:p w:rsidR="00EF14AE" w:rsidRDefault="00EF14AE" w:rsidP="00EF14AE"/>
        </w:tc>
        <w:tc>
          <w:tcPr>
            <w:tcW w:w="1985" w:type="dxa"/>
          </w:tcPr>
          <w:p w:rsidR="00EF14AE" w:rsidRDefault="00EF14AE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lastRenderedPageBreak/>
              <w:t xml:space="preserve">Opatrunek foliowy, sterylny z wkładem chłonnym o strukturze plastra miodu, </w:t>
            </w:r>
            <w:proofErr w:type="spellStart"/>
            <w:r w:rsidRPr="00080BC1">
              <w:rPr>
                <w:sz w:val="20"/>
                <w:szCs w:val="20"/>
              </w:rPr>
              <w:t>umozliwiającym</w:t>
            </w:r>
            <w:proofErr w:type="spellEnd"/>
            <w:r w:rsidRPr="00080BC1">
              <w:rPr>
                <w:sz w:val="20"/>
                <w:szCs w:val="20"/>
              </w:rPr>
              <w:t xml:space="preserve"> </w:t>
            </w:r>
            <w:r w:rsidRPr="00080BC1">
              <w:rPr>
                <w:sz w:val="20"/>
                <w:szCs w:val="20"/>
              </w:rPr>
              <w:lastRenderedPageBreak/>
              <w:t>obserwacje rany. Folia o wysokiej przepuszczalności dla pary wodnej. Rozmiar 25cm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7222A5">
              <w:lastRenderedPageBreak/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lastRenderedPageBreak/>
              <w:t>1400</w:t>
            </w:r>
          </w:p>
        </w:tc>
        <w:tc>
          <w:tcPr>
            <w:tcW w:w="1276" w:type="dxa"/>
          </w:tcPr>
          <w:p w:rsidR="007F0117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Opatrunek foliowy, sterylny z wkładem chłonnym o strukturze plastra miodu, </w:t>
            </w:r>
            <w:proofErr w:type="spellStart"/>
            <w:r w:rsidRPr="00080BC1">
              <w:rPr>
                <w:sz w:val="20"/>
                <w:szCs w:val="20"/>
              </w:rPr>
              <w:t>umozliwiającym</w:t>
            </w:r>
            <w:proofErr w:type="spellEnd"/>
            <w:r w:rsidRPr="00080BC1">
              <w:rPr>
                <w:sz w:val="20"/>
                <w:szCs w:val="20"/>
              </w:rPr>
              <w:t xml:space="preserve"> obserwacje rany. Folia o wysokiej przepuszczalności dla pary wodnej. Rozmiar 30cm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7222A5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1200</w:t>
            </w:r>
          </w:p>
        </w:tc>
        <w:tc>
          <w:tcPr>
            <w:tcW w:w="1276" w:type="dxa"/>
          </w:tcPr>
          <w:p w:rsidR="007F0117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Pr="00B6728E" w:rsidRDefault="007F0117" w:rsidP="004D4135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proofErr w:type="spellStart"/>
            <w:r w:rsidRPr="00080BC1">
              <w:rPr>
                <w:sz w:val="20"/>
                <w:szCs w:val="20"/>
              </w:rPr>
              <w:t>Optrunek</w:t>
            </w:r>
            <w:proofErr w:type="spellEnd"/>
            <w:r w:rsidRPr="00080BC1">
              <w:rPr>
                <w:sz w:val="20"/>
                <w:szCs w:val="20"/>
              </w:rPr>
              <w:t xml:space="preserve"> foliowy, sterylny z wkładem chłonnym o strukturze plastra miodu, </w:t>
            </w:r>
            <w:proofErr w:type="spellStart"/>
            <w:r w:rsidRPr="00080BC1">
              <w:rPr>
                <w:sz w:val="20"/>
                <w:szCs w:val="20"/>
              </w:rPr>
              <w:t>umozliwiającym</w:t>
            </w:r>
            <w:proofErr w:type="spellEnd"/>
            <w:r w:rsidRPr="00080BC1">
              <w:rPr>
                <w:sz w:val="20"/>
                <w:szCs w:val="20"/>
              </w:rPr>
              <w:t xml:space="preserve"> obserwacje rany. Folia o wysokiej przepuszczalności dla pary wodnej. Rozmiar 35cm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7222A5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440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EF14AE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EF14AE" w:rsidRPr="00B6728E" w:rsidRDefault="00EF14AE" w:rsidP="004D4135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EF14AE" w:rsidRPr="00080BC1" w:rsidRDefault="00EF14AE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Opatrunek sterylny, foliowy z wkładem chłonnym o strukturze plastra miodu. Umożliwiający obserwację rany. Folia o wysokiej przepuszczalności dla pary wodnej, nieprzepuszczalny dla płynów, wirusów i bakterii. Wykonany z folii poliuretanowej z klejem akrylowym naniesionym w sposób siateczkowy. Rozmiar 20cm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EF14AE" w:rsidRPr="00B6728E" w:rsidRDefault="007F0117" w:rsidP="004D4135">
            <w:pPr>
              <w:jc w:val="center"/>
            </w:pPr>
            <w:r w:rsidRPr="007F0117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EF14AE" w:rsidRDefault="00DA2A83" w:rsidP="004D4135">
            <w:pPr>
              <w:jc w:val="center"/>
            </w:pPr>
            <w:r w:rsidRPr="00DA2A83">
              <w:t>400</w:t>
            </w:r>
          </w:p>
        </w:tc>
        <w:tc>
          <w:tcPr>
            <w:tcW w:w="1276" w:type="dxa"/>
          </w:tcPr>
          <w:p w:rsidR="00EF14AE" w:rsidRPr="00B6728E" w:rsidRDefault="00EF14AE" w:rsidP="00EF14AE"/>
        </w:tc>
        <w:tc>
          <w:tcPr>
            <w:tcW w:w="1134" w:type="dxa"/>
          </w:tcPr>
          <w:p w:rsidR="00EF14AE" w:rsidRDefault="00EF14AE" w:rsidP="00EF14AE"/>
        </w:tc>
        <w:tc>
          <w:tcPr>
            <w:tcW w:w="1275" w:type="dxa"/>
          </w:tcPr>
          <w:p w:rsidR="00EF14AE" w:rsidRPr="00B6728E" w:rsidRDefault="00EF14AE" w:rsidP="00EF14AE"/>
        </w:tc>
        <w:tc>
          <w:tcPr>
            <w:tcW w:w="1276" w:type="dxa"/>
          </w:tcPr>
          <w:p w:rsidR="00EF14AE" w:rsidRDefault="00EF14AE" w:rsidP="00EF14AE"/>
        </w:tc>
        <w:tc>
          <w:tcPr>
            <w:tcW w:w="992" w:type="dxa"/>
          </w:tcPr>
          <w:p w:rsidR="00EF14AE" w:rsidRPr="00B6728E" w:rsidRDefault="00EF14AE" w:rsidP="00EF14AE"/>
        </w:tc>
        <w:tc>
          <w:tcPr>
            <w:tcW w:w="1701" w:type="dxa"/>
          </w:tcPr>
          <w:p w:rsidR="00EF14AE" w:rsidRDefault="00EF14AE" w:rsidP="00EF14AE"/>
        </w:tc>
        <w:tc>
          <w:tcPr>
            <w:tcW w:w="1985" w:type="dxa"/>
          </w:tcPr>
          <w:p w:rsidR="00EF14AE" w:rsidRPr="00B6728E" w:rsidRDefault="00EF14AE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Pr="00B6728E" w:rsidRDefault="007F0117" w:rsidP="004D4135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Opatrunek sterylny, foliowy z wkładem chłonnym o strukturze plastra miodu. Umożliwiający obserwację rany. Folia o wysokiej przepuszczalności dla pary wodnej, nieprzepuszczalny dla płynów, wirusów i bakterii. Wykonany z folii poliuretanowej z klejem akrylowym naniesionym w sposób siateczkowy. Rozmiar 15cm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013B63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800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Pr="00B6728E" w:rsidRDefault="007F0117" w:rsidP="004D4135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lastRenderedPageBreak/>
              <w:t xml:space="preserve">Opatrunek trójwarstwowy </w:t>
            </w:r>
            <w:r w:rsidRPr="00080BC1">
              <w:rPr>
                <w:sz w:val="20"/>
                <w:szCs w:val="20"/>
              </w:rPr>
              <w:lastRenderedPageBreak/>
              <w:t>składający się z wkładu chłonnego w kształcie plastra miodu kontaktowej z raną oraz wodoszczelnej folii poliuretanowej. Rozmiar 10cm x 9cm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013B63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20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EF14AE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EF14AE" w:rsidRPr="00B6728E" w:rsidRDefault="00AD2ACF" w:rsidP="00AD2ACF">
            <w:r>
              <w:t xml:space="preserve"> </w:t>
            </w:r>
            <w:r w:rsidR="00EF14AE">
              <w:t>10</w:t>
            </w:r>
          </w:p>
        </w:tc>
        <w:tc>
          <w:tcPr>
            <w:tcW w:w="3119" w:type="dxa"/>
          </w:tcPr>
          <w:p w:rsidR="00EF14AE" w:rsidRPr="00080BC1" w:rsidRDefault="00EF14AE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Samoprzylepny, sterylny trójwarstwowy opatrunek z pianki poliuretanowej o dużej </w:t>
            </w:r>
            <w:proofErr w:type="spellStart"/>
            <w:r w:rsidRPr="00080BC1">
              <w:rPr>
                <w:sz w:val="20"/>
                <w:szCs w:val="20"/>
              </w:rPr>
              <w:t>wchłanialności</w:t>
            </w:r>
            <w:proofErr w:type="spellEnd"/>
            <w:r w:rsidRPr="00080BC1">
              <w:rPr>
                <w:sz w:val="20"/>
                <w:szCs w:val="20"/>
              </w:rPr>
              <w:t>, dla ran o umiarkowanym lub obfitym wysięku. Rozmiar 12,5cm x 12,5cm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EF14AE" w:rsidRPr="00B6728E" w:rsidRDefault="007F0117" w:rsidP="004D4135">
            <w:pPr>
              <w:jc w:val="center"/>
            </w:pPr>
            <w:r w:rsidRPr="007F0117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EF14AE" w:rsidRDefault="00DA2A83" w:rsidP="004D4135">
            <w:pPr>
              <w:jc w:val="center"/>
            </w:pPr>
            <w:r w:rsidRPr="00DA2A83">
              <w:t>1100</w:t>
            </w:r>
          </w:p>
        </w:tc>
        <w:tc>
          <w:tcPr>
            <w:tcW w:w="1276" w:type="dxa"/>
          </w:tcPr>
          <w:p w:rsidR="00EF14AE" w:rsidRPr="00B6728E" w:rsidRDefault="00EF14AE" w:rsidP="00EF14AE"/>
        </w:tc>
        <w:tc>
          <w:tcPr>
            <w:tcW w:w="1134" w:type="dxa"/>
          </w:tcPr>
          <w:p w:rsidR="00EF14AE" w:rsidRDefault="00EF14AE" w:rsidP="00EF14AE"/>
        </w:tc>
        <w:tc>
          <w:tcPr>
            <w:tcW w:w="1275" w:type="dxa"/>
          </w:tcPr>
          <w:p w:rsidR="00EF14AE" w:rsidRPr="00B6728E" w:rsidRDefault="00EF14AE" w:rsidP="00EF14AE"/>
        </w:tc>
        <w:tc>
          <w:tcPr>
            <w:tcW w:w="1276" w:type="dxa"/>
          </w:tcPr>
          <w:p w:rsidR="00EF14AE" w:rsidRDefault="00EF14AE" w:rsidP="00EF14AE"/>
        </w:tc>
        <w:tc>
          <w:tcPr>
            <w:tcW w:w="992" w:type="dxa"/>
          </w:tcPr>
          <w:p w:rsidR="00EF14AE" w:rsidRPr="00B6728E" w:rsidRDefault="00EF14AE" w:rsidP="00EF14AE"/>
        </w:tc>
        <w:tc>
          <w:tcPr>
            <w:tcW w:w="1701" w:type="dxa"/>
          </w:tcPr>
          <w:p w:rsidR="00EF14AE" w:rsidRDefault="00EF14AE" w:rsidP="00EF14AE"/>
        </w:tc>
        <w:tc>
          <w:tcPr>
            <w:tcW w:w="1985" w:type="dxa"/>
          </w:tcPr>
          <w:p w:rsidR="00EF14AE" w:rsidRPr="00B6728E" w:rsidRDefault="00EF14AE" w:rsidP="00EF14AE"/>
        </w:tc>
      </w:tr>
      <w:tr w:rsidR="00EF14AE" w:rsidTr="00AD2ACF">
        <w:tc>
          <w:tcPr>
            <w:tcW w:w="567" w:type="dxa"/>
          </w:tcPr>
          <w:p w:rsidR="00EF14AE" w:rsidRPr="00B6728E" w:rsidRDefault="00EF14AE" w:rsidP="004D4135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EF14AE" w:rsidRPr="00080BC1" w:rsidRDefault="00EF14AE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Jałowy samoprzylepny opatrunek poliuretanowy, trójwarstwowy, wypełniony chłonną pianką do ran o dużym i średnim wysięku. Rozmiar 7,5cm x 7,5cm</w:t>
            </w:r>
          </w:p>
          <w:p w:rsidR="00FE4FC0" w:rsidRPr="00080BC1" w:rsidRDefault="00FE4FC0" w:rsidP="00EF14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14AE" w:rsidRPr="00B6728E" w:rsidRDefault="007F0117" w:rsidP="004D4135">
            <w:pPr>
              <w:jc w:val="center"/>
            </w:pPr>
            <w:r w:rsidRPr="007F0117">
              <w:t>szt.</w:t>
            </w:r>
          </w:p>
        </w:tc>
        <w:tc>
          <w:tcPr>
            <w:tcW w:w="1134" w:type="dxa"/>
          </w:tcPr>
          <w:p w:rsidR="00EF14AE" w:rsidRDefault="00DA2A83" w:rsidP="004D4135">
            <w:pPr>
              <w:jc w:val="center"/>
            </w:pPr>
            <w:r w:rsidRPr="00DA2A83">
              <w:t>300</w:t>
            </w:r>
          </w:p>
        </w:tc>
        <w:tc>
          <w:tcPr>
            <w:tcW w:w="1276" w:type="dxa"/>
          </w:tcPr>
          <w:p w:rsidR="00EF14AE" w:rsidRPr="00B6728E" w:rsidRDefault="00EF14AE" w:rsidP="00EF14AE"/>
        </w:tc>
        <w:tc>
          <w:tcPr>
            <w:tcW w:w="1134" w:type="dxa"/>
          </w:tcPr>
          <w:p w:rsidR="00EF14AE" w:rsidRDefault="00EF14AE" w:rsidP="00EF14AE"/>
        </w:tc>
        <w:tc>
          <w:tcPr>
            <w:tcW w:w="1275" w:type="dxa"/>
          </w:tcPr>
          <w:p w:rsidR="00EF14AE" w:rsidRPr="00B6728E" w:rsidRDefault="00EF14AE" w:rsidP="00EF14AE"/>
        </w:tc>
        <w:tc>
          <w:tcPr>
            <w:tcW w:w="1276" w:type="dxa"/>
          </w:tcPr>
          <w:p w:rsidR="00EF14AE" w:rsidRDefault="00EF14AE" w:rsidP="00EF14AE"/>
        </w:tc>
        <w:tc>
          <w:tcPr>
            <w:tcW w:w="992" w:type="dxa"/>
          </w:tcPr>
          <w:p w:rsidR="00EF14AE" w:rsidRPr="00B6728E" w:rsidRDefault="00EF14AE" w:rsidP="00EF14AE"/>
        </w:tc>
        <w:tc>
          <w:tcPr>
            <w:tcW w:w="1701" w:type="dxa"/>
          </w:tcPr>
          <w:p w:rsidR="00EF14AE" w:rsidRDefault="00EF14AE" w:rsidP="00EF14AE"/>
        </w:tc>
        <w:tc>
          <w:tcPr>
            <w:tcW w:w="1985" w:type="dxa"/>
          </w:tcPr>
          <w:p w:rsidR="00EF14AE" w:rsidRPr="00B6728E" w:rsidRDefault="00EF14AE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Samoprzylepny, sterylny trójwarstwowy opatrunek z pianki poliuretanowej o dużej </w:t>
            </w:r>
            <w:proofErr w:type="spellStart"/>
            <w:r w:rsidRPr="00080BC1">
              <w:rPr>
                <w:sz w:val="20"/>
                <w:szCs w:val="20"/>
              </w:rPr>
              <w:t>wchłanialności</w:t>
            </w:r>
            <w:proofErr w:type="spellEnd"/>
            <w:r w:rsidRPr="00080BC1">
              <w:rPr>
                <w:sz w:val="20"/>
                <w:szCs w:val="20"/>
              </w:rPr>
              <w:t>, dla ran o umiarkowanym lub obfitym wysięku. Rozmiar 22,5cm x 22,5cm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9E13E9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60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Samoprzylepny, sterylny trójwarstwowy opatrunek z pianki poliuretanowej o dużej </w:t>
            </w:r>
            <w:proofErr w:type="spellStart"/>
            <w:r w:rsidRPr="00080BC1">
              <w:rPr>
                <w:sz w:val="20"/>
                <w:szCs w:val="20"/>
              </w:rPr>
              <w:t>wchłanialności</w:t>
            </w:r>
            <w:proofErr w:type="spellEnd"/>
            <w:r w:rsidRPr="00080BC1">
              <w:rPr>
                <w:sz w:val="20"/>
                <w:szCs w:val="20"/>
              </w:rPr>
              <w:t>, dla ran o umiarkowanym lub obfitym wysięku. Rozmiar 17,5cm x 17,5cm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9E13E9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360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Sterylny , samoprzylepny opatrunek z pianki poliuretanowej z cząsteczkami srebra, przeznaczony na zakażone rany o umiarkowanym lub obfitym wysięku, z wodoodporną warstwą zewnętrzną. Rozmiar 10cm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F94422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1300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Sterylny , samoprzylepny opatrunek z pianki poliuretanowej z cząsteczkami srebra, przeznaczony na zakażone rany o umiarkowanym lub obfitym wysięku, z wodoodporną warstwą zewnętrzną. Rozmiar 12,5cm x 12,5cm</w:t>
            </w:r>
          </w:p>
          <w:p w:rsidR="00FE4FC0" w:rsidRPr="00080BC1" w:rsidRDefault="00FE4FC0" w:rsidP="00EF14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F94422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700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Sterylny, samoprzylepny opatrunek z pianki poliuretanowej z cząsteczkami srebra, przeznaczony na zakażone rany o umiarkowanym lub obfitym </w:t>
            </w:r>
            <w:proofErr w:type="spellStart"/>
            <w:r w:rsidRPr="00080BC1">
              <w:rPr>
                <w:sz w:val="20"/>
                <w:szCs w:val="20"/>
              </w:rPr>
              <w:t>wysieku</w:t>
            </w:r>
            <w:proofErr w:type="spellEnd"/>
            <w:r w:rsidRPr="00080BC1">
              <w:rPr>
                <w:sz w:val="20"/>
                <w:szCs w:val="20"/>
              </w:rPr>
              <w:t>, z wodoodporną warstwą zewnętrzną. Rozmiar 17,5cm x 17,5cm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335E82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4D4135" w:rsidP="004D4135">
            <w:r>
              <w:t xml:space="preserve">       </w:t>
            </w:r>
            <w:r w:rsidR="00DA2A83" w:rsidRPr="00DA2A83">
              <w:t>320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17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Nieprzylepny elastyczny opatrunek z pianki poliuretanowej przeznaczony na rany ziarninujące, ze średnim do wysokiego </w:t>
            </w:r>
            <w:proofErr w:type="spellStart"/>
            <w:r w:rsidRPr="00080BC1">
              <w:rPr>
                <w:sz w:val="20"/>
                <w:szCs w:val="20"/>
              </w:rPr>
              <w:t>wysieku</w:t>
            </w:r>
            <w:proofErr w:type="spellEnd"/>
            <w:r w:rsidRPr="00080BC1">
              <w:rPr>
                <w:sz w:val="20"/>
                <w:szCs w:val="20"/>
              </w:rPr>
              <w:t>. Opatrunek zapobiegający przedostaniu się wysięku na zewnątrz. Rozmiar 10cm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335E82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20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18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Jałowy samoprzylepny opatrunek trójwarstwowy do ran ze zmniejszonym wysiękiem. Rozmiar 10cm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AA0A7C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80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19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Jałowy poliuretanowy opatrunek do aplikacji w okolicach pięty lub łokcia, w kształcie kieszonki. Rozmiar 10,5cm x 13,5cm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AA0A7C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600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EF14AE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EF14AE" w:rsidRDefault="00EF14AE" w:rsidP="004D4135">
            <w:pPr>
              <w:jc w:val="center"/>
            </w:pPr>
            <w:r>
              <w:lastRenderedPageBreak/>
              <w:t>20</w:t>
            </w:r>
          </w:p>
        </w:tc>
        <w:tc>
          <w:tcPr>
            <w:tcW w:w="3119" w:type="dxa"/>
          </w:tcPr>
          <w:p w:rsidR="00EF14AE" w:rsidRPr="00080BC1" w:rsidRDefault="00EF14AE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lastRenderedPageBreak/>
              <w:t xml:space="preserve">Sterylny opatrunek z pianki poliuretanowej w kształcie kieszonki z cząsteczkami srebra, przeznaczony na zakażone rany </w:t>
            </w:r>
            <w:r w:rsidRPr="00080BC1">
              <w:rPr>
                <w:sz w:val="20"/>
                <w:szCs w:val="20"/>
              </w:rPr>
              <w:lastRenderedPageBreak/>
              <w:t xml:space="preserve">umiejscowione w trudnych do założenia opatrunku w okolicach np. łokieć, pięta. </w:t>
            </w:r>
            <w:proofErr w:type="spellStart"/>
            <w:r w:rsidRPr="00080BC1">
              <w:rPr>
                <w:sz w:val="20"/>
                <w:szCs w:val="20"/>
              </w:rPr>
              <w:t>Optrunek</w:t>
            </w:r>
            <w:proofErr w:type="spellEnd"/>
            <w:r w:rsidRPr="00080BC1">
              <w:rPr>
                <w:sz w:val="20"/>
                <w:szCs w:val="20"/>
              </w:rPr>
              <w:t xml:space="preserve"> nie przywierający do rany. Rozmiar 13,5cm x 10,5cm</w:t>
            </w:r>
          </w:p>
          <w:p w:rsidR="00FE4FC0" w:rsidRPr="00080BC1" w:rsidRDefault="00FE4FC0" w:rsidP="00EF14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EF14AE" w:rsidRPr="00B6728E" w:rsidRDefault="00DA2A83" w:rsidP="004D4135">
            <w:pPr>
              <w:jc w:val="center"/>
            </w:pPr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1134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EF14AE" w:rsidRDefault="00DA2A83" w:rsidP="004D4135">
            <w:pPr>
              <w:jc w:val="center"/>
            </w:pPr>
            <w:r w:rsidRPr="00DA2A83">
              <w:lastRenderedPageBreak/>
              <w:t>500</w:t>
            </w:r>
          </w:p>
        </w:tc>
        <w:tc>
          <w:tcPr>
            <w:tcW w:w="1276" w:type="dxa"/>
          </w:tcPr>
          <w:p w:rsidR="00EF14AE" w:rsidRPr="00B6728E" w:rsidRDefault="00EF14AE" w:rsidP="00EF14AE"/>
        </w:tc>
        <w:tc>
          <w:tcPr>
            <w:tcW w:w="1134" w:type="dxa"/>
          </w:tcPr>
          <w:p w:rsidR="00EF14AE" w:rsidRDefault="00EF14AE" w:rsidP="00EF14AE"/>
        </w:tc>
        <w:tc>
          <w:tcPr>
            <w:tcW w:w="1275" w:type="dxa"/>
          </w:tcPr>
          <w:p w:rsidR="00EF14AE" w:rsidRPr="00B6728E" w:rsidRDefault="00EF14AE" w:rsidP="00EF14AE"/>
        </w:tc>
        <w:tc>
          <w:tcPr>
            <w:tcW w:w="1276" w:type="dxa"/>
          </w:tcPr>
          <w:p w:rsidR="00EF14AE" w:rsidRDefault="00EF14AE" w:rsidP="00EF14AE"/>
        </w:tc>
        <w:tc>
          <w:tcPr>
            <w:tcW w:w="992" w:type="dxa"/>
          </w:tcPr>
          <w:p w:rsidR="00EF14AE" w:rsidRPr="00B6728E" w:rsidRDefault="00EF14AE" w:rsidP="00EF14AE"/>
        </w:tc>
        <w:tc>
          <w:tcPr>
            <w:tcW w:w="1701" w:type="dxa"/>
          </w:tcPr>
          <w:p w:rsidR="00EF14AE" w:rsidRDefault="00EF14AE" w:rsidP="00EF14AE"/>
        </w:tc>
        <w:tc>
          <w:tcPr>
            <w:tcW w:w="1985" w:type="dxa"/>
          </w:tcPr>
          <w:p w:rsidR="00EF14AE" w:rsidRPr="00B6728E" w:rsidRDefault="00EF14AE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21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Pięciowarstwowy opatrunek z pianki poliuretanowej na rany o dużym wysięku. Samoprzylepny – żel silikonowy jako warstwa przylepna na całej powierzchni opatrunku. Rozmiar 10,3cm x 10,3cm</w:t>
            </w:r>
          </w:p>
          <w:p w:rsidR="00FE4FC0" w:rsidRPr="00080BC1" w:rsidRDefault="00FE4FC0" w:rsidP="00EF14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D371C8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120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22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Pięciowarstwowy opatrunek z pianki poliuretanowej na rany o dużym wysięku. Samoprzylepny – żel silikonowy jako warstwa przylepna na całej powierzchni opatrunku. Rozmiar 15,4cm x  15,4cm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AD2ACF" w:rsidP="004D4135">
            <w:pPr>
              <w:jc w:val="center"/>
            </w:pPr>
            <w:r>
              <w:t>s</w:t>
            </w:r>
            <w:r w:rsidR="007F0117" w:rsidRPr="00D371C8">
              <w:t>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140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23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Pięciowarstwowy opatrunek z pianki poliuretanowej na rany o dużym wysięku. Samoprzylepny – żel silikonowy jako warstwa przylepna na całej powierzchni opatrunku. Rozmiar 12,9cm x 12,9cm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D371C8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80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>
              <w:t>24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Jałowy, samoprzylepny opatrunek z pianki poliuretanowej o dużej </w:t>
            </w:r>
            <w:proofErr w:type="spellStart"/>
            <w:r w:rsidRPr="00080BC1">
              <w:rPr>
                <w:sz w:val="20"/>
                <w:szCs w:val="20"/>
              </w:rPr>
              <w:t>wchłanialności</w:t>
            </w:r>
            <w:proofErr w:type="spellEnd"/>
            <w:r w:rsidRPr="00080BC1">
              <w:rPr>
                <w:sz w:val="20"/>
                <w:szCs w:val="20"/>
              </w:rPr>
              <w:t xml:space="preserve">, </w:t>
            </w:r>
            <w:proofErr w:type="spellStart"/>
            <w:r w:rsidRPr="00080BC1">
              <w:rPr>
                <w:sz w:val="20"/>
                <w:szCs w:val="20"/>
              </w:rPr>
              <w:t>dopasowny</w:t>
            </w:r>
            <w:proofErr w:type="spellEnd"/>
            <w:r w:rsidRPr="00080BC1">
              <w:rPr>
                <w:sz w:val="20"/>
                <w:szCs w:val="20"/>
              </w:rPr>
              <w:t xml:space="preserve"> anatomicznie do ran w okolicy kości </w:t>
            </w:r>
            <w:proofErr w:type="spellStart"/>
            <w:r w:rsidRPr="00080BC1">
              <w:rPr>
                <w:sz w:val="20"/>
                <w:szCs w:val="20"/>
              </w:rPr>
              <w:t>krzyzowej</w:t>
            </w:r>
            <w:proofErr w:type="spellEnd"/>
            <w:r w:rsidRPr="00080BC1">
              <w:rPr>
                <w:sz w:val="20"/>
                <w:szCs w:val="20"/>
              </w:rPr>
              <w:t>. Rozmiar 17cm x 17cm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4D0391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200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EF14AE"/>
          <w:p w:rsidR="00AD2ACF" w:rsidRDefault="00AD2ACF" w:rsidP="00EF14AE"/>
          <w:p w:rsidR="00AD2ACF" w:rsidRDefault="00AD2ACF" w:rsidP="00EF14AE"/>
          <w:p w:rsidR="007F0117" w:rsidRDefault="007F0117" w:rsidP="00EF14AE">
            <w:r>
              <w:t>25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lastRenderedPageBreak/>
              <w:t xml:space="preserve">Jałowy, samoprzylepny opatrunek z pianki poliuretanowej o dużej </w:t>
            </w:r>
            <w:proofErr w:type="spellStart"/>
            <w:r w:rsidRPr="00080BC1">
              <w:rPr>
                <w:sz w:val="20"/>
                <w:szCs w:val="20"/>
              </w:rPr>
              <w:lastRenderedPageBreak/>
              <w:t>wchłanialności</w:t>
            </w:r>
            <w:proofErr w:type="spellEnd"/>
            <w:r w:rsidRPr="00080BC1">
              <w:rPr>
                <w:sz w:val="20"/>
                <w:szCs w:val="20"/>
              </w:rPr>
              <w:t xml:space="preserve">, </w:t>
            </w:r>
            <w:proofErr w:type="spellStart"/>
            <w:r w:rsidRPr="00080BC1">
              <w:rPr>
                <w:sz w:val="20"/>
                <w:szCs w:val="20"/>
              </w:rPr>
              <w:t>dopasowny</w:t>
            </w:r>
            <w:proofErr w:type="spellEnd"/>
            <w:r w:rsidRPr="00080BC1">
              <w:rPr>
                <w:sz w:val="20"/>
                <w:szCs w:val="20"/>
              </w:rPr>
              <w:t xml:space="preserve"> anatomicznie do ran w okolicy kości </w:t>
            </w:r>
            <w:proofErr w:type="spellStart"/>
            <w:r w:rsidRPr="00080BC1">
              <w:rPr>
                <w:sz w:val="20"/>
                <w:szCs w:val="20"/>
              </w:rPr>
              <w:t>krzyzowej</w:t>
            </w:r>
            <w:proofErr w:type="spellEnd"/>
            <w:r w:rsidRPr="00080BC1">
              <w:rPr>
                <w:sz w:val="20"/>
                <w:szCs w:val="20"/>
              </w:rPr>
              <w:t>. Rozmiar 22cm x 22cm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4D0391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40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EF14AE"/>
          <w:p w:rsidR="00AD2ACF" w:rsidRDefault="00AD2ACF" w:rsidP="00EF14AE"/>
          <w:p w:rsidR="00AD2ACF" w:rsidRDefault="00AD2ACF" w:rsidP="00EF14AE"/>
          <w:p w:rsidR="007F0117" w:rsidRDefault="007F0117" w:rsidP="00EF14AE">
            <w:r>
              <w:t>26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Jałowy, samoprzylepny opatrunek z pianki poliuretanowej z </w:t>
            </w:r>
            <w:proofErr w:type="spellStart"/>
            <w:r w:rsidRPr="00080BC1">
              <w:rPr>
                <w:sz w:val="20"/>
                <w:szCs w:val="20"/>
              </w:rPr>
              <w:t>cząteczkami</w:t>
            </w:r>
            <w:proofErr w:type="spellEnd"/>
            <w:r w:rsidRPr="00080BC1">
              <w:rPr>
                <w:sz w:val="20"/>
                <w:szCs w:val="20"/>
              </w:rPr>
              <w:t xml:space="preserve"> srebra, o dużej </w:t>
            </w:r>
            <w:proofErr w:type="spellStart"/>
            <w:r w:rsidRPr="00080BC1">
              <w:rPr>
                <w:sz w:val="20"/>
                <w:szCs w:val="20"/>
              </w:rPr>
              <w:t>wchłanialności</w:t>
            </w:r>
            <w:proofErr w:type="spellEnd"/>
            <w:r w:rsidRPr="00080BC1">
              <w:rPr>
                <w:sz w:val="20"/>
                <w:szCs w:val="20"/>
              </w:rPr>
              <w:t>, dopasowany anatomicznie do ran w okolicy kości krzyżowej. Rozmiar 17cm x 17cm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4D0391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260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EF14AE"/>
          <w:p w:rsidR="007F0117" w:rsidRDefault="007F0117" w:rsidP="00EF14AE">
            <w:r>
              <w:t>27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Jałowy opatrunek </w:t>
            </w:r>
            <w:proofErr w:type="spellStart"/>
            <w:r w:rsidRPr="00080BC1">
              <w:rPr>
                <w:sz w:val="20"/>
                <w:szCs w:val="20"/>
              </w:rPr>
              <w:t>wysokoadsorbcyjny</w:t>
            </w:r>
            <w:proofErr w:type="spellEnd"/>
            <w:r w:rsidRPr="00080BC1">
              <w:rPr>
                <w:sz w:val="20"/>
                <w:szCs w:val="20"/>
              </w:rPr>
              <w:t xml:space="preserve"> do rurek </w:t>
            </w:r>
            <w:proofErr w:type="spellStart"/>
            <w:r w:rsidRPr="00080BC1">
              <w:rPr>
                <w:sz w:val="20"/>
                <w:szCs w:val="20"/>
              </w:rPr>
              <w:t>tracheostomijnych</w:t>
            </w:r>
            <w:proofErr w:type="spellEnd"/>
            <w:r w:rsidRPr="00080BC1">
              <w:rPr>
                <w:sz w:val="20"/>
                <w:szCs w:val="20"/>
              </w:rPr>
              <w:t>, z wyciętym otworem. Rozmiar 9cm x 9cm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1B3309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200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EF14AE"/>
          <w:p w:rsidR="00AD2ACF" w:rsidRDefault="00AD2ACF" w:rsidP="00EF14AE"/>
          <w:p w:rsidR="00AD2ACF" w:rsidRDefault="00AD2ACF" w:rsidP="00EF14AE"/>
          <w:p w:rsidR="007F0117" w:rsidRDefault="007F0117" w:rsidP="00EF14AE">
            <w:r>
              <w:t>28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Elastyczny opatrunek poliestrowy powleczony srebrem </w:t>
            </w:r>
            <w:proofErr w:type="spellStart"/>
            <w:r w:rsidRPr="00080BC1">
              <w:rPr>
                <w:sz w:val="20"/>
                <w:szCs w:val="20"/>
              </w:rPr>
              <w:t>nanokrystalicznym</w:t>
            </w:r>
            <w:proofErr w:type="spellEnd"/>
            <w:r w:rsidRPr="00080BC1">
              <w:rPr>
                <w:sz w:val="20"/>
                <w:szCs w:val="20"/>
              </w:rPr>
              <w:t>, bakteriobójczy, uwalniający srebro z opatrunku do rany przez 3 dni. Rozmiar 10cmx20cm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1B3309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DA2A83" w:rsidP="004D4135">
            <w:pPr>
              <w:jc w:val="center"/>
            </w:pPr>
            <w:r w:rsidRPr="00DA2A83">
              <w:t>48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393A97" w:rsidTr="00AD2ACF">
        <w:tc>
          <w:tcPr>
            <w:tcW w:w="567" w:type="dxa"/>
          </w:tcPr>
          <w:p w:rsidR="00AD2ACF" w:rsidRDefault="00AD2ACF" w:rsidP="00EF14AE"/>
          <w:p w:rsidR="00393A97" w:rsidRDefault="00393A97" w:rsidP="00EF14AE">
            <w:r>
              <w:t>29</w:t>
            </w:r>
          </w:p>
        </w:tc>
        <w:tc>
          <w:tcPr>
            <w:tcW w:w="3119" w:type="dxa"/>
          </w:tcPr>
          <w:p w:rsidR="00393A97" w:rsidRPr="00080BC1" w:rsidRDefault="00393A9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Opatrunek hydrożelowy w </w:t>
            </w:r>
            <w:proofErr w:type="spellStart"/>
            <w:r w:rsidRPr="00080BC1">
              <w:rPr>
                <w:sz w:val="20"/>
                <w:szCs w:val="20"/>
              </w:rPr>
              <w:t>aplikatorze</w:t>
            </w:r>
            <w:proofErr w:type="spellEnd"/>
            <w:r w:rsidRPr="00080BC1">
              <w:rPr>
                <w:sz w:val="20"/>
                <w:szCs w:val="20"/>
              </w:rPr>
              <w:t xml:space="preserve"> 15g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Pr="00B6728E" w:rsidRDefault="004D4135" w:rsidP="00FE4FC0">
            <w:pPr>
              <w:jc w:val="center"/>
            </w:pPr>
            <w:r>
              <w:t>s</w:t>
            </w:r>
            <w:r w:rsidR="00BE091F">
              <w:t>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AD2ACF" w:rsidRDefault="00BE091F" w:rsidP="00080BC1">
            <w:pPr>
              <w:jc w:val="center"/>
            </w:pPr>
            <w:r w:rsidRPr="00BE091F">
              <w:t>120</w:t>
            </w:r>
          </w:p>
        </w:tc>
        <w:tc>
          <w:tcPr>
            <w:tcW w:w="1276" w:type="dxa"/>
          </w:tcPr>
          <w:p w:rsidR="00393A97" w:rsidRPr="00B6728E" w:rsidRDefault="00393A97" w:rsidP="00EF14AE"/>
        </w:tc>
        <w:tc>
          <w:tcPr>
            <w:tcW w:w="1134" w:type="dxa"/>
          </w:tcPr>
          <w:p w:rsidR="00393A97" w:rsidRDefault="00393A97" w:rsidP="00EF14AE"/>
        </w:tc>
        <w:tc>
          <w:tcPr>
            <w:tcW w:w="1275" w:type="dxa"/>
          </w:tcPr>
          <w:p w:rsidR="00393A97" w:rsidRPr="00B6728E" w:rsidRDefault="00393A97" w:rsidP="00EF14AE"/>
        </w:tc>
        <w:tc>
          <w:tcPr>
            <w:tcW w:w="1276" w:type="dxa"/>
          </w:tcPr>
          <w:p w:rsidR="00393A97" w:rsidRDefault="00393A97" w:rsidP="00EF14AE"/>
        </w:tc>
        <w:tc>
          <w:tcPr>
            <w:tcW w:w="992" w:type="dxa"/>
          </w:tcPr>
          <w:p w:rsidR="00393A97" w:rsidRPr="00B6728E" w:rsidRDefault="00393A97" w:rsidP="00EF14AE"/>
        </w:tc>
        <w:tc>
          <w:tcPr>
            <w:tcW w:w="1701" w:type="dxa"/>
          </w:tcPr>
          <w:p w:rsidR="00393A97" w:rsidRDefault="00393A97" w:rsidP="00EF14AE"/>
        </w:tc>
        <w:tc>
          <w:tcPr>
            <w:tcW w:w="1985" w:type="dxa"/>
          </w:tcPr>
          <w:p w:rsidR="00393A97" w:rsidRPr="00B6728E" w:rsidRDefault="00393A97" w:rsidP="00EF14AE"/>
        </w:tc>
      </w:tr>
      <w:tr w:rsidR="007F0117" w:rsidTr="00AD2ACF">
        <w:tc>
          <w:tcPr>
            <w:tcW w:w="567" w:type="dxa"/>
          </w:tcPr>
          <w:p w:rsidR="00AD2ACF" w:rsidRDefault="00AD2ACF" w:rsidP="00EF14AE"/>
          <w:p w:rsidR="00AD2ACF" w:rsidRDefault="00AD2ACF" w:rsidP="00EF14AE"/>
          <w:p w:rsidR="007F0117" w:rsidRDefault="007F0117" w:rsidP="00EF14AE">
            <w:r>
              <w:t>30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Opatrunek </w:t>
            </w:r>
            <w:proofErr w:type="spellStart"/>
            <w:r w:rsidRPr="00080BC1">
              <w:rPr>
                <w:sz w:val="20"/>
                <w:szCs w:val="20"/>
              </w:rPr>
              <w:t>kadeksomerowy</w:t>
            </w:r>
            <w:proofErr w:type="spellEnd"/>
            <w:r w:rsidRPr="00080BC1">
              <w:rPr>
                <w:sz w:val="20"/>
                <w:szCs w:val="20"/>
              </w:rPr>
              <w:t xml:space="preserve"> z jodyną występujący również pod postacią maści i proszku. Wskazany na rany pokryte tkanką martwiczą o obfitym lub bardzo obfitym wysięku, niezainfekowane jak i z objawami infekcji, </w:t>
            </w:r>
            <w:proofErr w:type="spellStart"/>
            <w:r w:rsidRPr="00080BC1">
              <w:rPr>
                <w:sz w:val="20"/>
                <w:szCs w:val="20"/>
              </w:rPr>
              <w:t>t.j</w:t>
            </w:r>
            <w:proofErr w:type="spellEnd"/>
            <w:r w:rsidRPr="00080BC1">
              <w:rPr>
                <w:sz w:val="20"/>
                <w:szCs w:val="20"/>
              </w:rPr>
              <w:t>.: rany przewlekłe, odleżyny, owrzodzenia podudzi, owrzodzenia stopy cukrzycowej. 40G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7F0117" w:rsidP="00FE4FC0">
            <w:r w:rsidRPr="00A35F3F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AD2ACF" w:rsidRDefault="00AD2ACF" w:rsidP="004D4135">
            <w:pPr>
              <w:jc w:val="center"/>
            </w:pPr>
          </w:p>
          <w:p w:rsidR="007F0117" w:rsidRDefault="00FE4FC0" w:rsidP="00FE4FC0">
            <w:r>
              <w:t xml:space="preserve">       </w:t>
            </w:r>
            <w:r w:rsidR="00BE091F">
              <w:t>4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AD2ACF">
            <w:pPr>
              <w:jc w:val="center"/>
            </w:pPr>
          </w:p>
          <w:p w:rsidR="007F0117" w:rsidRDefault="007F0117" w:rsidP="00AD2ACF">
            <w:pPr>
              <w:jc w:val="center"/>
            </w:pPr>
            <w:r>
              <w:t>31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Wyjałowiony opatrunek gazowy nasączony parafiną. Rozmiar 10cm x 10cm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A35F3F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7F0117" w:rsidRDefault="00BE091F" w:rsidP="004D4135">
            <w:pPr>
              <w:jc w:val="center"/>
            </w:pPr>
            <w:r w:rsidRPr="00BE091F">
              <w:t>800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7F0117" w:rsidTr="00AD2ACF">
        <w:tc>
          <w:tcPr>
            <w:tcW w:w="567" w:type="dxa"/>
          </w:tcPr>
          <w:p w:rsidR="00AD2ACF" w:rsidRDefault="00AD2ACF" w:rsidP="00AD2ACF">
            <w:pPr>
              <w:jc w:val="center"/>
            </w:pPr>
          </w:p>
          <w:p w:rsidR="00AD2ACF" w:rsidRDefault="00AD2ACF" w:rsidP="00AD2ACF">
            <w:pPr>
              <w:jc w:val="center"/>
            </w:pPr>
          </w:p>
          <w:p w:rsidR="00AD2ACF" w:rsidRDefault="00AD2ACF" w:rsidP="00AD2ACF">
            <w:pPr>
              <w:jc w:val="center"/>
            </w:pPr>
          </w:p>
          <w:p w:rsidR="007F0117" w:rsidRDefault="007F0117" w:rsidP="00AD2ACF">
            <w:pPr>
              <w:jc w:val="center"/>
            </w:pPr>
            <w:r>
              <w:t>32</w:t>
            </w:r>
          </w:p>
        </w:tc>
        <w:tc>
          <w:tcPr>
            <w:tcW w:w="3119" w:type="dxa"/>
          </w:tcPr>
          <w:p w:rsidR="007F0117" w:rsidRPr="00080BC1" w:rsidRDefault="007F011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>Sterylny, poliuretanowy opatrunek przeźroczysty do zabezpieczenia wkłuć centralnych, odporny na działanie środków dezynfekcyjnych zawierających alkohol. Rozmiar 10cm x 12cm</w:t>
            </w: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7F0117" w:rsidP="004D4135">
            <w:pPr>
              <w:jc w:val="center"/>
            </w:pPr>
            <w:r w:rsidRPr="00A35F3F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7F0117" w:rsidRDefault="00BE091F" w:rsidP="004D4135">
            <w:pPr>
              <w:jc w:val="center"/>
            </w:pPr>
            <w:r w:rsidRPr="00BE091F">
              <w:t>3000</w:t>
            </w:r>
          </w:p>
        </w:tc>
        <w:tc>
          <w:tcPr>
            <w:tcW w:w="1276" w:type="dxa"/>
          </w:tcPr>
          <w:p w:rsidR="007F0117" w:rsidRPr="00B6728E" w:rsidRDefault="007F0117" w:rsidP="00EF14AE"/>
        </w:tc>
        <w:tc>
          <w:tcPr>
            <w:tcW w:w="1134" w:type="dxa"/>
          </w:tcPr>
          <w:p w:rsidR="007F0117" w:rsidRDefault="007F0117" w:rsidP="00EF14AE"/>
        </w:tc>
        <w:tc>
          <w:tcPr>
            <w:tcW w:w="1275" w:type="dxa"/>
          </w:tcPr>
          <w:p w:rsidR="007F0117" w:rsidRPr="00B6728E" w:rsidRDefault="007F0117" w:rsidP="00EF14AE"/>
        </w:tc>
        <w:tc>
          <w:tcPr>
            <w:tcW w:w="1276" w:type="dxa"/>
          </w:tcPr>
          <w:p w:rsidR="007F0117" w:rsidRDefault="007F0117" w:rsidP="00EF14AE"/>
        </w:tc>
        <w:tc>
          <w:tcPr>
            <w:tcW w:w="992" w:type="dxa"/>
          </w:tcPr>
          <w:p w:rsidR="007F0117" w:rsidRPr="00B6728E" w:rsidRDefault="007F0117" w:rsidP="00EF14AE"/>
        </w:tc>
        <w:tc>
          <w:tcPr>
            <w:tcW w:w="1701" w:type="dxa"/>
          </w:tcPr>
          <w:p w:rsidR="007F0117" w:rsidRDefault="007F0117" w:rsidP="00EF14AE"/>
        </w:tc>
        <w:tc>
          <w:tcPr>
            <w:tcW w:w="1985" w:type="dxa"/>
          </w:tcPr>
          <w:p w:rsidR="007F0117" w:rsidRPr="00B6728E" w:rsidRDefault="007F0117" w:rsidP="00EF14AE"/>
        </w:tc>
      </w:tr>
      <w:tr w:rsidR="00393A97" w:rsidTr="00AD2ACF">
        <w:tc>
          <w:tcPr>
            <w:tcW w:w="567" w:type="dxa"/>
          </w:tcPr>
          <w:p w:rsidR="00AD2ACF" w:rsidRDefault="00AD2ACF" w:rsidP="00AD2ACF">
            <w:pPr>
              <w:jc w:val="center"/>
            </w:pPr>
          </w:p>
          <w:p w:rsidR="00AD2ACF" w:rsidRDefault="00AD2ACF" w:rsidP="00AD2ACF">
            <w:pPr>
              <w:jc w:val="center"/>
            </w:pPr>
          </w:p>
          <w:p w:rsidR="00AD2ACF" w:rsidRDefault="00AD2ACF" w:rsidP="00AD2ACF">
            <w:pPr>
              <w:jc w:val="center"/>
            </w:pPr>
          </w:p>
          <w:p w:rsidR="00AD2ACF" w:rsidRDefault="00AD2ACF" w:rsidP="00AD2ACF">
            <w:pPr>
              <w:jc w:val="center"/>
            </w:pPr>
          </w:p>
          <w:p w:rsidR="00393A97" w:rsidRDefault="00393A97" w:rsidP="00AD2ACF">
            <w:pPr>
              <w:jc w:val="center"/>
            </w:pPr>
            <w:r>
              <w:t>33</w:t>
            </w:r>
          </w:p>
        </w:tc>
        <w:tc>
          <w:tcPr>
            <w:tcW w:w="3119" w:type="dxa"/>
          </w:tcPr>
          <w:p w:rsidR="00393A97" w:rsidRPr="00080BC1" w:rsidRDefault="00393A97" w:rsidP="00EF14AE">
            <w:pPr>
              <w:rPr>
                <w:sz w:val="20"/>
                <w:szCs w:val="20"/>
              </w:rPr>
            </w:pPr>
            <w:r w:rsidRPr="00080BC1">
              <w:rPr>
                <w:sz w:val="20"/>
                <w:szCs w:val="20"/>
              </w:rPr>
              <w:t xml:space="preserve">Transparentny, sterylny, </w:t>
            </w:r>
            <w:proofErr w:type="spellStart"/>
            <w:r w:rsidRPr="00080BC1">
              <w:rPr>
                <w:sz w:val="20"/>
                <w:szCs w:val="20"/>
              </w:rPr>
              <w:t>paroprzepuszczalny</w:t>
            </w:r>
            <w:proofErr w:type="spellEnd"/>
            <w:r w:rsidRPr="00080BC1">
              <w:rPr>
                <w:sz w:val="20"/>
                <w:szCs w:val="20"/>
              </w:rPr>
              <w:t xml:space="preserve"> opatrunek z folii poliuretanowej dla zabezpieczenia wkłuć centralnych oraz wkłuć obwodowych. Opatrunek na kleju akrylowym naniesiony w sposób siateczkowy. Czas stosowania 7 dni. Rozmiar 7cm x 9cm</w:t>
            </w:r>
          </w:p>
          <w:p w:rsidR="00AD2ACF" w:rsidRPr="00080BC1" w:rsidRDefault="00AD2ACF" w:rsidP="00EF14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393A97" w:rsidRPr="00B6728E" w:rsidRDefault="007F0117" w:rsidP="004D4135">
            <w:pPr>
              <w:jc w:val="center"/>
            </w:pPr>
            <w:r w:rsidRPr="007F0117">
              <w:t>szt.</w:t>
            </w:r>
          </w:p>
        </w:tc>
        <w:tc>
          <w:tcPr>
            <w:tcW w:w="1134" w:type="dxa"/>
          </w:tcPr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4D4135" w:rsidRDefault="004D4135" w:rsidP="004D4135">
            <w:pPr>
              <w:jc w:val="center"/>
            </w:pPr>
          </w:p>
          <w:p w:rsidR="00393A97" w:rsidRDefault="00BE091F" w:rsidP="004D4135">
            <w:pPr>
              <w:jc w:val="center"/>
            </w:pPr>
            <w:r w:rsidRPr="00BE091F">
              <w:t>1400</w:t>
            </w:r>
          </w:p>
        </w:tc>
        <w:tc>
          <w:tcPr>
            <w:tcW w:w="1276" w:type="dxa"/>
          </w:tcPr>
          <w:p w:rsidR="00393A97" w:rsidRPr="00B6728E" w:rsidRDefault="00393A97" w:rsidP="00EF14AE"/>
        </w:tc>
        <w:tc>
          <w:tcPr>
            <w:tcW w:w="1134" w:type="dxa"/>
          </w:tcPr>
          <w:p w:rsidR="00393A97" w:rsidRDefault="00393A97" w:rsidP="00EF14AE"/>
        </w:tc>
        <w:tc>
          <w:tcPr>
            <w:tcW w:w="1275" w:type="dxa"/>
          </w:tcPr>
          <w:p w:rsidR="00393A97" w:rsidRPr="00B6728E" w:rsidRDefault="00393A97" w:rsidP="00EF14AE"/>
        </w:tc>
        <w:tc>
          <w:tcPr>
            <w:tcW w:w="1276" w:type="dxa"/>
          </w:tcPr>
          <w:p w:rsidR="00393A97" w:rsidRDefault="00393A97" w:rsidP="00EF14AE"/>
        </w:tc>
        <w:tc>
          <w:tcPr>
            <w:tcW w:w="992" w:type="dxa"/>
          </w:tcPr>
          <w:p w:rsidR="00393A97" w:rsidRPr="00B6728E" w:rsidRDefault="00393A97" w:rsidP="00EF14AE"/>
        </w:tc>
        <w:tc>
          <w:tcPr>
            <w:tcW w:w="1701" w:type="dxa"/>
          </w:tcPr>
          <w:p w:rsidR="00393A97" w:rsidRDefault="00393A97" w:rsidP="00EF14AE"/>
        </w:tc>
        <w:tc>
          <w:tcPr>
            <w:tcW w:w="1985" w:type="dxa"/>
          </w:tcPr>
          <w:p w:rsidR="00393A97" w:rsidRPr="00B6728E" w:rsidRDefault="00393A97" w:rsidP="00EF14AE"/>
        </w:tc>
      </w:tr>
      <w:tr w:rsidR="00EF14AE" w:rsidTr="004D4135">
        <w:tc>
          <w:tcPr>
            <w:tcW w:w="567" w:type="dxa"/>
          </w:tcPr>
          <w:p w:rsidR="00EF14AE" w:rsidRDefault="00EF14AE" w:rsidP="00EF14AE"/>
        </w:tc>
        <w:tc>
          <w:tcPr>
            <w:tcW w:w="8647" w:type="dxa"/>
            <w:gridSpan w:val="6"/>
          </w:tcPr>
          <w:p w:rsidR="00EF14AE" w:rsidRDefault="00EF14AE" w:rsidP="00EF14AE"/>
          <w:p w:rsidR="00EF14AE" w:rsidRDefault="00EF14AE" w:rsidP="00BE091F">
            <w:pPr>
              <w:jc w:val="center"/>
            </w:pPr>
            <w:r>
              <w:t>RAZEM</w:t>
            </w:r>
          </w:p>
          <w:p w:rsidR="00EF14AE" w:rsidRPr="00B6728E" w:rsidRDefault="00EF14AE" w:rsidP="00EF14AE"/>
        </w:tc>
        <w:tc>
          <w:tcPr>
            <w:tcW w:w="1276" w:type="dxa"/>
          </w:tcPr>
          <w:p w:rsidR="00EF14AE" w:rsidRDefault="00EF14AE" w:rsidP="00EF14AE"/>
        </w:tc>
        <w:tc>
          <w:tcPr>
            <w:tcW w:w="992" w:type="dxa"/>
          </w:tcPr>
          <w:p w:rsidR="00EF14AE" w:rsidRPr="00B6728E" w:rsidRDefault="00EF14AE" w:rsidP="00EF14AE"/>
        </w:tc>
        <w:tc>
          <w:tcPr>
            <w:tcW w:w="1701" w:type="dxa"/>
          </w:tcPr>
          <w:p w:rsidR="00EF14AE" w:rsidRDefault="00EF14AE" w:rsidP="00EF14AE"/>
        </w:tc>
        <w:tc>
          <w:tcPr>
            <w:tcW w:w="1985" w:type="dxa"/>
          </w:tcPr>
          <w:p w:rsidR="00EF14AE" w:rsidRPr="00B6728E" w:rsidRDefault="00EF14AE" w:rsidP="00EF14AE"/>
        </w:tc>
      </w:tr>
    </w:tbl>
    <w:p w:rsidR="00EF14AE" w:rsidRDefault="00EF14AE" w:rsidP="001437B5"/>
    <w:p w:rsidR="001437B5" w:rsidRDefault="001437B5"/>
    <w:p w:rsidR="00393A97" w:rsidRDefault="00393A97"/>
    <w:p w:rsidR="00393A97" w:rsidRDefault="00393A97"/>
    <w:p w:rsidR="00393A97" w:rsidRDefault="00393A97"/>
    <w:p w:rsidR="00393A97" w:rsidRDefault="00393A97"/>
    <w:p w:rsidR="00393A97" w:rsidRDefault="00393A97"/>
    <w:p w:rsidR="00393A97" w:rsidRDefault="00393A97"/>
    <w:p w:rsidR="00393A97" w:rsidRDefault="00393A97" w:rsidP="00393A97">
      <w:r>
        <w:lastRenderedPageBreak/>
        <w:t>DZP.281.28B.2024</w:t>
      </w:r>
    </w:p>
    <w:p w:rsidR="00393A97" w:rsidRDefault="00393A97" w:rsidP="00393A97">
      <w:r>
        <w:t>Pakiet 11                                                                                                                      FORMULARZ CENOWY                                                                        Załącznik 4.11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28"/>
        <w:gridCol w:w="2874"/>
        <w:gridCol w:w="709"/>
        <w:gridCol w:w="1276"/>
        <w:gridCol w:w="1417"/>
        <w:gridCol w:w="1134"/>
        <w:gridCol w:w="1134"/>
        <w:gridCol w:w="1418"/>
        <w:gridCol w:w="850"/>
        <w:gridCol w:w="1701"/>
        <w:gridCol w:w="1985"/>
      </w:tblGrid>
      <w:tr w:rsidR="00393A97" w:rsidTr="00AD2ACF">
        <w:tc>
          <w:tcPr>
            <w:tcW w:w="528" w:type="dxa"/>
          </w:tcPr>
          <w:p w:rsidR="00AD2ACF" w:rsidRDefault="00AD2ACF" w:rsidP="00E5412F"/>
          <w:p w:rsidR="00AD2ACF" w:rsidRDefault="00AD2ACF" w:rsidP="00E5412F"/>
          <w:p w:rsidR="00393A97" w:rsidRDefault="00DA2A83" w:rsidP="00E5412F">
            <w:proofErr w:type="spellStart"/>
            <w:r>
              <w:t>Lp</w:t>
            </w:r>
            <w:proofErr w:type="spellEnd"/>
          </w:p>
        </w:tc>
        <w:tc>
          <w:tcPr>
            <w:tcW w:w="2874" w:type="dxa"/>
          </w:tcPr>
          <w:p w:rsidR="00AD2ACF" w:rsidRP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AD2ACF" w:rsidRP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AD2ACF">
            <w:pPr>
              <w:jc w:val="center"/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</w:tcPr>
          <w:p w:rsidR="00AD2ACF" w:rsidRP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AD2ACF" w:rsidRP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AD2ACF">
            <w:pPr>
              <w:jc w:val="center"/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j. m.</w:t>
            </w:r>
          </w:p>
        </w:tc>
        <w:tc>
          <w:tcPr>
            <w:tcW w:w="1276" w:type="dxa"/>
          </w:tcPr>
          <w:p w:rsidR="00AD2ACF" w:rsidRPr="00AD2ACF" w:rsidRDefault="00AD2ACF" w:rsidP="00FE4FC0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FE4FC0">
            <w:pPr>
              <w:jc w:val="center"/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Wymagana ilość</w:t>
            </w:r>
          </w:p>
        </w:tc>
        <w:tc>
          <w:tcPr>
            <w:tcW w:w="1417" w:type="dxa"/>
          </w:tcPr>
          <w:p w:rsidR="00AD2ACF" w:rsidRPr="00AD2ACF" w:rsidRDefault="00AD2ACF" w:rsidP="00FE4FC0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FE4FC0">
            <w:pPr>
              <w:jc w:val="center"/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Ilość  w opakowaniu</w:t>
            </w:r>
          </w:p>
        </w:tc>
        <w:tc>
          <w:tcPr>
            <w:tcW w:w="1134" w:type="dxa"/>
          </w:tcPr>
          <w:p w:rsid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AD2ACF">
            <w:pPr>
              <w:jc w:val="center"/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Ilość opakowań</w:t>
            </w:r>
          </w:p>
        </w:tc>
        <w:tc>
          <w:tcPr>
            <w:tcW w:w="1134" w:type="dxa"/>
          </w:tcPr>
          <w:p w:rsidR="00393A97" w:rsidRPr="00AD2ACF" w:rsidRDefault="00BD4FAD" w:rsidP="00AD2ACF">
            <w:pPr>
              <w:jc w:val="center"/>
              <w:rPr>
                <w:sz w:val="18"/>
                <w:szCs w:val="18"/>
              </w:rPr>
            </w:pPr>
            <w:r w:rsidRPr="00AD2ACF">
              <w:rPr>
                <w:sz w:val="18"/>
                <w:szCs w:val="18"/>
              </w:rPr>
              <w:t>Cena jednostkowa netto za opakowanie</w:t>
            </w:r>
          </w:p>
        </w:tc>
        <w:tc>
          <w:tcPr>
            <w:tcW w:w="1418" w:type="dxa"/>
          </w:tcPr>
          <w:p w:rsid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FE4FC0">
            <w:pPr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Wartość netto</w:t>
            </w:r>
            <w:r w:rsidR="00AD2ACF">
              <w:rPr>
                <w:sz w:val="20"/>
                <w:szCs w:val="20"/>
              </w:rPr>
              <w:t xml:space="preserve"> </w:t>
            </w:r>
            <w:r w:rsidR="00AD2ACF" w:rsidRPr="00BD4FAD">
              <w:rPr>
                <w:sz w:val="18"/>
                <w:szCs w:val="18"/>
              </w:rPr>
              <w:t>(kol.6</w:t>
            </w:r>
            <w:r w:rsidR="00AD2ACF">
              <w:rPr>
                <w:sz w:val="18"/>
                <w:szCs w:val="18"/>
              </w:rPr>
              <w:t xml:space="preserve"> </w:t>
            </w:r>
            <w:r w:rsidR="00AD2ACF" w:rsidRPr="00BD4FAD">
              <w:rPr>
                <w:sz w:val="18"/>
                <w:szCs w:val="18"/>
              </w:rPr>
              <w:t>x</w:t>
            </w:r>
            <w:r w:rsidR="00AD2ACF">
              <w:rPr>
                <w:sz w:val="18"/>
                <w:szCs w:val="18"/>
              </w:rPr>
              <w:t xml:space="preserve"> </w:t>
            </w:r>
            <w:r w:rsidR="00AD2ACF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850" w:type="dxa"/>
          </w:tcPr>
          <w:p w:rsid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FE4FC0">
            <w:pPr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Stawka  VAT %</w:t>
            </w:r>
          </w:p>
        </w:tc>
        <w:tc>
          <w:tcPr>
            <w:tcW w:w="1701" w:type="dxa"/>
          </w:tcPr>
          <w:p w:rsidR="00AD2ACF" w:rsidRDefault="00AD2ACF" w:rsidP="00AD2ACF">
            <w:pPr>
              <w:jc w:val="center"/>
              <w:rPr>
                <w:sz w:val="20"/>
                <w:szCs w:val="20"/>
              </w:rPr>
            </w:pPr>
          </w:p>
          <w:p w:rsidR="00393A97" w:rsidRPr="00AD2ACF" w:rsidRDefault="00393A97" w:rsidP="00FE4FC0">
            <w:pPr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Wartość brutto</w:t>
            </w:r>
            <w:r w:rsidR="00BE091F" w:rsidRPr="00AD2ACF">
              <w:rPr>
                <w:sz w:val="20"/>
                <w:szCs w:val="20"/>
              </w:rPr>
              <w:t xml:space="preserve"> (kol.8+kol.9)</w:t>
            </w:r>
          </w:p>
        </w:tc>
        <w:tc>
          <w:tcPr>
            <w:tcW w:w="1985" w:type="dxa"/>
          </w:tcPr>
          <w:p w:rsidR="00393A97" w:rsidRPr="00AD2ACF" w:rsidRDefault="00393A97" w:rsidP="00FE4FC0">
            <w:pPr>
              <w:rPr>
                <w:sz w:val="20"/>
                <w:szCs w:val="20"/>
              </w:rPr>
            </w:pPr>
            <w:r w:rsidRPr="00AD2ACF">
              <w:rPr>
                <w:sz w:val="20"/>
                <w:szCs w:val="20"/>
              </w:rPr>
              <w:t>Nazwa handlowa/nr katalogowy/producent</w:t>
            </w:r>
          </w:p>
        </w:tc>
      </w:tr>
      <w:tr w:rsidR="004E416D" w:rsidTr="00AD2ACF">
        <w:tc>
          <w:tcPr>
            <w:tcW w:w="528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4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4E416D" w:rsidRPr="00DA2A83" w:rsidRDefault="003F46B0" w:rsidP="00DA2A83">
            <w:pPr>
              <w:jc w:val="center"/>
              <w:rPr>
                <w:b/>
                <w:sz w:val="16"/>
                <w:szCs w:val="16"/>
              </w:rPr>
            </w:pPr>
            <w:r w:rsidRPr="00DA2A83">
              <w:rPr>
                <w:b/>
                <w:sz w:val="16"/>
                <w:szCs w:val="16"/>
              </w:rPr>
              <w:t>11</w:t>
            </w:r>
          </w:p>
        </w:tc>
      </w:tr>
      <w:tr w:rsidR="00393A97" w:rsidTr="00AD2ACF">
        <w:tc>
          <w:tcPr>
            <w:tcW w:w="528" w:type="dxa"/>
          </w:tcPr>
          <w:p w:rsidR="00393A97" w:rsidRDefault="00393A97" w:rsidP="00E5412F"/>
          <w:p w:rsidR="00FE4FC0" w:rsidRDefault="00FE4FC0" w:rsidP="00E5412F"/>
          <w:p w:rsidR="00FE4FC0" w:rsidRDefault="00FE4FC0" w:rsidP="00E5412F"/>
          <w:p w:rsidR="00FE4FC0" w:rsidRDefault="00FE4FC0" w:rsidP="00E5412F">
            <w:r>
              <w:t>1</w:t>
            </w:r>
          </w:p>
        </w:tc>
        <w:tc>
          <w:tcPr>
            <w:tcW w:w="2874" w:type="dxa"/>
          </w:tcPr>
          <w:p w:rsidR="00393A97" w:rsidRDefault="00393A97" w:rsidP="00E5412F">
            <w:r w:rsidRPr="00393A97">
              <w:t xml:space="preserve">Sterylny, </w:t>
            </w:r>
            <w:proofErr w:type="spellStart"/>
            <w:r w:rsidRPr="00393A97">
              <w:t>hypoalergiczny</w:t>
            </w:r>
            <w:proofErr w:type="spellEnd"/>
            <w:r w:rsidRPr="00393A97">
              <w:t xml:space="preserve"> opatrunek do mocowania kaniul, wykonany z miękkiej włókniny. Rozmiar 7-8cm x 5-6cm.  Wyrób medyczny klasy </w:t>
            </w:r>
            <w:proofErr w:type="spellStart"/>
            <w:r w:rsidRPr="00393A97">
              <w:t>IIa</w:t>
            </w:r>
            <w:proofErr w:type="spellEnd"/>
          </w:p>
        </w:tc>
        <w:tc>
          <w:tcPr>
            <w:tcW w:w="709" w:type="dxa"/>
          </w:tcPr>
          <w:p w:rsidR="00FE4FC0" w:rsidRDefault="00FE4FC0" w:rsidP="00E5412F"/>
          <w:p w:rsidR="00FE4FC0" w:rsidRDefault="00FE4FC0" w:rsidP="00E5412F"/>
          <w:p w:rsidR="00393A97" w:rsidRDefault="00393A97" w:rsidP="00FE4FC0">
            <w:pPr>
              <w:jc w:val="center"/>
            </w:pPr>
            <w:proofErr w:type="spellStart"/>
            <w:r w:rsidRPr="00393A97">
              <w:t>szt</w:t>
            </w:r>
            <w:proofErr w:type="spellEnd"/>
          </w:p>
        </w:tc>
        <w:tc>
          <w:tcPr>
            <w:tcW w:w="1276" w:type="dxa"/>
          </w:tcPr>
          <w:p w:rsidR="00FE4FC0" w:rsidRDefault="00FE4FC0" w:rsidP="00E5412F"/>
          <w:p w:rsidR="00FE4FC0" w:rsidRDefault="00FE4FC0" w:rsidP="00E5412F"/>
          <w:p w:rsidR="00393A97" w:rsidRDefault="00393A97" w:rsidP="00FE4FC0">
            <w:pPr>
              <w:jc w:val="center"/>
            </w:pPr>
            <w:r w:rsidRPr="00393A97">
              <w:t>70000</w:t>
            </w:r>
          </w:p>
        </w:tc>
        <w:tc>
          <w:tcPr>
            <w:tcW w:w="1417" w:type="dxa"/>
          </w:tcPr>
          <w:p w:rsidR="00393A97" w:rsidRDefault="00393A97" w:rsidP="00E5412F"/>
        </w:tc>
        <w:tc>
          <w:tcPr>
            <w:tcW w:w="1134" w:type="dxa"/>
          </w:tcPr>
          <w:p w:rsidR="00393A97" w:rsidRDefault="00393A97" w:rsidP="00E5412F"/>
        </w:tc>
        <w:tc>
          <w:tcPr>
            <w:tcW w:w="1134" w:type="dxa"/>
          </w:tcPr>
          <w:p w:rsidR="00393A97" w:rsidRDefault="00393A97" w:rsidP="00E5412F"/>
        </w:tc>
        <w:tc>
          <w:tcPr>
            <w:tcW w:w="1418" w:type="dxa"/>
          </w:tcPr>
          <w:p w:rsidR="00393A97" w:rsidRDefault="00393A97" w:rsidP="00E5412F"/>
        </w:tc>
        <w:tc>
          <w:tcPr>
            <w:tcW w:w="850" w:type="dxa"/>
          </w:tcPr>
          <w:p w:rsidR="00393A97" w:rsidRDefault="00393A97" w:rsidP="00E5412F"/>
        </w:tc>
        <w:tc>
          <w:tcPr>
            <w:tcW w:w="1701" w:type="dxa"/>
          </w:tcPr>
          <w:p w:rsidR="00393A97" w:rsidRDefault="00393A97" w:rsidP="00E5412F"/>
        </w:tc>
        <w:tc>
          <w:tcPr>
            <w:tcW w:w="1985" w:type="dxa"/>
          </w:tcPr>
          <w:p w:rsidR="00393A97" w:rsidRDefault="00393A97" w:rsidP="00E5412F"/>
        </w:tc>
      </w:tr>
    </w:tbl>
    <w:p w:rsidR="00393A97" w:rsidRDefault="00393A97" w:rsidP="00393A97"/>
    <w:p w:rsidR="00393A97" w:rsidRDefault="00393A97"/>
    <w:p w:rsidR="00393A97" w:rsidRDefault="00393A97"/>
    <w:p w:rsidR="004E416D" w:rsidRDefault="004E416D"/>
    <w:p w:rsidR="004E416D" w:rsidRDefault="004E416D"/>
    <w:p w:rsidR="004E416D" w:rsidRDefault="004E416D"/>
    <w:p w:rsidR="004E416D" w:rsidRDefault="004E416D"/>
    <w:p w:rsidR="00393A97" w:rsidRDefault="00393A97"/>
    <w:p w:rsidR="00080BC1" w:rsidRDefault="00080BC1"/>
    <w:p w:rsidR="00080BC1" w:rsidRDefault="00080BC1"/>
    <w:p w:rsidR="00393A97" w:rsidRDefault="00393A97" w:rsidP="00393A97">
      <w:r>
        <w:lastRenderedPageBreak/>
        <w:t>DZP.281.28B.2024</w:t>
      </w:r>
    </w:p>
    <w:p w:rsidR="00393A97" w:rsidRDefault="00393A97" w:rsidP="00393A97">
      <w:r>
        <w:t xml:space="preserve">Pakiet 12                                                                                                                      FORMULARZ CENOWY                                                                        </w:t>
      </w:r>
      <w:r w:rsidR="00080BC1">
        <w:t xml:space="preserve">         </w:t>
      </w:r>
      <w:r>
        <w:t>Załącznik 4.12</w:t>
      </w: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28"/>
        <w:gridCol w:w="3016"/>
        <w:gridCol w:w="709"/>
        <w:gridCol w:w="1276"/>
        <w:gridCol w:w="1417"/>
        <w:gridCol w:w="992"/>
        <w:gridCol w:w="1134"/>
        <w:gridCol w:w="1418"/>
        <w:gridCol w:w="992"/>
        <w:gridCol w:w="1559"/>
        <w:gridCol w:w="1985"/>
      </w:tblGrid>
      <w:tr w:rsidR="00393A97" w:rsidTr="00080BC1">
        <w:tc>
          <w:tcPr>
            <w:tcW w:w="528" w:type="dxa"/>
          </w:tcPr>
          <w:p w:rsidR="00080BC1" w:rsidRDefault="00080BC1" w:rsidP="00E5412F"/>
          <w:p w:rsidR="00080BC1" w:rsidRDefault="00080BC1" w:rsidP="00E5412F"/>
          <w:p w:rsidR="00393A97" w:rsidRDefault="00080BC1" w:rsidP="00E5412F">
            <w:r>
              <w:t>Lp.</w:t>
            </w:r>
          </w:p>
        </w:tc>
        <w:tc>
          <w:tcPr>
            <w:tcW w:w="3016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393A97" w:rsidRDefault="00393A97" w:rsidP="00080BC1">
            <w:pPr>
              <w:jc w:val="center"/>
            </w:pPr>
            <w:r w:rsidRPr="0083513B">
              <w:t>Przedmiot zamówienia</w:t>
            </w:r>
          </w:p>
        </w:tc>
        <w:tc>
          <w:tcPr>
            <w:tcW w:w="709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393A97" w:rsidRDefault="00393A97" w:rsidP="00080BC1">
            <w:pPr>
              <w:jc w:val="center"/>
            </w:pPr>
            <w:r w:rsidRPr="0083513B">
              <w:t>j. m.</w:t>
            </w:r>
          </w:p>
        </w:tc>
        <w:tc>
          <w:tcPr>
            <w:tcW w:w="1276" w:type="dxa"/>
          </w:tcPr>
          <w:p w:rsidR="00080BC1" w:rsidRDefault="00080BC1" w:rsidP="00080BC1">
            <w:pPr>
              <w:jc w:val="center"/>
            </w:pPr>
          </w:p>
          <w:p w:rsidR="00393A97" w:rsidRDefault="00393A97" w:rsidP="00080BC1">
            <w:pPr>
              <w:jc w:val="center"/>
            </w:pPr>
            <w:r w:rsidRPr="0083513B">
              <w:t>Wymagana ilość</w:t>
            </w:r>
          </w:p>
        </w:tc>
        <w:tc>
          <w:tcPr>
            <w:tcW w:w="1417" w:type="dxa"/>
          </w:tcPr>
          <w:p w:rsidR="00080BC1" w:rsidRDefault="00080BC1" w:rsidP="00080BC1">
            <w:pPr>
              <w:jc w:val="center"/>
            </w:pPr>
          </w:p>
          <w:p w:rsidR="00393A97" w:rsidRDefault="00393A97" w:rsidP="00080BC1">
            <w:pPr>
              <w:jc w:val="center"/>
            </w:pPr>
            <w:r w:rsidRPr="0083513B">
              <w:t>Ilość  w opakowaniu</w:t>
            </w:r>
          </w:p>
        </w:tc>
        <w:tc>
          <w:tcPr>
            <w:tcW w:w="992" w:type="dxa"/>
          </w:tcPr>
          <w:p w:rsidR="00080BC1" w:rsidRDefault="00080BC1" w:rsidP="00080BC1">
            <w:pPr>
              <w:jc w:val="center"/>
            </w:pPr>
          </w:p>
          <w:p w:rsidR="00393A97" w:rsidRDefault="00393A97" w:rsidP="00080BC1">
            <w:pPr>
              <w:jc w:val="center"/>
            </w:pPr>
            <w:r w:rsidRPr="0083513B">
              <w:t>Ilość opakowań</w:t>
            </w:r>
          </w:p>
        </w:tc>
        <w:tc>
          <w:tcPr>
            <w:tcW w:w="1134" w:type="dxa"/>
          </w:tcPr>
          <w:p w:rsidR="00393A97" w:rsidRPr="00080BC1" w:rsidRDefault="00BD4FAD" w:rsidP="00080BC1">
            <w:pPr>
              <w:jc w:val="center"/>
              <w:rPr>
                <w:sz w:val="18"/>
                <w:szCs w:val="18"/>
              </w:rPr>
            </w:pPr>
            <w:r w:rsidRPr="00080BC1">
              <w:rPr>
                <w:sz w:val="18"/>
                <w:szCs w:val="18"/>
              </w:rPr>
              <w:t>Cena jednostkowa netto za opakowanie</w:t>
            </w:r>
          </w:p>
        </w:tc>
        <w:tc>
          <w:tcPr>
            <w:tcW w:w="1418" w:type="dxa"/>
          </w:tcPr>
          <w:p w:rsidR="00080BC1" w:rsidRDefault="00080BC1" w:rsidP="00080BC1">
            <w:pPr>
              <w:jc w:val="center"/>
            </w:pPr>
          </w:p>
          <w:p w:rsidR="00393A97" w:rsidRDefault="00393A97" w:rsidP="00080BC1">
            <w:pPr>
              <w:jc w:val="center"/>
            </w:pPr>
            <w:r w:rsidRPr="0083513B">
              <w:t>Wartość netto</w:t>
            </w:r>
            <w:r w:rsidR="00080BC1">
              <w:t xml:space="preserve">        </w:t>
            </w:r>
            <w:r w:rsidR="00080BC1" w:rsidRPr="00BD4FAD">
              <w:rPr>
                <w:sz w:val="18"/>
                <w:szCs w:val="18"/>
              </w:rPr>
              <w:t>(kol.6</w:t>
            </w:r>
            <w:r w:rsidR="00080BC1">
              <w:rPr>
                <w:sz w:val="18"/>
                <w:szCs w:val="18"/>
              </w:rPr>
              <w:t xml:space="preserve"> </w:t>
            </w:r>
            <w:r w:rsidR="00080BC1" w:rsidRPr="00BD4FAD">
              <w:rPr>
                <w:sz w:val="18"/>
                <w:szCs w:val="18"/>
              </w:rPr>
              <w:t>x</w:t>
            </w:r>
            <w:r w:rsidR="00080BC1">
              <w:rPr>
                <w:sz w:val="18"/>
                <w:szCs w:val="18"/>
              </w:rPr>
              <w:t xml:space="preserve"> </w:t>
            </w:r>
            <w:r w:rsidR="00080BC1" w:rsidRPr="00BD4FAD">
              <w:rPr>
                <w:sz w:val="18"/>
                <w:szCs w:val="18"/>
              </w:rPr>
              <w:t>kol.7)</w:t>
            </w:r>
          </w:p>
        </w:tc>
        <w:tc>
          <w:tcPr>
            <w:tcW w:w="992" w:type="dxa"/>
          </w:tcPr>
          <w:p w:rsidR="00393A97" w:rsidRDefault="00393A97" w:rsidP="00080BC1">
            <w:pPr>
              <w:jc w:val="center"/>
            </w:pPr>
            <w:r w:rsidRPr="0083513B">
              <w:t>Stawka  VAT %</w:t>
            </w:r>
          </w:p>
        </w:tc>
        <w:tc>
          <w:tcPr>
            <w:tcW w:w="1559" w:type="dxa"/>
          </w:tcPr>
          <w:p w:rsidR="00393A97" w:rsidRDefault="00393A97" w:rsidP="00080BC1">
            <w:pPr>
              <w:jc w:val="center"/>
            </w:pPr>
            <w:r w:rsidRPr="0083513B">
              <w:t>Wartość brutto</w:t>
            </w:r>
            <w:r w:rsidR="00BE091F">
              <w:t xml:space="preserve"> </w:t>
            </w:r>
            <w:r w:rsidR="00BE091F" w:rsidRPr="00BD4FAD">
              <w:rPr>
                <w:sz w:val="18"/>
                <w:szCs w:val="18"/>
              </w:rPr>
              <w:t>(kol.8+kol.9)</w:t>
            </w:r>
          </w:p>
        </w:tc>
        <w:tc>
          <w:tcPr>
            <w:tcW w:w="1985" w:type="dxa"/>
          </w:tcPr>
          <w:p w:rsidR="00393A97" w:rsidRDefault="00393A97" w:rsidP="00080BC1">
            <w:pPr>
              <w:jc w:val="center"/>
            </w:pPr>
            <w:r w:rsidRPr="0083513B">
              <w:t>Nazwa handlowa/nr katalogowy/producent</w:t>
            </w:r>
          </w:p>
        </w:tc>
      </w:tr>
      <w:tr w:rsidR="004E416D" w:rsidTr="00080BC1">
        <w:tc>
          <w:tcPr>
            <w:tcW w:w="528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6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4E416D" w:rsidRPr="00080BC1" w:rsidRDefault="00080BC1" w:rsidP="00080BC1">
            <w:pPr>
              <w:jc w:val="center"/>
              <w:rPr>
                <w:b/>
                <w:sz w:val="16"/>
                <w:szCs w:val="16"/>
              </w:rPr>
            </w:pPr>
            <w:r w:rsidRPr="00080BC1">
              <w:rPr>
                <w:b/>
                <w:sz w:val="16"/>
                <w:szCs w:val="16"/>
              </w:rPr>
              <w:t>12</w:t>
            </w:r>
          </w:p>
        </w:tc>
      </w:tr>
      <w:tr w:rsidR="007F0117" w:rsidTr="00080BC1">
        <w:tc>
          <w:tcPr>
            <w:tcW w:w="528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7F0117" w:rsidRDefault="00080BC1" w:rsidP="00080BC1">
            <w:pPr>
              <w:jc w:val="center"/>
            </w:pPr>
            <w:r>
              <w:t>1</w:t>
            </w: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</w:tc>
        <w:tc>
          <w:tcPr>
            <w:tcW w:w="3016" w:type="dxa"/>
          </w:tcPr>
          <w:p w:rsidR="007F0117" w:rsidRDefault="007F0117" w:rsidP="00E5412F">
            <w:r w:rsidRPr="00393A97">
              <w:t xml:space="preserve">Sterylny, </w:t>
            </w:r>
            <w:proofErr w:type="spellStart"/>
            <w:r w:rsidRPr="00393A97">
              <w:t>samoprzywierający,wysokochłonny</w:t>
            </w:r>
            <w:proofErr w:type="spellEnd"/>
            <w:r w:rsidRPr="00393A97">
              <w:t xml:space="preserve">, paro - i </w:t>
            </w:r>
            <w:proofErr w:type="spellStart"/>
            <w:r w:rsidRPr="00393A97">
              <w:t>gazoprzepuszczalny</w:t>
            </w:r>
            <w:proofErr w:type="spellEnd"/>
            <w:r w:rsidRPr="00393A97">
              <w:t xml:space="preserve"> wodoodporny pięciowarstwowy  opatrunek, z obramowaniem z folii poliuretanowej, z perforowaną silikonową warstwą kontaktową  na całej powierzchni opatrunku (warstwa kontaktowa </w:t>
            </w:r>
            <w:proofErr w:type="spellStart"/>
            <w:r w:rsidRPr="00393A97">
              <w:t>ciągla</w:t>
            </w:r>
            <w:proofErr w:type="spellEnd"/>
            <w:r w:rsidRPr="00393A97">
              <w:t xml:space="preserve"> na </w:t>
            </w:r>
            <w:proofErr w:type="spellStart"/>
            <w:r w:rsidRPr="00393A97">
              <w:t>powierchni</w:t>
            </w:r>
            <w:proofErr w:type="spellEnd"/>
            <w:r w:rsidRPr="00393A97">
              <w:t xml:space="preserve"> </w:t>
            </w:r>
            <w:proofErr w:type="spellStart"/>
            <w:r w:rsidRPr="00393A97">
              <w:t>bordera</w:t>
            </w:r>
            <w:proofErr w:type="spellEnd"/>
            <w:r w:rsidRPr="00393A97">
              <w:t xml:space="preserve"> i wyspy opatrunku). </w:t>
            </w:r>
            <w:proofErr w:type="spellStart"/>
            <w:r w:rsidRPr="00393A97">
              <w:t>Wysokochłonny</w:t>
            </w:r>
            <w:proofErr w:type="spellEnd"/>
            <w:r w:rsidRPr="00393A97">
              <w:t xml:space="preserve"> dzięki warstwie pianki poliuretanowej i warstwie </w:t>
            </w:r>
            <w:proofErr w:type="spellStart"/>
            <w:r w:rsidRPr="00393A97">
              <w:t>superabsorbentu</w:t>
            </w:r>
            <w:proofErr w:type="spellEnd"/>
            <w:r w:rsidRPr="00393A97">
              <w:t xml:space="preserve"> i warstwie rozpraszającej. Rozmiar 15cm x 15cm</w:t>
            </w:r>
          </w:p>
        </w:tc>
        <w:tc>
          <w:tcPr>
            <w:tcW w:w="709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7F0117" w:rsidRDefault="007F0117" w:rsidP="00080BC1">
            <w:pPr>
              <w:jc w:val="center"/>
            </w:pPr>
            <w:proofErr w:type="spellStart"/>
            <w:r w:rsidRPr="00D66E5D">
              <w:t>szt</w:t>
            </w:r>
            <w:proofErr w:type="spellEnd"/>
          </w:p>
        </w:tc>
        <w:tc>
          <w:tcPr>
            <w:tcW w:w="1276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7F0117" w:rsidRDefault="007F0117" w:rsidP="00080BC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F0117" w:rsidRDefault="007F0117" w:rsidP="00E5412F"/>
        </w:tc>
        <w:tc>
          <w:tcPr>
            <w:tcW w:w="992" w:type="dxa"/>
          </w:tcPr>
          <w:p w:rsidR="007F0117" w:rsidRDefault="007F0117" w:rsidP="00E5412F"/>
        </w:tc>
        <w:tc>
          <w:tcPr>
            <w:tcW w:w="1134" w:type="dxa"/>
          </w:tcPr>
          <w:p w:rsidR="007F0117" w:rsidRDefault="007F0117" w:rsidP="00E5412F"/>
        </w:tc>
        <w:tc>
          <w:tcPr>
            <w:tcW w:w="1418" w:type="dxa"/>
          </w:tcPr>
          <w:p w:rsidR="007F0117" w:rsidRDefault="007F0117" w:rsidP="00E5412F"/>
        </w:tc>
        <w:tc>
          <w:tcPr>
            <w:tcW w:w="992" w:type="dxa"/>
          </w:tcPr>
          <w:p w:rsidR="007F0117" w:rsidRDefault="007F0117" w:rsidP="00E5412F"/>
        </w:tc>
        <w:tc>
          <w:tcPr>
            <w:tcW w:w="1559" w:type="dxa"/>
          </w:tcPr>
          <w:p w:rsidR="007F0117" w:rsidRDefault="007F0117" w:rsidP="00E5412F"/>
        </w:tc>
        <w:tc>
          <w:tcPr>
            <w:tcW w:w="1985" w:type="dxa"/>
          </w:tcPr>
          <w:p w:rsidR="007F0117" w:rsidRDefault="007F0117" w:rsidP="00E5412F"/>
        </w:tc>
      </w:tr>
      <w:tr w:rsidR="007F0117" w:rsidTr="00080BC1">
        <w:tc>
          <w:tcPr>
            <w:tcW w:w="528" w:type="dxa"/>
          </w:tcPr>
          <w:p w:rsidR="007F0117" w:rsidRDefault="007F0117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7F0117" w:rsidRPr="00393A97" w:rsidRDefault="007F0117" w:rsidP="00E5412F">
            <w:r w:rsidRPr="00393A97">
              <w:t xml:space="preserve">Sterylny, </w:t>
            </w:r>
            <w:proofErr w:type="spellStart"/>
            <w:r w:rsidRPr="00393A97">
              <w:t>samoprzywierający,wysokochłonny</w:t>
            </w:r>
            <w:proofErr w:type="spellEnd"/>
            <w:r w:rsidRPr="00393A97">
              <w:t xml:space="preserve">, paro - i </w:t>
            </w:r>
            <w:proofErr w:type="spellStart"/>
            <w:r w:rsidRPr="00393A97">
              <w:t>gazoprzepuszczalny</w:t>
            </w:r>
            <w:proofErr w:type="spellEnd"/>
            <w:r w:rsidRPr="00393A97">
              <w:t xml:space="preserve"> wodoodporny pięciowarstwowy  opatrunek, z </w:t>
            </w:r>
            <w:r w:rsidRPr="00393A97">
              <w:lastRenderedPageBreak/>
              <w:t xml:space="preserve">obramowaniem z folii poliuretanowej, z perforowaną silikonową warstwą kontaktową  na całej powierzchni opatrunku (warstwa kontaktowa </w:t>
            </w:r>
            <w:proofErr w:type="spellStart"/>
            <w:r w:rsidRPr="00393A97">
              <w:t>ciągla</w:t>
            </w:r>
            <w:proofErr w:type="spellEnd"/>
            <w:r w:rsidRPr="00393A97">
              <w:t xml:space="preserve"> na </w:t>
            </w:r>
            <w:proofErr w:type="spellStart"/>
            <w:r w:rsidRPr="00393A97">
              <w:t>powierchni</w:t>
            </w:r>
            <w:proofErr w:type="spellEnd"/>
            <w:r w:rsidRPr="00393A97">
              <w:t xml:space="preserve"> </w:t>
            </w:r>
            <w:proofErr w:type="spellStart"/>
            <w:r w:rsidRPr="00393A97">
              <w:t>bordera</w:t>
            </w:r>
            <w:proofErr w:type="spellEnd"/>
            <w:r w:rsidRPr="00393A97">
              <w:t xml:space="preserve"> i wyspy opatrunku). </w:t>
            </w:r>
            <w:proofErr w:type="spellStart"/>
            <w:r w:rsidRPr="00393A97">
              <w:t>Wysokochłonny</w:t>
            </w:r>
            <w:proofErr w:type="spellEnd"/>
            <w:r w:rsidRPr="00393A97">
              <w:t xml:space="preserve"> dzięki warstwie pianki poliuretanowej i warstwie </w:t>
            </w:r>
            <w:proofErr w:type="spellStart"/>
            <w:r w:rsidRPr="00393A97">
              <w:t>superabsorbentu</w:t>
            </w:r>
            <w:proofErr w:type="spellEnd"/>
            <w:r w:rsidRPr="00393A97">
              <w:t xml:space="preserve"> i warstwie rozpraszającej. Rozmiar 10cm x 10cm</w:t>
            </w:r>
          </w:p>
        </w:tc>
        <w:tc>
          <w:tcPr>
            <w:tcW w:w="709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7F0117" w:rsidRDefault="007F0117" w:rsidP="00080BC1">
            <w:pPr>
              <w:jc w:val="center"/>
            </w:pPr>
            <w:proofErr w:type="spellStart"/>
            <w:r w:rsidRPr="00D66E5D">
              <w:t>szt</w:t>
            </w:r>
            <w:proofErr w:type="spellEnd"/>
          </w:p>
        </w:tc>
        <w:tc>
          <w:tcPr>
            <w:tcW w:w="1276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7F0117" w:rsidRDefault="007F0117" w:rsidP="00080BC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F0117" w:rsidRDefault="007F0117" w:rsidP="00E5412F"/>
        </w:tc>
        <w:tc>
          <w:tcPr>
            <w:tcW w:w="992" w:type="dxa"/>
          </w:tcPr>
          <w:p w:rsidR="007F0117" w:rsidRDefault="007F0117" w:rsidP="00E5412F"/>
        </w:tc>
        <w:tc>
          <w:tcPr>
            <w:tcW w:w="1134" w:type="dxa"/>
          </w:tcPr>
          <w:p w:rsidR="007F0117" w:rsidRDefault="007F0117" w:rsidP="00E5412F"/>
        </w:tc>
        <w:tc>
          <w:tcPr>
            <w:tcW w:w="1418" w:type="dxa"/>
          </w:tcPr>
          <w:p w:rsidR="007F0117" w:rsidRDefault="007F0117" w:rsidP="00E5412F"/>
        </w:tc>
        <w:tc>
          <w:tcPr>
            <w:tcW w:w="992" w:type="dxa"/>
          </w:tcPr>
          <w:p w:rsidR="007F0117" w:rsidRDefault="007F0117" w:rsidP="00E5412F"/>
        </w:tc>
        <w:tc>
          <w:tcPr>
            <w:tcW w:w="1559" w:type="dxa"/>
          </w:tcPr>
          <w:p w:rsidR="007F0117" w:rsidRDefault="007F0117" w:rsidP="00E5412F"/>
        </w:tc>
        <w:tc>
          <w:tcPr>
            <w:tcW w:w="1985" w:type="dxa"/>
          </w:tcPr>
          <w:p w:rsidR="007F0117" w:rsidRDefault="007F0117" w:rsidP="00E5412F"/>
        </w:tc>
      </w:tr>
      <w:tr w:rsidR="00393A97" w:rsidTr="00080BC1">
        <w:tc>
          <w:tcPr>
            <w:tcW w:w="528" w:type="dxa"/>
          </w:tcPr>
          <w:p w:rsidR="00393A97" w:rsidRDefault="00080BC1" w:rsidP="00080BC1">
            <w:pPr>
              <w:jc w:val="center"/>
            </w:pPr>
            <w:r>
              <w:lastRenderedPageBreak/>
              <w:t>3</w:t>
            </w:r>
          </w:p>
        </w:tc>
        <w:tc>
          <w:tcPr>
            <w:tcW w:w="3016" w:type="dxa"/>
          </w:tcPr>
          <w:p w:rsidR="00393A97" w:rsidRPr="00393A97" w:rsidRDefault="00393A97" w:rsidP="00E5412F">
            <w:r w:rsidRPr="00393A97">
              <w:t xml:space="preserve">Sterylny, trójwarstwowy opatrunek  z pianki poliuretanowej do ran z małym i </w:t>
            </w:r>
            <w:proofErr w:type="spellStart"/>
            <w:r w:rsidRPr="00393A97">
              <w:t>srednim</w:t>
            </w:r>
            <w:proofErr w:type="spellEnd"/>
            <w:r w:rsidRPr="00393A97">
              <w:t xml:space="preserve"> wysiękiem, z kontaktową warstwą z miękkiego silikonu na całej powierzchni opatrunku, z cienkim filmem poliuretanowym w górnej warstwie opatrunku z możliwością docinania do wybranego kształtu/rozmiaru. Wykazujący wysoką paro- i </w:t>
            </w:r>
            <w:proofErr w:type="spellStart"/>
            <w:r w:rsidRPr="00393A97">
              <w:t>gazoprzepuszczalnością</w:t>
            </w:r>
            <w:proofErr w:type="spellEnd"/>
            <w:r w:rsidRPr="00393A97">
              <w:t xml:space="preserve"> Możliwość łączenia z innymi </w:t>
            </w:r>
            <w:proofErr w:type="spellStart"/>
            <w:r w:rsidRPr="00393A97">
              <w:t>preparatmi</w:t>
            </w:r>
            <w:proofErr w:type="spellEnd"/>
            <w:r w:rsidRPr="00393A97">
              <w:t xml:space="preserve"> </w:t>
            </w:r>
            <w:proofErr w:type="spellStart"/>
            <w:r w:rsidRPr="00393A97">
              <w:t>stowowanymi</w:t>
            </w:r>
            <w:proofErr w:type="spellEnd"/>
            <w:r w:rsidRPr="00393A97">
              <w:t xml:space="preserve"> miejscowo. Rozmiar 10cm x 21cm</w:t>
            </w:r>
          </w:p>
        </w:tc>
        <w:tc>
          <w:tcPr>
            <w:tcW w:w="709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393A97" w:rsidRDefault="007F0117" w:rsidP="00080BC1">
            <w:pPr>
              <w:jc w:val="center"/>
            </w:pPr>
            <w:proofErr w:type="spellStart"/>
            <w:r w:rsidRPr="007F0117">
              <w:t>szt</w:t>
            </w:r>
            <w:proofErr w:type="spellEnd"/>
          </w:p>
        </w:tc>
        <w:tc>
          <w:tcPr>
            <w:tcW w:w="1276" w:type="dxa"/>
          </w:tcPr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080BC1" w:rsidRDefault="00080BC1" w:rsidP="00080BC1">
            <w:pPr>
              <w:jc w:val="center"/>
            </w:pPr>
          </w:p>
          <w:p w:rsidR="00393A97" w:rsidRDefault="007F0117" w:rsidP="00080BC1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393A97" w:rsidRDefault="00393A97" w:rsidP="00E5412F"/>
        </w:tc>
        <w:tc>
          <w:tcPr>
            <w:tcW w:w="992" w:type="dxa"/>
          </w:tcPr>
          <w:p w:rsidR="00393A97" w:rsidRDefault="00393A97" w:rsidP="00E5412F"/>
        </w:tc>
        <w:tc>
          <w:tcPr>
            <w:tcW w:w="1134" w:type="dxa"/>
          </w:tcPr>
          <w:p w:rsidR="00393A97" w:rsidRDefault="00393A97" w:rsidP="00E5412F"/>
        </w:tc>
        <w:tc>
          <w:tcPr>
            <w:tcW w:w="1418" w:type="dxa"/>
          </w:tcPr>
          <w:p w:rsidR="00393A97" w:rsidRDefault="00393A97" w:rsidP="00E5412F"/>
        </w:tc>
        <w:tc>
          <w:tcPr>
            <w:tcW w:w="992" w:type="dxa"/>
          </w:tcPr>
          <w:p w:rsidR="00393A97" w:rsidRDefault="00393A97" w:rsidP="00E5412F"/>
        </w:tc>
        <w:tc>
          <w:tcPr>
            <w:tcW w:w="1559" w:type="dxa"/>
          </w:tcPr>
          <w:p w:rsidR="00393A97" w:rsidRDefault="00393A97" w:rsidP="00E5412F"/>
        </w:tc>
        <w:tc>
          <w:tcPr>
            <w:tcW w:w="1985" w:type="dxa"/>
          </w:tcPr>
          <w:p w:rsidR="00393A97" w:rsidRDefault="00393A97" w:rsidP="00E5412F"/>
        </w:tc>
      </w:tr>
      <w:tr w:rsidR="00393A97" w:rsidTr="00080BC1">
        <w:tc>
          <w:tcPr>
            <w:tcW w:w="528" w:type="dxa"/>
          </w:tcPr>
          <w:p w:rsidR="00393A97" w:rsidRDefault="00393A97" w:rsidP="00E5412F"/>
        </w:tc>
        <w:tc>
          <w:tcPr>
            <w:tcW w:w="8544" w:type="dxa"/>
            <w:gridSpan w:val="6"/>
          </w:tcPr>
          <w:p w:rsidR="00393A97" w:rsidRDefault="00393A97" w:rsidP="00393A97">
            <w:pPr>
              <w:jc w:val="center"/>
            </w:pPr>
            <w:r>
              <w:t>RAZEM</w:t>
            </w:r>
          </w:p>
          <w:p w:rsidR="00393A97" w:rsidRDefault="00393A97" w:rsidP="00E5412F"/>
        </w:tc>
        <w:tc>
          <w:tcPr>
            <w:tcW w:w="1418" w:type="dxa"/>
          </w:tcPr>
          <w:p w:rsidR="00393A97" w:rsidRDefault="00393A97" w:rsidP="00E5412F"/>
        </w:tc>
        <w:tc>
          <w:tcPr>
            <w:tcW w:w="992" w:type="dxa"/>
          </w:tcPr>
          <w:p w:rsidR="00393A97" w:rsidRDefault="00393A97" w:rsidP="00E5412F"/>
        </w:tc>
        <w:tc>
          <w:tcPr>
            <w:tcW w:w="1559" w:type="dxa"/>
          </w:tcPr>
          <w:p w:rsidR="00393A97" w:rsidRDefault="00393A97" w:rsidP="00E5412F"/>
        </w:tc>
        <w:tc>
          <w:tcPr>
            <w:tcW w:w="1985" w:type="dxa"/>
          </w:tcPr>
          <w:p w:rsidR="00393A97" w:rsidRDefault="00393A97" w:rsidP="00E5412F"/>
        </w:tc>
      </w:tr>
    </w:tbl>
    <w:p w:rsidR="00393A97" w:rsidRDefault="00393A97" w:rsidP="00393A97"/>
    <w:sectPr w:rsidR="00393A97" w:rsidSect="005C71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C71A9"/>
    <w:rsid w:val="00080BC1"/>
    <w:rsid w:val="001111AC"/>
    <w:rsid w:val="001437B5"/>
    <w:rsid w:val="00147B3E"/>
    <w:rsid w:val="001835B8"/>
    <w:rsid w:val="001D224B"/>
    <w:rsid w:val="00212DA9"/>
    <w:rsid w:val="00276039"/>
    <w:rsid w:val="00372381"/>
    <w:rsid w:val="00393A97"/>
    <w:rsid w:val="003B7847"/>
    <w:rsid w:val="003E368A"/>
    <w:rsid w:val="003F46B0"/>
    <w:rsid w:val="004D4135"/>
    <w:rsid w:val="004E416D"/>
    <w:rsid w:val="004F40F4"/>
    <w:rsid w:val="004F6749"/>
    <w:rsid w:val="005C71A9"/>
    <w:rsid w:val="00653A16"/>
    <w:rsid w:val="006970B7"/>
    <w:rsid w:val="00795C16"/>
    <w:rsid w:val="007B29FB"/>
    <w:rsid w:val="007E43CC"/>
    <w:rsid w:val="007F0117"/>
    <w:rsid w:val="0083513B"/>
    <w:rsid w:val="008967BF"/>
    <w:rsid w:val="009166EB"/>
    <w:rsid w:val="0091793B"/>
    <w:rsid w:val="009C621C"/>
    <w:rsid w:val="00A05495"/>
    <w:rsid w:val="00A31C02"/>
    <w:rsid w:val="00AD2ACF"/>
    <w:rsid w:val="00AE2F26"/>
    <w:rsid w:val="00BB2BC2"/>
    <w:rsid w:val="00BD4FAD"/>
    <w:rsid w:val="00BE091F"/>
    <w:rsid w:val="00C62DF0"/>
    <w:rsid w:val="00C64E82"/>
    <w:rsid w:val="00C84C77"/>
    <w:rsid w:val="00D5118E"/>
    <w:rsid w:val="00DA2A83"/>
    <w:rsid w:val="00E5412F"/>
    <w:rsid w:val="00E620C8"/>
    <w:rsid w:val="00EF14AE"/>
    <w:rsid w:val="00F52C68"/>
    <w:rsid w:val="00FA3725"/>
    <w:rsid w:val="00FD4747"/>
    <w:rsid w:val="00FE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9A35-F0B0-4F4C-B313-34F1A6BA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25</Pages>
  <Words>3369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10</cp:revision>
  <dcterms:created xsi:type="dcterms:W3CDTF">2024-04-11T12:18:00Z</dcterms:created>
  <dcterms:modified xsi:type="dcterms:W3CDTF">2024-04-19T10:28:00Z</dcterms:modified>
</cp:coreProperties>
</file>