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8F7AD" w14:textId="631C7E8F" w:rsidR="00DD4AE2" w:rsidRPr="002F168E" w:rsidRDefault="00E30E57">
      <w:pPr>
        <w:rPr>
          <w:b/>
          <w:bCs/>
          <w:sz w:val="18"/>
          <w:szCs w:val="18"/>
        </w:rPr>
      </w:pPr>
      <w:r w:rsidRPr="002F168E">
        <w:rPr>
          <w:b/>
          <w:bCs/>
          <w:sz w:val="18"/>
          <w:szCs w:val="18"/>
        </w:rPr>
        <w:t>Dzia</w:t>
      </w:r>
      <w:r w:rsidR="00DD4AE2" w:rsidRPr="002F168E">
        <w:rPr>
          <w:b/>
          <w:bCs/>
          <w:sz w:val="18"/>
          <w:szCs w:val="18"/>
        </w:rPr>
        <w:t>ł</w:t>
      </w:r>
      <w:r w:rsidRPr="002F168E">
        <w:rPr>
          <w:b/>
          <w:bCs/>
          <w:sz w:val="18"/>
          <w:szCs w:val="18"/>
        </w:rPr>
        <w:t xml:space="preserve"> Kosztów i Analiz</w:t>
      </w:r>
      <w:r w:rsidR="00DD4AE2" w:rsidRPr="002F168E">
        <w:rPr>
          <w:b/>
          <w:bCs/>
          <w:sz w:val="18"/>
          <w:szCs w:val="18"/>
        </w:rPr>
        <w:t xml:space="preserve"> poszukuje pracownika na stanowisko: </w:t>
      </w:r>
    </w:p>
    <w:p w14:paraId="2245E90B" w14:textId="29EFE17B" w:rsidR="00E30E57" w:rsidRPr="002F168E" w:rsidRDefault="00DD4AE2">
      <w:pPr>
        <w:rPr>
          <w:b/>
          <w:bCs/>
          <w:sz w:val="18"/>
          <w:szCs w:val="18"/>
        </w:rPr>
      </w:pPr>
      <w:r w:rsidRPr="002F168E">
        <w:rPr>
          <w:b/>
          <w:bCs/>
          <w:sz w:val="18"/>
          <w:szCs w:val="18"/>
        </w:rPr>
        <w:t>Referent / Inspektor / Specjalista</w:t>
      </w:r>
    </w:p>
    <w:p w14:paraId="35F5F3DA" w14:textId="5FC70C00" w:rsidR="00605F88" w:rsidRPr="002F168E" w:rsidRDefault="009A1FFD" w:rsidP="00605F88">
      <w:pPr>
        <w:rPr>
          <w:b/>
          <w:bCs/>
          <w:sz w:val="18"/>
          <w:szCs w:val="18"/>
        </w:rPr>
      </w:pPr>
      <w:r w:rsidRPr="002F168E">
        <w:rPr>
          <w:b/>
          <w:bCs/>
          <w:sz w:val="18"/>
          <w:szCs w:val="18"/>
        </w:rPr>
        <w:t>Zakres czynności</w:t>
      </w:r>
      <w:r w:rsidR="00605F88" w:rsidRPr="002F168E">
        <w:rPr>
          <w:b/>
          <w:bCs/>
          <w:sz w:val="18"/>
          <w:szCs w:val="18"/>
        </w:rPr>
        <w:t>:</w:t>
      </w:r>
    </w:p>
    <w:p w14:paraId="6FABC798" w14:textId="374898FF" w:rsidR="00995FCA" w:rsidRPr="002F168E" w:rsidRDefault="00995FCA" w:rsidP="00605F88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2F168E">
        <w:rPr>
          <w:sz w:val="18"/>
          <w:szCs w:val="18"/>
        </w:rPr>
        <w:t>bieżąca obsługa modułów finansowo-kosztowych</w:t>
      </w:r>
    </w:p>
    <w:p w14:paraId="77225044" w14:textId="2EDD09AC" w:rsidR="00995FCA" w:rsidRPr="002F168E" w:rsidRDefault="00995FCA" w:rsidP="00605F88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2F168E">
        <w:rPr>
          <w:sz w:val="18"/>
          <w:szCs w:val="18"/>
        </w:rPr>
        <w:t xml:space="preserve">wprowadzanie do programu szczegółowej sprawozdawczości </w:t>
      </w:r>
    </w:p>
    <w:p w14:paraId="53B2C3EC" w14:textId="7F89F6D8" w:rsidR="00AC6D99" w:rsidRPr="002F168E" w:rsidRDefault="00AC6D99" w:rsidP="00605F88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2F168E">
        <w:rPr>
          <w:sz w:val="18"/>
          <w:szCs w:val="18"/>
        </w:rPr>
        <w:t>wycena i aktualizacja procedur medycznych w oparciu o Standard Rachunku Kosztów</w:t>
      </w:r>
    </w:p>
    <w:p w14:paraId="428EA29E" w14:textId="09C2AEAD" w:rsidR="00AC6D99" w:rsidRPr="002F168E" w:rsidRDefault="00AC6D99" w:rsidP="00605F88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2F168E">
        <w:rPr>
          <w:sz w:val="18"/>
          <w:szCs w:val="18"/>
        </w:rPr>
        <w:t>bieżąca analiza ponoszonych koszów oraz realizowanych świadczeń</w:t>
      </w:r>
    </w:p>
    <w:p w14:paraId="0DA538F0" w14:textId="4240F4B9" w:rsidR="00995FCA" w:rsidRPr="002F168E" w:rsidRDefault="00605F88" w:rsidP="00995FCA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2F168E">
        <w:rPr>
          <w:sz w:val="18"/>
          <w:szCs w:val="18"/>
        </w:rPr>
        <w:t xml:space="preserve">udział w sporządzaniu okresowych wyników finansowych </w:t>
      </w:r>
      <w:r w:rsidR="00E113D1" w:rsidRPr="002F168E">
        <w:rPr>
          <w:sz w:val="18"/>
          <w:szCs w:val="18"/>
        </w:rPr>
        <w:t>i zarządczych</w:t>
      </w:r>
    </w:p>
    <w:p w14:paraId="3E64C4F6" w14:textId="6F7A0B0F" w:rsidR="009A1FFD" w:rsidRPr="002F168E" w:rsidRDefault="00561071" w:rsidP="009A1FFD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2F168E">
        <w:rPr>
          <w:sz w:val="18"/>
          <w:szCs w:val="18"/>
        </w:rPr>
        <w:t xml:space="preserve">udział w przygotowywaniu </w:t>
      </w:r>
      <w:r w:rsidR="00163AB6" w:rsidRPr="002F168E">
        <w:rPr>
          <w:sz w:val="18"/>
          <w:szCs w:val="18"/>
        </w:rPr>
        <w:t>danych i opracowywaniu</w:t>
      </w:r>
      <w:r w:rsidRPr="002F168E">
        <w:rPr>
          <w:sz w:val="18"/>
          <w:szCs w:val="18"/>
        </w:rPr>
        <w:t xml:space="preserve"> analiz</w:t>
      </w:r>
    </w:p>
    <w:p w14:paraId="7379FC08" w14:textId="5C0B28F0" w:rsidR="009A1FFD" w:rsidRPr="002F168E" w:rsidRDefault="009A1FFD" w:rsidP="009A1FFD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2F168E">
        <w:rPr>
          <w:sz w:val="18"/>
          <w:szCs w:val="18"/>
        </w:rPr>
        <w:t>współpraca z innymi jednostkami organizacyjnymi Szpitala</w:t>
      </w:r>
    </w:p>
    <w:p w14:paraId="6A0E3F34" w14:textId="50D64BD9" w:rsidR="00995FCA" w:rsidRPr="002F168E" w:rsidRDefault="00561071" w:rsidP="00995FCA">
      <w:pPr>
        <w:rPr>
          <w:b/>
          <w:bCs/>
          <w:sz w:val="18"/>
          <w:szCs w:val="18"/>
        </w:rPr>
      </w:pPr>
      <w:r w:rsidRPr="002F168E">
        <w:rPr>
          <w:b/>
          <w:bCs/>
          <w:sz w:val="18"/>
          <w:szCs w:val="18"/>
        </w:rPr>
        <w:t>Wymagania</w:t>
      </w:r>
      <w:r w:rsidR="00995FCA" w:rsidRPr="002F168E">
        <w:rPr>
          <w:b/>
          <w:bCs/>
          <w:sz w:val="18"/>
          <w:szCs w:val="18"/>
        </w:rPr>
        <w:t>:</w:t>
      </w:r>
    </w:p>
    <w:p w14:paraId="3F9BAD92" w14:textId="60216883" w:rsidR="00995FCA" w:rsidRPr="002F168E" w:rsidRDefault="00995FCA" w:rsidP="00995FCA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2F168E">
        <w:rPr>
          <w:sz w:val="18"/>
          <w:szCs w:val="18"/>
        </w:rPr>
        <w:t>wykształcenie kierunkowe w zakresie rachunkowości, controllingu, finansów, zarządzania, ekonomii (</w:t>
      </w:r>
      <w:r w:rsidR="00561071" w:rsidRPr="002F168E">
        <w:rPr>
          <w:sz w:val="18"/>
          <w:szCs w:val="18"/>
        </w:rPr>
        <w:t>lub</w:t>
      </w:r>
      <w:r w:rsidRPr="002F168E">
        <w:rPr>
          <w:sz w:val="18"/>
          <w:szCs w:val="18"/>
        </w:rPr>
        <w:t xml:space="preserve"> w trakcie nauki)</w:t>
      </w:r>
    </w:p>
    <w:p w14:paraId="1DA788C6" w14:textId="3B4CF341" w:rsidR="00AC6D99" w:rsidRPr="002F168E" w:rsidRDefault="00AC6D99" w:rsidP="00995FCA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2F168E">
        <w:rPr>
          <w:sz w:val="18"/>
          <w:szCs w:val="18"/>
        </w:rPr>
        <w:t>umiejętność sporządzania zestawień i analiz oraz wyciągania wniosków</w:t>
      </w:r>
    </w:p>
    <w:p w14:paraId="04133E97" w14:textId="0C13E7A4" w:rsidR="009A1FFD" w:rsidRPr="002F168E" w:rsidRDefault="00995FCA" w:rsidP="00AC6D99">
      <w:pPr>
        <w:pStyle w:val="Akapitzlist"/>
        <w:numPr>
          <w:ilvl w:val="0"/>
          <w:numId w:val="1"/>
        </w:numPr>
        <w:rPr>
          <w:strike/>
          <w:sz w:val="18"/>
          <w:szCs w:val="18"/>
        </w:rPr>
      </w:pPr>
      <w:r w:rsidRPr="002F168E">
        <w:rPr>
          <w:sz w:val="18"/>
          <w:szCs w:val="18"/>
        </w:rPr>
        <w:t>praktyczn</w:t>
      </w:r>
      <w:r w:rsidR="00561071" w:rsidRPr="002F168E">
        <w:rPr>
          <w:sz w:val="18"/>
          <w:szCs w:val="18"/>
        </w:rPr>
        <w:t>a</w:t>
      </w:r>
      <w:r w:rsidRPr="002F168E">
        <w:rPr>
          <w:sz w:val="18"/>
          <w:szCs w:val="18"/>
        </w:rPr>
        <w:t xml:space="preserve"> znajomość MS Office (głównie Excel)</w:t>
      </w:r>
    </w:p>
    <w:p w14:paraId="3071BD6C" w14:textId="4813125F" w:rsidR="00FC2881" w:rsidRPr="002F168E" w:rsidRDefault="00995FCA" w:rsidP="00FC2881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2F168E">
        <w:rPr>
          <w:sz w:val="18"/>
          <w:szCs w:val="18"/>
        </w:rPr>
        <w:t>dobr</w:t>
      </w:r>
      <w:r w:rsidR="00D811F7" w:rsidRPr="002F168E">
        <w:rPr>
          <w:sz w:val="18"/>
          <w:szCs w:val="18"/>
        </w:rPr>
        <w:t>a</w:t>
      </w:r>
      <w:r w:rsidRPr="002F168E">
        <w:rPr>
          <w:sz w:val="18"/>
          <w:szCs w:val="18"/>
        </w:rPr>
        <w:t xml:space="preserve"> organizacj</w:t>
      </w:r>
      <w:r w:rsidR="00D811F7" w:rsidRPr="002F168E">
        <w:rPr>
          <w:sz w:val="18"/>
          <w:szCs w:val="18"/>
        </w:rPr>
        <w:t xml:space="preserve">a </w:t>
      </w:r>
      <w:r w:rsidRPr="002F168E">
        <w:rPr>
          <w:sz w:val="18"/>
          <w:szCs w:val="18"/>
        </w:rPr>
        <w:t>pracy</w:t>
      </w:r>
      <w:r w:rsidR="00D811F7" w:rsidRPr="002F168E">
        <w:rPr>
          <w:sz w:val="18"/>
          <w:szCs w:val="18"/>
        </w:rPr>
        <w:t xml:space="preserve"> i rzetelność w wykonywaniu powierzonych zadań</w:t>
      </w:r>
    </w:p>
    <w:p w14:paraId="145F301D" w14:textId="6137F26E" w:rsidR="009A1FFD" w:rsidRPr="002F168E" w:rsidRDefault="009A1FFD" w:rsidP="00FC2881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2F168E">
        <w:rPr>
          <w:sz w:val="18"/>
          <w:szCs w:val="18"/>
        </w:rPr>
        <w:t>umiejętność pracy samodzielnej oraz w zespole</w:t>
      </w:r>
    </w:p>
    <w:p w14:paraId="04B30695" w14:textId="44FCE620" w:rsidR="009A1FFD" w:rsidRPr="002F168E" w:rsidRDefault="009A1FFD" w:rsidP="009A1FFD">
      <w:pPr>
        <w:rPr>
          <w:b/>
          <w:bCs/>
          <w:sz w:val="18"/>
          <w:szCs w:val="18"/>
        </w:rPr>
      </w:pPr>
      <w:r w:rsidRPr="002F168E">
        <w:rPr>
          <w:b/>
          <w:bCs/>
          <w:sz w:val="18"/>
          <w:szCs w:val="18"/>
        </w:rPr>
        <w:t>Mile widziane:</w:t>
      </w:r>
    </w:p>
    <w:p w14:paraId="0744638B" w14:textId="666DB2D1" w:rsidR="009A1FFD" w:rsidRPr="002F168E" w:rsidRDefault="009A1FFD" w:rsidP="009A1FFD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2F168E">
        <w:rPr>
          <w:sz w:val="18"/>
          <w:szCs w:val="18"/>
        </w:rPr>
        <w:t>doświadczenie zawodowe w komórkach analitycznych/ statystycznych/ rozliczeniowych</w:t>
      </w:r>
    </w:p>
    <w:p w14:paraId="31555E72" w14:textId="7C0BEF1B" w:rsidR="004F10DC" w:rsidRPr="002F168E" w:rsidRDefault="009A1FFD" w:rsidP="004F10DC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2F168E">
        <w:rPr>
          <w:sz w:val="18"/>
          <w:szCs w:val="18"/>
        </w:rPr>
        <w:t>znajomość mechanizmów finansowo-rozliczeniowych w ochronie zdrowia</w:t>
      </w:r>
      <w:r w:rsidR="00486D78" w:rsidRPr="002F168E">
        <w:rPr>
          <w:sz w:val="18"/>
          <w:szCs w:val="18"/>
        </w:rPr>
        <w:t>, w szczególności rozliczenia z NFZ</w:t>
      </w:r>
    </w:p>
    <w:p w14:paraId="53F08436" w14:textId="04B88C7B" w:rsidR="00605F88" w:rsidRPr="002F168E" w:rsidRDefault="00605F88" w:rsidP="00605F88">
      <w:pPr>
        <w:rPr>
          <w:b/>
          <w:bCs/>
          <w:sz w:val="18"/>
          <w:szCs w:val="18"/>
        </w:rPr>
      </w:pPr>
      <w:r w:rsidRPr="002F168E">
        <w:rPr>
          <w:b/>
          <w:bCs/>
          <w:sz w:val="18"/>
          <w:szCs w:val="18"/>
        </w:rPr>
        <w:t>Oferujemy:</w:t>
      </w:r>
    </w:p>
    <w:p w14:paraId="667027BC" w14:textId="74715301" w:rsidR="00A75B5E" w:rsidRPr="002F168E" w:rsidRDefault="00605F88" w:rsidP="00A75B5E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2F168E">
        <w:rPr>
          <w:sz w:val="18"/>
          <w:szCs w:val="18"/>
        </w:rPr>
        <w:t>stabilne warunki zatrudnienia na podstawie umowy o pracę w pełnym wymiarze</w:t>
      </w:r>
    </w:p>
    <w:p w14:paraId="6225BD35" w14:textId="70E0D172" w:rsidR="00526846" w:rsidRPr="002F168E" w:rsidRDefault="00F53997" w:rsidP="00605F88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2F168E">
        <w:rPr>
          <w:sz w:val="18"/>
          <w:szCs w:val="18"/>
        </w:rPr>
        <w:t>dofinansowanie do wypoczynku pracownika,</w:t>
      </w:r>
      <w:r w:rsidR="00F64F5C" w:rsidRPr="002F168E">
        <w:rPr>
          <w:sz w:val="18"/>
          <w:szCs w:val="18"/>
        </w:rPr>
        <w:t xml:space="preserve"> </w:t>
      </w:r>
      <w:r w:rsidR="00593E10" w:rsidRPr="002F168E">
        <w:rPr>
          <w:sz w:val="18"/>
          <w:szCs w:val="18"/>
        </w:rPr>
        <w:t>dofinansowanie do okularów korekcyjnych</w:t>
      </w:r>
      <w:r w:rsidR="00D5422C" w:rsidRPr="002F168E">
        <w:rPr>
          <w:sz w:val="18"/>
          <w:szCs w:val="18"/>
        </w:rPr>
        <w:t>, bezzwrotna pomoc finansowa</w:t>
      </w:r>
      <w:r w:rsidR="00A701AE" w:rsidRPr="002F168E">
        <w:rPr>
          <w:sz w:val="18"/>
          <w:szCs w:val="18"/>
        </w:rPr>
        <w:t xml:space="preserve"> itp.</w:t>
      </w:r>
    </w:p>
    <w:p w14:paraId="7582BED5" w14:textId="7880EC5A" w:rsidR="00486D78" w:rsidRPr="002F168E" w:rsidRDefault="00486D78" w:rsidP="00486D78">
      <w:pPr>
        <w:pStyle w:val="Akapitzlist"/>
        <w:numPr>
          <w:ilvl w:val="0"/>
          <w:numId w:val="3"/>
        </w:numPr>
        <w:spacing w:line="256" w:lineRule="auto"/>
        <w:rPr>
          <w:sz w:val="18"/>
          <w:szCs w:val="18"/>
        </w:rPr>
      </w:pPr>
      <w:r w:rsidRPr="002F168E">
        <w:rPr>
          <w:sz w:val="18"/>
          <w:szCs w:val="18"/>
        </w:rPr>
        <w:t>możliwość skorzystania z ubezpieczenia grupowego i Medicover Sport na preferencyjnych warunkach</w:t>
      </w:r>
    </w:p>
    <w:p w14:paraId="79CEF5B6" w14:textId="018BC659" w:rsidR="00605F88" w:rsidRPr="002F168E" w:rsidRDefault="00605F88" w:rsidP="00605F88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2F168E">
        <w:rPr>
          <w:sz w:val="18"/>
          <w:szCs w:val="18"/>
        </w:rPr>
        <w:t>pracę od poniedziałku do piątku, w godzinach</w:t>
      </w:r>
      <w:r w:rsidR="009A1FFD" w:rsidRPr="002F168E">
        <w:rPr>
          <w:sz w:val="18"/>
          <w:szCs w:val="18"/>
        </w:rPr>
        <w:t xml:space="preserve"> 7:00-14:35</w:t>
      </w:r>
      <w:r w:rsidR="0046458E" w:rsidRPr="002F168E">
        <w:rPr>
          <w:sz w:val="18"/>
          <w:szCs w:val="18"/>
        </w:rPr>
        <w:t xml:space="preserve">, </w:t>
      </w:r>
      <w:r w:rsidR="007E01E9" w:rsidRPr="002F168E">
        <w:rPr>
          <w:sz w:val="18"/>
          <w:szCs w:val="18"/>
        </w:rPr>
        <w:t xml:space="preserve">w lokalizacji </w:t>
      </w:r>
      <w:r w:rsidR="00DD4AE2" w:rsidRPr="002F168E">
        <w:rPr>
          <w:sz w:val="18"/>
          <w:szCs w:val="18"/>
        </w:rPr>
        <w:t xml:space="preserve">tuż </w:t>
      </w:r>
      <w:r w:rsidR="00D5422C" w:rsidRPr="002F168E">
        <w:rPr>
          <w:sz w:val="18"/>
          <w:szCs w:val="18"/>
        </w:rPr>
        <w:t>przy c</w:t>
      </w:r>
      <w:r w:rsidR="007E01E9" w:rsidRPr="002F168E">
        <w:rPr>
          <w:sz w:val="18"/>
          <w:szCs w:val="18"/>
        </w:rPr>
        <w:t>entrum Katowic</w:t>
      </w:r>
      <w:r w:rsidR="009A1FFD" w:rsidRPr="002F168E">
        <w:rPr>
          <w:sz w:val="18"/>
          <w:szCs w:val="18"/>
        </w:rPr>
        <w:t xml:space="preserve"> oraz w dzielnicy Ligota</w:t>
      </w:r>
    </w:p>
    <w:p w14:paraId="2647B11A" w14:textId="77777777" w:rsidR="004F10DC" w:rsidRPr="002F168E" w:rsidRDefault="00DD4AE2" w:rsidP="00605F88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2F168E">
        <w:rPr>
          <w:sz w:val="18"/>
          <w:szCs w:val="18"/>
        </w:rPr>
        <w:t xml:space="preserve">pełne </w:t>
      </w:r>
      <w:r w:rsidR="00605F88" w:rsidRPr="002F168E">
        <w:rPr>
          <w:sz w:val="18"/>
          <w:szCs w:val="18"/>
        </w:rPr>
        <w:t>wdrożenie w zakres obowiązków</w:t>
      </w:r>
      <w:r w:rsidR="00A75B5E" w:rsidRPr="002F168E">
        <w:rPr>
          <w:sz w:val="18"/>
          <w:szCs w:val="18"/>
        </w:rPr>
        <w:t xml:space="preserve"> oraz możliwość rozwoju zawodowego</w:t>
      </w:r>
      <w:r w:rsidR="004F10DC" w:rsidRPr="002F168E">
        <w:rPr>
          <w:sz w:val="18"/>
          <w:szCs w:val="18"/>
        </w:rPr>
        <w:t xml:space="preserve"> </w:t>
      </w:r>
    </w:p>
    <w:p w14:paraId="36F1EDD3" w14:textId="5DCF371B" w:rsidR="00605F88" w:rsidRPr="002F168E" w:rsidRDefault="004F10DC" w:rsidP="00605F88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2F168E">
        <w:rPr>
          <w:sz w:val="18"/>
          <w:szCs w:val="18"/>
        </w:rPr>
        <w:t>ciekawą pracę</w:t>
      </w:r>
      <w:r w:rsidR="009A1FFD" w:rsidRPr="002F168E">
        <w:rPr>
          <w:sz w:val="18"/>
          <w:szCs w:val="18"/>
        </w:rPr>
        <w:t xml:space="preserve"> w młodym zespole</w:t>
      </w:r>
    </w:p>
    <w:p w14:paraId="60D377D7" w14:textId="5E555028" w:rsidR="002F168E" w:rsidRDefault="00F53997" w:rsidP="009C5F4E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2F168E">
        <w:rPr>
          <w:sz w:val="18"/>
          <w:szCs w:val="18"/>
        </w:rPr>
        <w:t>możliwość korzystania z parkingu Szpitala</w:t>
      </w:r>
    </w:p>
    <w:p w14:paraId="4CB6C510" w14:textId="77777777" w:rsidR="009C5F4E" w:rsidRPr="002F168E" w:rsidRDefault="009C5F4E" w:rsidP="002F168E">
      <w:pPr>
        <w:pStyle w:val="Akapitzlist"/>
        <w:ind w:left="0"/>
        <w:jc w:val="both"/>
        <w:rPr>
          <w:sz w:val="18"/>
          <w:szCs w:val="18"/>
        </w:rPr>
      </w:pPr>
    </w:p>
    <w:p w14:paraId="2A5CEFF7" w14:textId="792AA61B" w:rsidR="002F168E" w:rsidRPr="00B864D7" w:rsidRDefault="002F168E" w:rsidP="002F168E">
      <w:pPr>
        <w:pStyle w:val="Akapitzlist"/>
        <w:ind w:left="0"/>
        <w:jc w:val="both"/>
        <w:rPr>
          <w:rFonts w:ascii="Times New Roman" w:hAnsi="Times New Roman"/>
          <w:sz w:val="20"/>
          <w:szCs w:val="20"/>
        </w:rPr>
      </w:pPr>
      <w:r w:rsidRPr="002F168E">
        <w:rPr>
          <w:rFonts w:ascii="Times New Roman" w:hAnsi="Times New Roman"/>
          <w:sz w:val="20"/>
          <w:szCs w:val="20"/>
        </w:rPr>
        <w:t xml:space="preserve"> </w:t>
      </w:r>
      <w:r w:rsidRPr="00741A0A">
        <w:rPr>
          <w:rFonts w:ascii="Times New Roman" w:hAnsi="Times New Roman"/>
          <w:sz w:val="20"/>
          <w:szCs w:val="20"/>
        </w:rPr>
        <w:t xml:space="preserve">Dokumenty aplikacyjne (CV oraz list motywacyjny) należy przesyłać w terminie do </w:t>
      </w:r>
      <w:r w:rsidR="009C5F4E">
        <w:rPr>
          <w:rFonts w:ascii="Times New Roman" w:hAnsi="Times New Roman"/>
          <w:bCs/>
          <w:sz w:val="20"/>
          <w:szCs w:val="20"/>
        </w:rPr>
        <w:t>06.10.</w:t>
      </w:r>
      <w:r w:rsidRPr="0093687E">
        <w:rPr>
          <w:rFonts w:ascii="Times New Roman" w:hAnsi="Times New Roman"/>
          <w:bCs/>
          <w:sz w:val="20"/>
          <w:szCs w:val="20"/>
        </w:rPr>
        <w:t>2026 r</w:t>
      </w:r>
      <w:r>
        <w:rPr>
          <w:rFonts w:ascii="Times New Roman" w:hAnsi="Times New Roman"/>
          <w:bCs/>
          <w:sz w:val="20"/>
          <w:szCs w:val="20"/>
        </w:rPr>
        <w:t>oku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741A0A">
        <w:rPr>
          <w:rFonts w:ascii="Times New Roman" w:hAnsi="Times New Roman"/>
          <w:sz w:val="20"/>
          <w:szCs w:val="20"/>
        </w:rPr>
        <w:t xml:space="preserve">na adres: </w:t>
      </w:r>
      <w:hyperlink r:id="rId5" w:history="1">
        <w:r w:rsidRPr="00741A0A">
          <w:rPr>
            <w:rStyle w:val="Hipercze"/>
            <w:rFonts w:ascii="Times New Roman" w:hAnsi="Times New Roman"/>
            <w:sz w:val="20"/>
            <w:szCs w:val="20"/>
          </w:rPr>
          <w:t>kadry@uck.katowice.pl</w:t>
        </w:r>
      </w:hyperlink>
      <w:r w:rsidRPr="00741A0A">
        <w:rPr>
          <w:rFonts w:ascii="Times New Roman" w:hAnsi="Times New Roman"/>
          <w:sz w:val="20"/>
          <w:szCs w:val="20"/>
        </w:rPr>
        <w:t xml:space="preserve">, w temacie wpisując: </w:t>
      </w:r>
      <w:r w:rsidR="009C5F4E">
        <w:rPr>
          <w:rFonts w:ascii="Times New Roman" w:hAnsi="Times New Roman"/>
          <w:sz w:val="20"/>
          <w:szCs w:val="20"/>
        </w:rPr>
        <w:t>„</w:t>
      </w:r>
      <w:r>
        <w:rPr>
          <w:rFonts w:ascii="Times New Roman" w:hAnsi="Times New Roman"/>
          <w:sz w:val="20"/>
          <w:szCs w:val="20"/>
        </w:rPr>
        <w:t>Referent/Inspektor/Specjalista Dział Kosztów i Analiz</w:t>
      </w:r>
      <w:r w:rsidRPr="00741A0A">
        <w:rPr>
          <w:rFonts w:ascii="Times New Roman" w:hAnsi="Times New Roman"/>
          <w:sz w:val="20"/>
          <w:szCs w:val="20"/>
        </w:rPr>
        <w:t>” lub składać w Sekretariacie Dyrektora (p. D 022</w:t>
      </w:r>
      <w:r>
        <w:rPr>
          <w:rFonts w:ascii="Times New Roman" w:hAnsi="Times New Roman"/>
          <w:sz w:val="20"/>
          <w:szCs w:val="20"/>
        </w:rPr>
        <w:t>) ul. Ceglana 35, Katowice</w:t>
      </w:r>
    </w:p>
    <w:p w14:paraId="4A6EA0AF" w14:textId="77777777" w:rsidR="002F168E" w:rsidRPr="00741A0A" w:rsidRDefault="002F168E" w:rsidP="002F168E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741A0A">
        <w:rPr>
          <w:rFonts w:ascii="Times New Roman" w:hAnsi="Times New Roman"/>
          <w:b/>
          <w:sz w:val="20"/>
          <w:szCs w:val="20"/>
        </w:rPr>
        <w:t>Szpital zastrzega sobie prawo odpowiedzi wyłącznie na wybrane oferty.</w:t>
      </w:r>
    </w:p>
    <w:p w14:paraId="11173E22" w14:textId="77777777" w:rsidR="002F168E" w:rsidRPr="00390E00" w:rsidRDefault="002F168E" w:rsidP="002F168E">
      <w:pPr>
        <w:pStyle w:val="Tekst"/>
        <w:spacing w:before="0" w:after="0"/>
        <w:jc w:val="both"/>
        <w:rPr>
          <w:rFonts w:eastAsia="Lucida Sans Unicode" w:cs="Times New Roman"/>
          <w:i w:val="0"/>
          <w:iCs w:val="0"/>
          <w:color w:val="000000"/>
          <w:kern w:val="0"/>
          <w:sz w:val="17"/>
          <w:szCs w:val="17"/>
          <w:lang w:eastAsia="pl-PL" w:bidi="ar-SA"/>
        </w:rPr>
      </w:pPr>
      <w:r w:rsidRPr="00390E00">
        <w:rPr>
          <w:rFonts w:eastAsia="Lucida Sans Unicode" w:cs="Times New Roman"/>
          <w:i w:val="0"/>
          <w:iCs w:val="0"/>
          <w:color w:val="000000"/>
          <w:kern w:val="0"/>
          <w:sz w:val="17"/>
          <w:szCs w:val="17"/>
          <w:lang w:eastAsia="pl-PL" w:bidi="ar-SA"/>
        </w:rPr>
        <w:t>Zgodnie z art. 13 Rozporządzenia Parlamentu Europejskiego i Rady (UE) 2016/679 z dnia 27 kwietnia 2016 r.</w:t>
      </w:r>
      <w:r w:rsidRPr="00390E00">
        <w:rPr>
          <w:rFonts w:eastAsia="Lucida Sans Unicode" w:cs="Times New Roman"/>
          <w:i w:val="0"/>
          <w:iCs w:val="0"/>
          <w:color w:val="000000"/>
          <w:kern w:val="0"/>
          <w:sz w:val="17"/>
          <w:szCs w:val="17"/>
          <w:lang w:eastAsia="pl-PL" w:bidi="ar-SA"/>
        </w:rPr>
        <w:br/>
        <w:t>w sprawie ochrony osób fizycznych w związku z przetwarzaniem danych osobowych i w sprawie swobodnego przepływu takich danych oraz uchylenia dyrektywy 95/46/WE (ogólne rozporządzenie o ochronie danych) informujemy,</w:t>
      </w:r>
      <w:r>
        <w:rPr>
          <w:rFonts w:eastAsia="Lucida Sans Unicode" w:cs="Times New Roman"/>
          <w:i w:val="0"/>
          <w:iCs w:val="0"/>
          <w:color w:val="000000"/>
          <w:kern w:val="0"/>
          <w:sz w:val="17"/>
          <w:szCs w:val="17"/>
          <w:lang w:eastAsia="pl-PL" w:bidi="ar-SA"/>
        </w:rPr>
        <w:t xml:space="preserve"> </w:t>
      </w:r>
      <w:r w:rsidRPr="00390E00">
        <w:rPr>
          <w:rFonts w:eastAsia="Lucida Sans Unicode" w:cs="Times New Roman"/>
          <w:i w:val="0"/>
          <w:iCs w:val="0"/>
          <w:color w:val="000000"/>
          <w:kern w:val="0"/>
          <w:sz w:val="17"/>
          <w:szCs w:val="17"/>
          <w:lang w:eastAsia="pl-PL" w:bidi="ar-SA"/>
        </w:rPr>
        <w:t>że Administratorem danych osobowych osób ubiegających się o zatrudnienie jest Uniwersyteckie Centrum Kliniczne im. prof. K. Gibińskiego Śląskiego Uniwersytetu Medycznego w Katowicach z siedzibą: ul. Ceglana 35, 40-514 Katowice.</w:t>
      </w:r>
    </w:p>
    <w:p w14:paraId="43B748B0" w14:textId="77777777" w:rsidR="002F168E" w:rsidRPr="00390E00" w:rsidRDefault="002F168E" w:rsidP="002F168E">
      <w:pPr>
        <w:pStyle w:val="Tekst"/>
        <w:spacing w:before="0" w:after="0"/>
        <w:jc w:val="both"/>
        <w:rPr>
          <w:rFonts w:eastAsia="Lucida Sans Unicode" w:cs="Times New Roman"/>
          <w:i w:val="0"/>
          <w:iCs w:val="0"/>
          <w:color w:val="000000"/>
          <w:kern w:val="0"/>
          <w:sz w:val="17"/>
          <w:szCs w:val="17"/>
          <w:lang w:eastAsia="pl-PL" w:bidi="ar-SA"/>
        </w:rPr>
      </w:pPr>
      <w:r w:rsidRPr="00390E00">
        <w:rPr>
          <w:rFonts w:eastAsia="Lucida Sans Unicode" w:cs="Times New Roman"/>
          <w:i w:val="0"/>
          <w:iCs w:val="0"/>
          <w:color w:val="000000"/>
          <w:kern w:val="0"/>
          <w:sz w:val="17"/>
          <w:szCs w:val="17"/>
          <w:lang w:eastAsia="pl-PL" w:bidi="ar-SA"/>
        </w:rPr>
        <w:t xml:space="preserve">Szczegółowe informacje odnośnie przetwarzania danych osobowych znajdują się na stronie internetowej Szpitala pod adresem: </w:t>
      </w:r>
      <w:r w:rsidRPr="00390E00">
        <w:rPr>
          <w:rFonts w:cs="Times New Roman"/>
          <w:i w:val="0"/>
          <w:color w:val="000000"/>
          <w:sz w:val="17"/>
          <w:szCs w:val="17"/>
          <w:lang w:eastAsia="pl-PL" w:bidi="ar-SA"/>
        </w:rPr>
        <w:t>https://www.uck.katowice.pl/oferty-pracy</w:t>
      </w:r>
      <w:r w:rsidRPr="00390E00">
        <w:rPr>
          <w:rFonts w:eastAsia="Lucida Sans Unicode" w:cs="Times New Roman"/>
          <w:i w:val="0"/>
          <w:iCs w:val="0"/>
          <w:color w:val="000000"/>
          <w:kern w:val="0"/>
          <w:sz w:val="17"/>
          <w:szCs w:val="17"/>
          <w:lang w:eastAsia="pl-PL" w:bidi="ar-SA"/>
        </w:rPr>
        <w:t xml:space="preserve">, link </w:t>
      </w:r>
      <w:hyperlink r:id="rId6" w:history="1">
        <w:r w:rsidRPr="00390E00">
          <w:rPr>
            <w:rFonts w:eastAsia="Lucida Sans Unicode" w:cs="Times New Roman"/>
            <w:i w:val="0"/>
            <w:iCs w:val="0"/>
            <w:color w:val="000000"/>
            <w:kern w:val="0"/>
            <w:sz w:val="17"/>
            <w:szCs w:val="17"/>
            <w:lang w:eastAsia="pl-PL" w:bidi="ar-SA"/>
          </w:rPr>
          <w:t>Ochrona danych osobowych - klauzula informacyjna dla kandydatów do pracy</w:t>
        </w:r>
      </w:hyperlink>
      <w:r w:rsidRPr="00390E00">
        <w:rPr>
          <w:rFonts w:eastAsia="Lucida Sans Unicode" w:cs="Times New Roman"/>
          <w:i w:val="0"/>
          <w:iCs w:val="0"/>
          <w:color w:val="000000"/>
          <w:kern w:val="0"/>
          <w:sz w:val="17"/>
          <w:szCs w:val="17"/>
          <w:lang w:eastAsia="pl-PL" w:bidi="ar-SA"/>
        </w:rPr>
        <w:t xml:space="preserve"> (bezpośredni link do dokumentu: https://www.uck.katowice.pl/uploads/files/klauzulakandydat.pdf ).</w:t>
      </w:r>
    </w:p>
    <w:p w14:paraId="696C5377" w14:textId="77777777" w:rsidR="002F168E" w:rsidRPr="00390E00" w:rsidRDefault="002F168E" w:rsidP="002F168E">
      <w:pPr>
        <w:pStyle w:val="Bodytext50"/>
        <w:shd w:val="clear" w:color="auto" w:fill="auto"/>
        <w:spacing w:before="0" w:line="240" w:lineRule="auto"/>
        <w:ind w:left="20"/>
        <w:rPr>
          <w:rFonts w:ascii="Times New Roman" w:hAnsi="Times New Roman"/>
          <w:sz w:val="17"/>
          <w:szCs w:val="17"/>
        </w:rPr>
      </w:pPr>
      <w:r w:rsidRPr="00390E00">
        <w:rPr>
          <w:rFonts w:ascii="Times New Roman" w:hAnsi="Times New Roman"/>
          <w:sz w:val="17"/>
          <w:szCs w:val="17"/>
        </w:rPr>
        <w:t xml:space="preserve">Podanie danych osobowych przez osoby ubiegające się o zatrudnienie jest dobrowolne, lecz konieczne w celu uwzględnienia aplikacji w procesie rekrutacji – dlatego też dla umożliwienia Szpitalowi jej </w:t>
      </w:r>
      <w:r w:rsidRPr="00390E00">
        <w:rPr>
          <w:rFonts w:ascii="Times New Roman" w:hAnsi="Times New Roman"/>
          <w:color w:val="000000"/>
          <w:sz w:val="17"/>
          <w:szCs w:val="17"/>
        </w:rPr>
        <w:t>rozpatrzenia prosimy o dopisanie w treści oferty klauzuli:</w:t>
      </w:r>
    </w:p>
    <w:p w14:paraId="7BCAD9AA" w14:textId="77777777" w:rsidR="002F168E" w:rsidRPr="00390E00" w:rsidRDefault="002F168E" w:rsidP="002F168E">
      <w:pPr>
        <w:pStyle w:val="Bodytext50"/>
        <w:shd w:val="clear" w:color="auto" w:fill="auto"/>
        <w:spacing w:before="0" w:line="240" w:lineRule="auto"/>
        <w:ind w:left="20" w:right="20"/>
        <w:rPr>
          <w:rFonts w:ascii="Times New Roman" w:hAnsi="Times New Roman"/>
          <w:color w:val="000000"/>
          <w:sz w:val="17"/>
          <w:szCs w:val="17"/>
        </w:rPr>
      </w:pPr>
    </w:p>
    <w:p w14:paraId="300D3C01" w14:textId="77777777" w:rsidR="002F168E" w:rsidRPr="00390E00" w:rsidRDefault="002F168E" w:rsidP="002F168E">
      <w:pPr>
        <w:pStyle w:val="Bodytext50"/>
        <w:shd w:val="clear" w:color="auto" w:fill="auto"/>
        <w:spacing w:before="0" w:line="240" w:lineRule="auto"/>
        <w:ind w:left="20" w:right="20"/>
        <w:rPr>
          <w:rFonts w:ascii="Times New Roman" w:hAnsi="Times New Roman"/>
          <w:i/>
          <w:color w:val="000000"/>
          <w:sz w:val="17"/>
          <w:szCs w:val="17"/>
        </w:rPr>
      </w:pPr>
      <w:r w:rsidRPr="00390E00">
        <w:rPr>
          <w:rFonts w:ascii="Times New Roman" w:hAnsi="Times New Roman"/>
          <w:i/>
          <w:color w:val="000000"/>
          <w:sz w:val="17"/>
          <w:szCs w:val="17"/>
        </w:rPr>
        <w:t>„Zgodnie z art. 6 ust. 1 lit a) Rozporządzenia Parlamentu Europejskiego i Rady (UE) 2016/679 z dnia 27 kwietnia 2016 r.</w:t>
      </w:r>
      <w:r w:rsidRPr="00390E00">
        <w:rPr>
          <w:rFonts w:ascii="Times New Roman" w:hAnsi="Times New Roman"/>
          <w:i/>
          <w:color w:val="000000"/>
          <w:sz w:val="17"/>
          <w:szCs w:val="17"/>
        </w:rPr>
        <w:br/>
        <w:t>w sprawie ochrony osób fizycznych w związku z przetwarzaniem danych osobowych i w sprawie swobodnego przepływu takich danych oraz uchylenia dyrektywy 95/46/WE (ogólne rozporządzenie o ochronie danych)  wyrażam zgodę na przetwarzanie danych osobowych zawartych w mojej ofercie pracy dla potrzeb aktualnej i przyszłych rekrutacji przez Uniwersyteckie Centrum Kliniczne im. prof. K. Gibińskiego Śląskiego Uniwersytetu Medycznego z siedzibą: ul. Ceglana 35, 40-514 Katowice.”</w:t>
      </w:r>
    </w:p>
    <w:p w14:paraId="06C3C5EA" w14:textId="77777777" w:rsidR="002F168E" w:rsidRPr="00390E00" w:rsidRDefault="002F168E" w:rsidP="002F168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90E00">
        <w:rPr>
          <w:rFonts w:ascii="Times New Roman" w:hAnsi="Times New Roman"/>
          <w:sz w:val="17"/>
          <w:szCs w:val="17"/>
        </w:rPr>
        <w:t xml:space="preserve">W przypadku wyrażenia zgody na przetwarzanie danych wyłącznie dla potrzeb aktualnej rekrutacji z treści powyższej klauzuli prosimy usunąć zwrot </w:t>
      </w:r>
      <w:r w:rsidRPr="00390E00">
        <w:rPr>
          <w:rFonts w:ascii="Times New Roman" w:hAnsi="Times New Roman"/>
          <w:i/>
          <w:sz w:val="17"/>
          <w:szCs w:val="17"/>
        </w:rPr>
        <w:t>„i przyszłych”</w:t>
      </w:r>
      <w:r w:rsidRPr="00390E00">
        <w:rPr>
          <w:rFonts w:ascii="Times New Roman" w:hAnsi="Times New Roman"/>
          <w:sz w:val="17"/>
          <w:szCs w:val="17"/>
        </w:rPr>
        <w:t>.</w:t>
      </w:r>
    </w:p>
    <w:p w14:paraId="7F7CDF2B" w14:textId="1F8C436E" w:rsidR="00F53997" w:rsidRDefault="00F53997" w:rsidP="002F168E">
      <w:pPr>
        <w:pStyle w:val="Akapitzlist"/>
      </w:pPr>
    </w:p>
    <w:p w14:paraId="27C8709D" w14:textId="77777777" w:rsidR="00605F88" w:rsidRDefault="00605F88"/>
    <w:sectPr w:rsidR="00605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36511"/>
    <w:multiLevelType w:val="hybridMultilevel"/>
    <w:tmpl w:val="C9601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203E2"/>
    <w:multiLevelType w:val="hybridMultilevel"/>
    <w:tmpl w:val="43300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04E54"/>
    <w:multiLevelType w:val="hybridMultilevel"/>
    <w:tmpl w:val="7A7EC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865631">
    <w:abstractNumId w:val="2"/>
  </w:num>
  <w:num w:numId="2" w16cid:durableId="1667636658">
    <w:abstractNumId w:val="1"/>
  </w:num>
  <w:num w:numId="3" w16cid:durableId="49997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88"/>
    <w:rsid w:val="00061673"/>
    <w:rsid w:val="00163AB6"/>
    <w:rsid w:val="001643EF"/>
    <w:rsid w:val="001C375C"/>
    <w:rsid w:val="001D5574"/>
    <w:rsid w:val="002263EA"/>
    <w:rsid w:val="00232405"/>
    <w:rsid w:val="00250DB8"/>
    <w:rsid w:val="002B569B"/>
    <w:rsid w:val="002F168E"/>
    <w:rsid w:val="0046458E"/>
    <w:rsid w:val="00486D78"/>
    <w:rsid w:val="004B70EB"/>
    <w:rsid w:val="004F01E9"/>
    <w:rsid w:val="004F10DC"/>
    <w:rsid w:val="00526846"/>
    <w:rsid w:val="00561071"/>
    <w:rsid w:val="00593E10"/>
    <w:rsid w:val="005A6B3D"/>
    <w:rsid w:val="00605F88"/>
    <w:rsid w:val="007438E8"/>
    <w:rsid w:val="00796D2F"/>
    <w:rsid w:val="007E01E9"/>
    <w:rsid w:val="00856089"/>
    <w:rsid w:val="008566A6"/>
    <w:rsid w:val="008D3950"/>
    <w:rsid w:val="008F3B7D"/>
    <w:rsid w:val="00900502"/>
    <w:rsid w:val="00951103"/>
    <w:rsid w:val="00995FCA"/>
    <w:rsid w:val="009A1FFD"/>
    <w:rsid w:val="009B28F5"/>
    <w:rsid w:val="009C5F4E"/>
    <w:rsid w:val="009F7977"/>
    <w:rsid w:val="00A701AE"/>
    <w:rsid w:val="00A75B5E"/>
    <w:rsid w:val="00A9555A"/>
    <w:rsid w:val="00AC6D99"/>
    <w:rsid w:val="00C86898"/>
    <w:rsid w:val="00CC5900"/>
    <w:rsid w:val="00D5422C"/>
    <w:rsid w:val="00D811F7"/>
    <w:rsid w:val="00DD4AE2"/>
    <w:rsid w:val="00E113D1"/>
    <w:rsid w:val="00E30E57"/>
    <w:rsid w:val="00F53997"/>
    <w:rsid w:val="00F64F5C"/>
    <w:rsid w:val="00FC2881"/>
    <w:rsid w:val="00FE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E33E0"/>
  <w15:chartTrackingRefBased/>
  <w15:docId w15:val="{153CE4C5-8A04-4E3C-B990-64711120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5F88"/>
    <w:pPr>
      <w:ind w:left="720"/>
      <w:contextualSpacing/>
    </w:pPr>
  </w:style>
  <w:style w:type="paragraph" w:styleId="Poprawka">
    <w:name w:val="Revision"/>
    <w:hidden/>
    <w:uiPriority w:val="99"/>
    <w:semiHidden/>
    <w:rsid w:val="00061673"/>
    <w:pPr>
      <w:spacing w:after="0" w:line="240" w:lineRule="auto"/>
    </w:pPr>
  </w:style>
  <w:style w:type="character" w:styleId="Hipercze">
    <w:name w:val="Hyperlink"/>
    <w:uiPriority w:val="99"/>
    <w:unhideWhenUsed/>
    <w:rsid w:val="002F168E"/>
    <w:rPr>
      <w:color w:val="0000FF"/>
      <w:u w:val="single"/>
    </w:rPr>
  </w:style>
  <w:style w:type="character" w:customStyle="1" w:styleId="Bodytext5">
    <w:name w:val="Body text (5)_"/>
    <w:link w:val="Bodytext50"/>
    <w:rsid w:val="002F168E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2F168E"/>
    <w:pPr>
      <w:widowControl w:val="0"/>
      <w:shd w:val="clear" w:color="auto" w:fill="FFFFFF"/>
      <w:spacing w:before="240" w:after="0" w:line="194" w:lineRule="exact"/>
      <w:jc w:val="both"/>
    </w:pPr>
    <w:rPr>
      <w:rFonts w:ascii="Lucida Sans Unicode" w:eastAsia="Lucida Sans Unicode" w:hAnsi="Lucida Sans Unicode" w:cs="Lucida Sans Unicode"/>
      <w:sz w:val="15"/>
      <w:szCs w:val="15"/>
    </w:rPr>
  </w:style>
  <w:style w:type="paragraph" w:customStyle="1" w:styleId="Tekst">
    <w:name w:val="Tekst"/>
    <w:basedOn w:val="Normalny"/>
    <w:rsid w:val="002F168E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Lucida Sans"/>
      <w:i/>
      <w:iCs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ck.katowice.pl/uploads/files/klauzulakandydat.pdf" TargetMode="External"/><Relationship Id="rId5" Type="http://schemas.openxmlformats.org/officeDocument/2006/relationships/hyperlink" Target="mailto:kadry@uck.kat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Krumm</dc:creator>
  <cp:keywords/>
  <dc:description/>
  <cp:lastModifiedBy>Anetta Nowak</cp:lastModifiedBy>
  <cp:revision>5</cp:revision>
  <cp:lastPrinted>2022-04-11T09:00:00Z</cp:lastPrinted>
  <dcterms:created xsi:type="dcterms:W3CDTF">2026-09-07T04:09:00Z</dcterms:created>
  <dcterms:modified xsi:type="dcterms:W3CDTF">2026-09-07T04:27:00Z</dcterms:modified>
</cp:coreProperties>
</file>